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CC64" w14:textId="77777777" w:rsidR="003F1162" w:rsidRPr="00327F16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sz w:val="20"/>
          <w:szCs w:val="20"/>
        </w:rPr>
      </w:pPr>
      <w:r w:rsidRPr="00327F16">
        <w:rPr>
          <w:b/>
          <w:bCs/>
          <w:sz w:val="20"/>
          <w:szCs w:val="20"/>
        </w:rPr>
        <w:t>Приложение № 1</w:t>
      </w:r>
    </w:p>
    <w:p w14:paraId="0A5CF16C" w14:textId="77777777" w:rsidR="003F1162" w:rsidRPr="00327F16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sz w:val="20"/>
          <w:szCs w:val="20"/>
        </w:rPr>
      </w:pPr>
      <w:r w:rsidRPr="00327F16">
        <w:rPr>
          <w:bCs/>
          <w:sz w:val="20"/>
          <w:szCs w:val="20"/>
        </w:rPr>
        <w:t>к Поручению на проведение закупочных процедур</w:t>
      </w:r>
    </w:p>
    <w:p w14:paraId="2AA66E96" w14:textId="77777777" w:rsidR="007D6308" w:rsidRPr="00327F16" w:rsidRDefault="007D6308" w:rsidP="00BB646B">
      <w:pPr>
        <w:suppressAutoHyphens/>
        <w:jc w:val="both"/>
        <w:rPr>
          <w:b/>
        </w:rPr>
      </w:pPr>
    </w:p>
    <w:p w14:paraId="4DED4CBA" w14:textId="77777777" w:rsidR="00AE6176" w:rsidRPr="00327F16" w:rsidRDefault="00AE6176" w:rsidP="00CB4555">
      <w:pPr>
        <w:suppressAutoHyphens/>
        <w:jc w:val="center"/>
        <w:rPr>
          <w:b/>
        </w:rPr>
      </w:pPr>
      <w:r w:rsidRPr="00327F16">
        <w:rPr>
          <w:b/>
        </w:rPr>
        <w:t>ТЕХНИЧЕСК</w:t>
      </w:r>
      <w:r w:rsidR="00E731FB" w:rsidRPr="00327F16">
        <w:rPr>
          <w:b/>
        </w:rPr>
        <w:t>О</w:t>
      </w:r>
      <w:r w:rsidR="00EB4878" w:rsidRPr="00327F16">
        <w:rPr>
          <w:b/>
        </w:rPr>
        <w:t>Е</w:t>
      </w:r>
      <w:r w:rsidRPr="00327F16">
        <w:rPr>
          <w:b/>
        </w:rPr>
        <w:t xml:space="preserve"> ЗАДАНИ</w:t>
      </w:r>
      <w:r w:rsidR="00EB4878" w:rsidRPr="00327F16">
        <w:rPr>
          <w:b/>
        </w:rPr>
        <w:t>Е</w:t>
      </w:r>
    </w:p>
    <w:p w14:paraId="23A56C6A" w14:textId="77777777" w:rsidR="00AE6176" w:rsidRPr="00327F16" w:rsidRDefault="00AE6176" w:rsidP="00CB4555">
      <w:pPr>
        <w:suppressAutoHyphens/>
        <w:jc w:val="center"/>
        <w:rPr>
          <w:i/>
        </w:rPr>
      </w:pPr>
      <w:r w:rsidRPr="00327F16">
        <w:t xml:space="preserve">на </w:t>
      </w:r>
      <w:r w:rsidR="00C60BF8" w:rsidRPr="00327F16">
        <w:t>отк</w:t>
      </w:r>
      <w:r w:rsidR="00D67B7D" w:rsidRPr="00327F16">
        <w:t>рытый запрос предложений</w:t>
      </w:r>
      <w:r w:rsidRPr="00327F16">
        <w:t xml:space="preserve"> по выбору исполнителя работ </w:t>
      </w:r>
    </w:p>
    <w:p w14:paraId="1C3CE71E" w14:textId="567091AB" w:rsidR="00415A38" w:rsidRPr="00327F16" w:rsidRDefault="000107EE" w:rsidP="00565644">
      <w:pPr>
        <w:suppressAutoHyphens/>
        <w:jc w:val="center"/>
        <w:rPr>
          <w:b/>
          <w:u w:val="single"/>
        </w:rPr>
      </w:pPr>
      <w:r w:rsidRPr="00327F16">
        <w:rPr>
          <w:b/>
          <w:u w:val="single"/>
        </w:rPr>
        <w:t>«</w:t>
      </w:r>
      <w:r w:rsidR="00316EF5" w:rsidRPr="00327F16">
        <w:rPr>
          <w:b/>
          <w:u w:val="single"/>
        </w:rPr>
        <w:t>ГЭС-5. Реконструкция насосной откачки воды отсасывающих труб Г-1,2</w:t>
      </w:r>
      <w:r w:rsidRPr="00327F16">
        <w:rPr>
          <w:b/>
          <w:u w:val="single"/>
        </w:rPr>
        <w:t>»</w:t>
      </w:r>
    </w:p>
    <w:p w14:paraId="677B1DBF" w14:textId="77777777" w:rsidR="000107EE" w:rsidRPr="00327F16" w:rsidRDefault="000107EE" w:rsidP="000107EE">
      <w:pPr>
        <w:suppressAutoHyphens/>
        <w:jc w:val="center"/>
        <w:rPr>
          <w:u w:val="single"/>
        </w:rPr>
      </w:pPr>
      <w:r w:rsidRPr="00327F16">
        <w:rPr>
          <w:u w:val="single"/>
        </w:rPr>
        <w:t>Каскада Пазских ГЭС филиала «Кольский» ОАО «ТГК-1»</w:t>
      </w:r>
    </w:p>
    <w:p w14:paraId="79311CE6" w14:textId="77777777" w:rsidR="000107EE" w:rsidRPr="00327F16" w:rsidRDefault="000107EE" w:rsidP="00565644">
      <w:pPr>
        <w:suppressAutoHyphens/>
        <w:jc w:val="center"/>
      </w:pPr>
      <w:r w:rsidRPr="00327F16">
        <w:t xml:space="preserve"> </w:t>
      </w:r>
    </w:p>
    <w:p w14:paraId="6C2E8EB3" w14:textId="57FD8C9D" w:rsidR="00415A38" w:rsidRPr="00327F16" w:rsidRDefault="00415A38" w:rsidP="00565644">
      <w:pPr>
        <w:suppressAutoHyphens/>
        <w:jc w:val="center"/>
      </w:pPr>
      <w:r w:rsidRPr="00327F16">
        <w:t>(номер закупки по ГКПЗ</w:t>
      </w:r>
      <w:r w:rsidR="003F1162" w:rsidRPr="00327F16">
        <w:t xml:space="preserve"> – </w:t>
      </w:r>
      <w:r w:rsidR="002127F3" w:rsidRPr="00327F16">
        <w:rPr>
          <w:u w:val="single"/>
        </w:rPr>
        <w:t>2300/4.19-116</w:t>
      </w:r>
      <w:r w:rsidR="00316EF5" w:rsidRPr="00327F16">
        <w:rPr>
          <w:u w:val="single"/>
        </w:rPr>
        <w:t>5</w:t>
      </w:r>
      <w:r w:rsidRPr="00327F16">
        <w:t>)</w:t>
      </w:r>
    </w:p>
    <w:p w14:paraId="51255FA3" w14:textId="4348DFDD" w:rsidR="00392506" w:rsidRPr="00327F16" w:rsidRDefault="00392506" w:rsidP="00392506">
      <w:pPr>
        <w:suppressAutoHyphens/>
        <w:spacing w:before="120"/>
        <w:jc w:val="center"/>
      </w:pPr>
      <w:r w:rsidRPr="00327F16">
        <w:t xml:space="preserve">(номер ИП – </w:t>
      </w:r>
      <w:r w:rsidR="00316EF5" w:rsidRPr="00327F16">
        <w:rPr>
          <w:u w:val="single"/>
        </w:rPr>
        <w:t>13-0505</w:t>
      </w:r>
      <w:r w:rsidRPr="00327F16">
        <w:t>)</w:t>
      </w:r>
      <w:r w:rsidRPr="00327F16">
        <w:rPr>
          <w:u w:val="single"/>
        </w:rPr>
        <w:t xml:space="preserve">     </w:t>
      </w:r>
    </w:p>
    <w:p w14:paraId="21D2DEBC" w14:textId="77777777" w:rsidR="00392506" w:rsidRPr="00327F16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27F16" w:rsidRPr="00327F16" w14:paraId="6CF695D6" w14:textId="77777777" w:rsidTr="000F4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Pr="00327F16" w:rsidRDefault="000107EE" w:rsidP="00994DFB">
            <w:pPr>
              <w:suppressAutoHyphens/>
              <w:jc w:val="center"/>
            </w:pPr>
            <w:r w:rsidRPr="00327F16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4372299D" w:rsidR="000107EE" w:rsidRPr="00327F16" w:rsidRDefault="00716FF5" w:rsidP="000F4636">
            <w:pPr>
              <w:suppressAutoHyphens/>
              <w:jc w:val="right"/>
            </w:pPr>
            <w:r w:rsidRPr="00327F16">
              <w:t>35.11.2</w:t>
            </w:r>
          </w:p>
        </w:tc>
      </w:tr>
      <w:tr w:rsidR="000107EE" w:rsidRPr="00327F16" w14:paraId="113C2E1E" w14:textId="77777777" w:rsidTr="000F4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69D44D85" w:rsidR="000107EE" w:rsidRPr="00327F16" w:rsidRDefault="005C4BF1" w:rsidP="00994DFB">
            <w:pPr>
              <w:suppressAutoHyphens/>
              <w:jc w:val="center"/>
            </w:pPr>
            <w:r>
              <w:t>ОК</w:t>
            </w:r>
            <w:r w:rsidR="000107EE" w:rsidRPr="00327F16">
              <w:t>П</w:t>
            </w:r>
            <w: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3B3DC9E5" w:rsidR="000107EE" w:rsidRPr="00327F16" w:rsidRDefault="00F235BE" w:rsidP="00F235BE">
            <w:pPr>
              <w:suppressAutoHyphens/>
              <w:jc w:val="right"/>
            </w:pPr>
            <w:r>
              <w:t>4</w:t>
            </w:r>
            <w:r w:rsidR="00716FF5" w:rsidRPr="00327F16">
              <w:t>3.2</w:t>
            </w:r>
            <w:r>
              <w:t>2.11</w:t>
            </w:r>
            <w:r w:rsidR="00716FF5" w:rsidRPr="00327F16">
              <w:t>.</w:t>
            </w:r>
            <w:r>
              <w:t>19</w:t>
            </w:r>
            <w:r w:rsidR="00716FF5" w:rsidRPr="00327F16">
              <w:t>0</w:t>
            </w:r>
          </w:p>
        </w:tc>
      </w:tr>
    </w:tbl>
    <w:p w14:paraId="4CC1EB5F" w14:textId="77777777" w:rsidR="0083063D" w:rsidRPr="00327F16" w:rsidRDefault="0083063D" w:rsidP="00565644">
      <w:pPr>
        <w:suppressAutoHyphens/>
        <w:rPr>
          <w:b/>
        </w:rPr>
      </w:pPr>
    </w:p>
    <w:p w14:paraId="466F7760" w14:textId="77777777" w:rsidR="00E601CA" w:rsidRPr="00327F16" w:rsidRDefault="00E601CA" w:rsidP="00E601CA">
      <w:pPr>
        <w:suppressAutoHyphens/>
        <w:rPr>
          <w:b/>
        </w:rPr>
      </w:pPr>
      <w:r w:rsidRPr="00327F16">
        <w:rPr>
          <w:b/>
          <w:lang w:val="en-US"/>
        </w:rPr>
        <w:t>I</w:t>
      </w:r>
      <w:r w:rsidRPr="00327F16">
        <w:rPr>
          <w:b/>
        </w:rPr>
        <w:t>. Общие требования.</w:t>
      </w:r>
    </w:p>
    <w:p w14:paraId="3D436BE0" w14:textId="77777777" w:rsidR="007D6308" w:rsidRPr="00327F16" w:rsidRDefault="007D6308" w:rsidP="00E601CA">
      <w:pPr>
        <w:suppressAutoHyphens/>
        <w:rPr>
          <w:b/>
        </w:rPr>
      </w:pPr>
    </w:p>
    <w:p w14:paraId="5E8E4D96" w14:textId="77777777" w:rsidR="00E601CA" w:rsidRPr="00327F16" w:rsidRDefault="00E601CA" w:rsidP="00E601CA">
      <w:pPr>
        <w:suppressAutoHyphens/>
        <w:jc w:val="both"/>
        <w:rPr>
          <w:b/>
        </w:rPr>
      </w:pPr>
      <w:r w:rsidRPr="00327F16">
        <w:rPr>
          <w:b/>
        </w:rPr>
        <w:t>1.1. Требования к месту выполнения работ.</w:t>
      </w:r>
    </w:p>
    <w:p w14:paraId="14434BD6" w14:textId="5BAE0F11" w:rsidR="000107EE" w:rsidRPr="00327F16" w:rsidRDefault="000107EE" w:rsidP="000107EE">
      <w:pPr>
        <w:suppressAutoHyphens/>
        <w:jc w:val="both"/>
        <w:rPr>
          <w:b/>
        </w:rPr>
      </w:pPr>
      <w:r w:rsidRPr="00327F16">
        <w:rPr>
          <w:u w:val="single"/>
        </w:rPr>
        <w:t>Мурманская область, Печенгский район, ГЭС-</w:t>
      </w:r>
      <w:r w:rsidR="002127F3" w:rsidRPr="00327F16">
        <w:rPr>
          <w:u w:val="single"/>
        </w:rPr>
        <w:t>5</w:t>
      </w:r>
      <w:r w:rsidRPr="00327F16">
        <w:rPr>
          <w:u w:val="single"/>
        </w:rPr>
        <w:t xml:space="preserve"> </w:t>
      </w:r>
      <w:r w:rsidRPr="00327F16">
        <w:rPr>
          <w:bCs/>
          <w:u w:val="single"/>
        </w:rPr>
        <w:t xml:space="preserve">КПГЭС филиала </w:t>
      </w:r>
      <w:r w:rsidR="0003685C" w:rsidRPr="00327F16">
        <w:rPr>
          <w:bCs/>
          <w:u w:val="single"/>
        </w:rPr>
        <w:t>«</w:t>
      </w:r>
      <w:r w:rsidRPr="00327F16">
        <w:rPr>
          <w:bCs/>
          <w:u w:val="single"/>
        </w:rPr>
        <w:t>Кольский</w:t>
      </w:r>
      <w:r w:rsidR="0003685C" w:rsidRPr="00327F16">
        <w:rPr>
          <w:bCs/>
          <w:u w:val="single"/>
        </w:rPr>
        <w:t>»</w:t>
      </w:r>
      <w:r w:rsidRPr="00327F16">
        <w:rPr>
          <w:bCs/>
          <w:u w:val="single"/>
        </w:rPr>
        <w:t xml:space="preserve"> ОАО «ТГК-1»</w:t>
      </w:r>
    </w:p>
    <w:p w14:paraId="74C10A22" w14:textId="77777777" w:rsidR="00E601CA" w:rsidRPr="004619B1" w:rsidRDefault="00E601CA" w:rsidP="00E601CA">
      <w:pPr>
        <w:suppressAutoHyphens/>
        <w:rPr>
          <w:highlight w:val="yellow"/>
        </w:rPr>
      </w:pPr>
      <w:r w:rsidRPr="004619B1">
        <w:rPr>
          <w:highlight w:val="yellow"/>
        </w:rPr>
        <w:t xml:space="preserve">Ответственные за составление технического задания: </w:t>
      </w:r>
    </w:p>
    <w:p w14:paraId="15253509" w14:textId="27793558" w:rsidR="00EC714A" w:rsidRPr="00327F16" w:rsidRDefault="00EC714A" w:rsidP="00EC714A">
      <w:pPr>
        <w:suppressAutoHyphens/>
      </w:pPr>
      <w:r w:rsidRPr="004619B1">
        <w:rPr>
          <w:highlight w:val="yellow"/>
        </w:rPr>
        <w:t>начальник ГЭС-</w:t>
      </w:r>
      <w:r w:rsidR="002127F3" w:rsidRPr="004619B1">
        <w:rPr>
          <w:highlight w:val="yellow"/>
        </w:rPr>
        <w:t>4,5</w:t>
      </w:r>
      <w:r w:rsidRPr="004619B1">
        <w:rPr>
          <w:highlight w:val="yellow"/>
        </w:rPr>
        <w:t xml:space="preserve">: </w:t>
      </w:r>
      <w:r w:rsidR="002127F3" w:rsidRPr="004619B1">
        <w:rPr>
          <w:highlight w:val="yellow"/>
        </w:rPr>
        <w:t>Дроздов Андрей Евгеньевич</w:t>
      </w:r>
      <w:r w:rsidRPr="004619B1">
        <w:rPr>
          <w:highlight w:val="yellow"/>
        </w:rPr>
        <w:t>, рабочий телефон +7-921-</w:t>
      </w:r>
      <w:r w:rsidR="002127F3" w:rsidRPr="004619B1">
        <w:rPr>
          <w:highlight w:val="yellow"/>
        </w:rPr>
        <w:t>517</w:t>
      </w:r>
      <w:r w:rsidRPr="004619B1">
        <w:rPr>
          <w:highlight w:val="yellow"/>
        </w:rPr>
        <w:t>-</w:t>
      </w:r>
      <w:r w:rsidR="002127F3" w:rsidRPr="004619B1">
        <w:rPr>
          <w:highlight w:val="yellow"/>
        </w:rPr>
        <w:t>9292</w:t>
      </w:r>
      <w:r w:rsidRPr="004619B1">
        <w:rPr>
          <w:highlight w:val="yellow"/>
        </w:rPr>
        <w:t>.</w:t>
      </w:r>
    </w:p>
    <w:p w14:paraId="4700E248" w14:textId="77777777" w:rsidR="007D6308" w:rsidRPr="00327F16" w:rsidRDefault="007D6308" w:rsidP="00E601CA">
      <w:pPr>
        <w:suppressAutoHyphens/>
      </w:pPr>
    </w:p>
    <w:p w14:paraId="07F5B096" w14:textId="77777777" w:rsidR="00E601CA" w:rsidRPr="00327F16" w:rsidRDefault="00E601CA" w:rsidP="00E601CA">
      <w:pPr>
        <w:suppressAutoHyphens/>
        <w:rPr>
          <w:b/>
        </w:rPr>
      </w:pPr>
      <w:r w:rsidRPr="00327F16">
        <w:rPr>
          <w:b/>
        </w:rPr>
        <w:t>1.2</w:t>
      </w:r>
      <w:r w:rsidR="002B125A" w:rsidRPr="00327F16">
        <w:rPr>
          <w:b/>
        </w:rPr>
        <w:t xml:space="preserve"> </w:t>
      </w:r>
      <w:r w:rsidRPr="00327F16">
        <w:rPr>
          <w:b/>
        </w:rPr>
        <w:t>Период выполнения работ:</w:t>
      </w:r>
    </w:p>
    <w:p w14:paraId="77842874" w14:textId="51A512D2" w:rsidR="00E601CA" w:rsidRPr="00327F16" w:rsidRDefault="00E601CA" w:rsidP="00E601CA">
      <w:pPr>
        <w:suppressAutoHyphens/>
      </w:pPr>
      <w:r w:rsidRPr="00327F16">
        <w:t>Начало</w:t>
      </w:r>
      <w:r w:rsidR="0068254B" w:rsidRPr="00327F16">
        <w:t>:</w:t>
      </w:r>
      <w:r w:rsidRPr="00327F16">
        <w:t xml:space="preserve">          </w:t>
      </w:r>
      <w:r w:rsidR="00316EF5" w:rsidRPr="00327F16">
        <w:rPr>
          <w:u w:val="single"/>
        </w:rPr>
        <w:t>июнь</w:t>
      </w:r>
      <w:r w:rsidRPr="00327F16">
        <w:t xml:space="preserve"> </w:t>
      </w:r>
      <w:r w:rsidR="000107EE" w:rsidRPr="00327F16">
        <w:t xml:space="preserve"> </w:t>
      </w:r>
      <w:r w:rsidRPr="00327F16">
        <w:t>201</w:t>
      </w:r>
      <w:r w:rsidR="00A0454D" w:rsidRPr="00327F16">
        <w:t>6</w:t>
      </w:r>
      <w:r w:rsidRPr="00327F16">
        <w:t xml:space="preserve"> г.</w:t>
      </w:r>
    </w:p>
    <w:p w14:paraId="2410F2A9" w14:textId="743CDB2B" w:rsidR="00E601CA" w:rsidRPr="00327F16" w:rsidRDefault="00E601CA" w:rsidP="00E601CA">
      <w:pPr>
        <w:suppressAutoHyphens/>
      </w:pPr>
      <w:r w:rsidRPr="00327F16">
        <w:t>Окончание</w:t>
      </w:r>
      <w:r w:rsidR="0068254B" w:rsidRPr="00327F16">
        <w:t>:</w:t>
      </w:r>
      <w:r w:rsidRPr="00327F16">
        <w:t xml:space="preserve"> </w:t>
      </w:r>
      <w:r w:rsidR="0068254B" w:rsidRPr="00327F16">
        <w:tab/>
      </w:r>
      <w:r w:rsidR="00316EF5" w:rsidRPr="00327F16">
        <w:rPr>
          <w:u w:val="single"/>
        </w:rPr>
        <w:t>октябрь</w:t>
      </w:r>
      <w:r w:rsidRPr="00327F16">
        <w:t xml:space="preserve"> 201</w:t>
      </w:r>
      <w:r w:rsidR="00A0454D" w:rsidRPr="00327F16">
        <w:t>6</w:t>
      </w:r>
      <w:r w:rsidRPr="00327F16">
        <w:t xml:space="preserve"> г.</w:t>
      </w:r>
    </w:p>
    <w:p w14:paraId="393A1570" w14:textId="77777777" w:rsidR="00E601CA" w:rsidRPr="00327F16" w:rsidRDefault="00E601CA" w:rsidP="00E601CA">
      <w:pPr>
        <w:suppressAutoHyphens/>
        <w:jc w:val="both"/>
        <w:rPr>
          <w:i/>
        </w:rPr>
      </w:pPr>
    </w:p>
    <w:p w14:paraId="04552D94" w14:textId="67E16E32" w:rsidR="00CB4555" w:rsidRPr="00327F16" w:rsidRDefault="00DD1AC9" w:rsidP="00EC5AF7">
      <w:pPr>
        <w:jc w:val="both"/>
      </w:pPr>
      <w:r w:rsidRPr="00327F16">
        <w:t>Стоимость</w:t>
      </w:r>
      <w:r w:rsidR="00B8561B" w:rsidRPr="00327F16">
        <w:t xml:space="preserve"> закупки</w:t>
      </w:r>
      <w:r w:rsidRPr="00327F16">
        <w:t xml:space="preserve"> </w:t>
      </w:r>
      <w:r w:rsidR="00A10540" w:rsidRPr="00327F16">
        <w:rPr>
          <w:u w:val="single"/>
        </w:rPr>
        <w:t>2</w:t>
      </w:r>
      <w:r w:rsidR="000107EE" w:rsidRPr="00327F16">
        <w:rPr>
          <w:u w:val="single"/>
        </w:rPr>
        <w:t> </w:t>
      </w:r>
      <w:r w:rsidR="00316EF5" w:rsidRPr="00327F16">
        <w:rPr>
          <w:u w:val="single"/>
        </w:rPr>
        <w:t>0</w:t>
      </w:r>
      <w:r w:rsidR="000107EE" w:rsidRPr="00327F16">
        <w:rPr>
          <w:u w:val="single"/>
        </w:rPr>
        <w:t>00,000</w:t>
      </w:r>
      <w:r w:rsidR="00875B30" w:rsidRPr="00327F16">
        <w:t xml:space="preserve"> </w:t>
      </w:r>
      <w:r w:rsidR="00EB4878" w:rsidRPr="00327F16">
        <w:t xml:space="preserve">тыс. </w:t>
      </w:r>
      <w:r w:rsidR="00933A3A" w:rsidRPr="00327F16">
        <w:t>руб. без учета НДС,</w:t>
      </w:r>
      <w:r w:rsidR="00165155" w:rsidRPr="00327F16">
        <w:t xml:space="preserve"> </w:t>
      </w:r>
    </w:p>
    <w:p w14:paraId="52C2299B" w14:textId="77777777" w:rsidR="00EB4878" w:rsidRPr="00327F16" w:rsidRDefault="00933A3A" w:rsidP="00824073">
      <w:pPr>
        <w:jc w:val="both"/>
      </w:pPr>
      <w:r w:rsidRPr="00327F16">
        <w:t>в том числе:</w:t>
      </w:r>
      <w:r w:rsidR="00EB4878" w:rsidRPr="00327F16">
        <w:t xml:space="preserve"> </w:t>
      </w:r>
    </w:p>
    <w:p w14:paraId="7DC30AE7" w14:textId="0FDC2A55" w:rsidR="00452DDD" w:rsidRPr="00327F16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327F16">
        <w:t xml:space="preserve">стоимость </w:t>
      </w:r>
      <w:r w:rsidR="00EC5AF7" w:rsidRPr="00327F16">
        <w:t xml:space="preserve">проектных (ПР), проектно-изыскательских работ </w:t>
      </w:r>
      <w:r w:rsidRPr="00327F16">
        <w:t>(ПИР)</w:t>
      </w:r>
      <w:r w:rsidR="006A4A5C" w:rsidRPr="00327F16">
        <w:t xml:space="preserve"> </w:t>
      </w:r>
      <w:r w:rsidR="00EC5AF7" w:rsidRPr="00327F16">
        <w:t xml:space="preserve">– </w:t>
      </w:r>
      <w:r w:rsidR="00293CCD" w:rsidRPr="00327F16">
        <w:rPr>
          <w:u w:val="single"/>
        </w:rPr>
        <w:t>3</w:t>
      </w:r>
      <w:r w:rsidR="000107EE" w:rsidRPr="00327F16">
        <w:rPr>
          <w:u w:val="single"/>
        </w:rPr>
        <w:t>00,000</w:t>
      </w:r>
      <w:r w:rsidRPr="00327F16">
        <w:t xml:space="preserve"> тыс. руб. без учёта НДС;</w:t>
      </w:r>
    </w:p>
    <w:p w14:paraId="3E8639D4" w14:textId="64F84CF4" w:rsidR="00452DDD" w:rsidRPr="00327F16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327F16">
        <w:t xml:space="preserve">стоимость </w:t>
      </w:r>
      <w:r w:rsidR="00EC5AF7" w:rsidRPr="00327F16">
        <w:t>строительно-монтажных (</w:t>
      </w:r>
      <w:r w:rsidRPr="00327F16">
        <w:t>СМР</w:t>
      </w:r>
      <w:r w:rsidR="00EC5AF7" w:rsidRPr="00327F16">
        <w:t>)</w:t>
      </w:r>
      <w:r w:rsidRPr="00327F16">
        <w:t xml:space="preserve"> – </w:t>
      </w:r>
      <w:r w:rsidR="00316EF5" w:rsidRPr="00327F16">
        <w:rPr>
          <w:u w:val="single"/>
        </w:rPr>
        <w:t>5</w:t>
      </w:r>
      <w:r w:rsidR="000107EE" w:rsidRPr="00327F16">
        <w:rPr>
          <w:u w:val="single"/>
        </w:rPr>
        <w:t>00,000</w:t>
      </w:r>
      <w:r w:rsidRPr="00327F16">
        <w:t xml:space="preserve"> тыс. руб. без учёта НДС;</w:t>
      </w:r>
    </w:p>
    <w:p w14:paraId="3E6541DF" w14:textId="0B53B8E3" w:rsidR="00EB4878" w:rsidRPr="00327F16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327F16">
        <w:t>стоимость</w:t>
      </w:r>
      <w:r w:rsidR="00CE773A" w:rsidRPr="00327F16">
        <w:t xml:space="preserve"> поставляемого</w:t>
      </w:r>
      <w:r w:rsidRPr="00327F16">
        <w:t xml:space="preserve"> оборудования</w:t>
      </w:r>
      <w:r w:rsidR="00EB4878" w:rsidRPr="00327F16">
        <w:t xml:space="preserve"> – </w:t>
      </w:r>
      <w:r w:rsidR="00293CCD" w:rsidRPr="00327F16">
        <w:rPr>
          <w:u w:val="single"/>
        </w:rPr>
        <w:t>1</w:t>
      </w:r>
      <w:r w:rsidR="003F1162" w:rsidRPr="00327F16">
        <w:rPr>
          <w:u w:val="single"/>
        </w:rPr>
        <w:t xml:space="preserve"> </w:t>
      </w:r>
      <w:r w:rsidR="00316EF5" w:rsidRPr="00327F16">
        <w:rPr>
          <w:u w:val="single"/>
        </w:rPr>
        <w:t>2</w:t>
      </w:r>
      <w:r w:rsidR="003F1162" w:rsidRPr="00327F16">
        <w:rPr>
          <w:u w:val="single"/>
        </w:rPr>
        <w:t>00</w:t>
      </w:r>
      <w:r w:rsidR="000107EE" w:rsidRPr="00327F16">
        <w:rPr>
          <w:u w:val="single"/>
        </w:rPr>
        <w:t>,000</w:t>
      </w:r>
      <w:r w:rsidR="00CB4555" w:rsidRPr="00327F16">
        <w:t xml:space="preserve"> </w:t>
      </w:r>
      <w:r w:rsidR="003F1162" w:rsidRPr="00327F16">
        <w:t>т</w:t>
      </w:r>
      <w:r w:rsidR="00EB4878" w:rsidRPr="00327F16">
        <w:t>ыс. руб. без учёта НДС</w:t>
      </w:r>
      <w:r w:rsidR="00BC6E57" w:rsidRPr="00327F16">
        <w:t>.</w:t>
      </w:r>
    </w:p>
    <w:p w14:paraId="4D9CE945" w14:textId="77777777" w:rsidR="00DD1AC9" w:rsidRPr="00327F16" w:rsidRDefault="00DD1AC9" w:rsidP="00DD1AC9">
      <w:pPr>
        <w:suppressAutoHyphens/>
        <w:jc w:val="both"/>
      </w:pPr>
      <w:r w:rsidRPr="00327F16">
        <w:t>Стоимость оборудования, материалов и СМР может быть уточнена по результатам выполненного проекта.</w:t>
      </w:r>
    </w:p>
    <w:p w14:paraId="17ADCD11" w14:textId="77777777" w:rsidR="00933A3A" w:rsidRPr="00327F16" w:rsidRDefault="00933A3A" w:rsidP="00EC5AF7">
      <w:pPr>
        <w:suppressAutoHyphens/>
        <w:jc w:val="both"/>
      </w:pPr>
      <w:r w:rsidRPr="00327F16">
        <w:t xml:space="preserve">1-й квартал </w:t>
      </w:r>
      <w:r w:rsidR="000107EE" w:rsidRPr="00327F16">
        <w:t>–</w:t>
      </w:r>
      <w:r w:rsidRPr="00327F16">
        <w:t xml:space="preserve"> </w:t>
      </w:r>
      <w:r w:rsidR="000107EE" w:rsidRPr="00327F16">
        <w:rPr>
          <w:u w:val="single"/>
        </w:rPr>
        <w:t>0,000</w:t>
      </w:r>
      <w:r w:rsidRPr="00327F16">
        <w:t xml:space="preserve"> </w:t>
      </w:r>
      <w:r w:rsidR="006E28D0" w:rsidRPr="00327F16">
        <w:t xml:space="preserve">тыс. </w:t>
      </w:r>
      <w:r w:rsidRPr="00327F16">
        <w:t>руб. без учета НДС;</w:t>
      </w:r>
    </w:p>
    <w:p w14:paraId="01A0C638" w14:textId="2211527B" w:rsidR="00933A3A" w:rsidRPr="00327F16" w:rsidRDefault="00933A3A" w:rsidP="00EC5AF7">
      <w:pPr>
        <w:suppressAutoHyphens/>
        <w:jc w:val="both"/>
      </w:pPr>
      <w:r w:rsidRPr="00327F16">
        <w:t xml:space="preserve">2-й квартал </w:t>
      </w:r>
      <w:r w:rsidR="000107EE" w:rsidRPr="00327F16">
        <w:t>–</w:t>
      </w:r>
      <w:r w:rsidRPr="00327F16">
        <w:t xml:space="preserve"> </w:t>
      </w:r>
      <w:r w:rsidR="003F1162" w:rsidRPr="00327F16">
        <w:rPr>
          <w:u w:val="single"/>
        </w:rPr>
        <w:t>0</w:t>
      </w:r>
      <w:r w:rsidR="000107EE" w:rsidRPr="00327F16">
        <w:rPr>
          <w:u w:val="single"/>
        </w:rPr>
        <w:t>,000</w:t>
      </w:r>
      <w:r w:rsidRPr="00327F16">
        <w:t xml:space="preserve"> </w:t>
      </w:r>
      <w:r w:rsidR="006E28D0" w:rsidRPr="00327F16">
        <w:t xml:space="preserve">тыс. </w:t>
      </w:r>
      <w:r w:rsidRPr="00327F16">
        <w:t>руб. без учета НДС;</w:t>
      </w:r>
    </w:p>
    <w:p w14:paraId="0FE0F8EF" w14:textId="0E154159" w:rsidR="00933A3A" w:rsidRPr="00327F16" w:rsidRDefault="00933A3A" w:rsidP="00EC5AF7">
      <w:pPr>
        <w:suppressAutoHyphens/>
        <w:jc w:val="both"/>
      </w:pPr>
      <w:r w:rsidRPr="00327F16">
        <w:t xml:space="preserve">3-й квартал </w:t>
      </w:r>
      <w:r w:rsidR="000107EE" w:rsidRPr="00327F16">
        <w:t>–</w:t>
      </w:r>
      <w:r w:rsidR="003F1162" w:rsidRPr="00327F16">
        <w:t xml:space="preserve"> </w:t>
      </w:r>
      <w:r w:rsidR="00B057E1" w:rsidRPr="00327F16">
        <w:rPr>
          <w:u w:val="single"/>
        </w:rPr>
        <w:t xml:space="preserve">1 </w:t>
      </w:r>
      <w:r w:rsidR="00A0454D" w:rsidRPr="00327F16">
        <w:rPr>
          <w:u w:val="single"/>
        </w:rPr>
        <w:t>500</w:t>
      </w:r>
      <w:r w:rsidR="000107EE" w:rsidRPr="00327F16">
        <w:rPr>
          <w:u w:val="single"/>
        </w:rPr>
        <w:t>,000</w:t>
      </w:r>
      <w:r w:rsidR="006E28D0" w:rsidRPr="00327F16">
        <w:t xml:space="preserve"> тыс.</w:t>
      </w:r>
      <w:r w:rsidRPr="00327F16">
        <w:t xml:space="preserve"> руб. без учета НДС;</w:t>
      </w:r>
    </w:p>
    <w:p w14:paraId="44BAB135" w14:textId="4D0481E2" w:rsidR="00933A3A" w:rsidRPr="00327F16" w:rsidRDefault="00933A3A" w:rsidP="00EC5AF7">
      <w:pPr>
        <w:suppressAutoHyphens/>
        <w:jc w:val="both"/>
      </w:pPr>
      <w:r w:rsidRPr="00327F16">
        <w:t xml:space="preserve">4-й квартал </w:t>
      </w:r>
      <w:r w:rsidR="000107EE" w:rsidRPr="00327F16">
        <w:t>–</w:t>
      </w:r>
      <w:r w:rsidRPr="00327F16">
        <w:t xml:space="preserve"> </w:t>
      </w:r>
      <w:r w:rsidR="00316EF5" w:rsidRPr="00327F16">
        <w:rPr>
          <w:u w:val="single"/>
        </w:rPr>
        <w:t>5</w:t>
      </w:r>
      <w:r w:rsidR="000107EE" w:rsidRPr="00327F16">
        <w:rPr>
          <w:u w:val="single"/>
        </w:rPr>
        <w:t>00,000</w:t>
      </w:r>
      <w:r w:rsidR="00ED3B1C" w:rsidRPr="00327F16">
        <w:t xml:space="preserve"> </w:t>
      </w:r>
      <w:r w:rsidR="006E28D0" w:rsidRPr="00327F16">
        <w:t xml:space="preserve">тыс. </w:t>
      </w:r>
      <w:r w:rsidRPr="00327F16">
        <w:t>руб. без учета НДС</w:t>
      </w:r>
      <w:r w:rsidR="00BC6E57" w:rsidRPr="00327F16">
        <w:t>.</w:t>
      </w:r>
    </w:p>
    <w:p w14:paraId="492D0F10" w14:textId="77777777" w:rsidR="000107EE" w:rsidRPr="00327F16" w:rsidRDefault="000107EE" w:rsidP="00EC5AF7">
      <w:pPr>
        <w:suppressAutoHyphens/>
        <w:jc w:val="both"/>
      </w:pPr>
    </w:p>
    <w:p w14:paraId="60A7C203" w14:textId="77777777" w:rsidR="002B125A" w:rsidRPr="00327F16" w:rsidRDefault="002B125A" w:rsidP="002B125A">
      <w:pPr>
        <w:tabs>
          <w:tab w:val="left" w:pos="993"/>
        </w:tabs>
        <w:jc w:val="both"/>
        <w:rPr>
          <w:b/>
        </w:rPr>
      </w:pPr>
      <w:r w:rsidRPr="00327F16">
        <w:rPr>
          <w:b/>
        </w:rPr>
        <w:t>2. Требования к сметно-договорной документации.</w:t>
      </w:r>
    </w:p>
    <w:p w14:paraId="17F735D8" w14:textId="77777777" w:rsidR="00D73359" w:rsidRPr="00327F16" w:rsidRDefault="00D73359" w:rsidP="00D73359">
      <w:pPr>
        <w:ind w:firstLine="709"/>
        <w:jc w:val="both"/>
      </w:pPr>
    </w:p>
    <w:p w14:paraId="260B12A9" w14:textId="77777777" w:rsidR="00D73359" w:rsidRPr="00327F16" w:rsidRDefault="00D73359" w:rsidP="00D73359">
      <w:pPr>
        <w:ind w:firstLine="709"/>
        <w:jc w:val="both"/>
      </w:pPr>
      <w:r w:rsidRPr="00327F16"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14:paraId="11D7B12B" w14:textId="77777777" w:rsidR="00D73359" w:rsidRPr="00327F16" w:rsidRDefault="00D73359" w:rsidP="00D73359">
      <w:pPr>
        <w:ind w:firstLine="709"/>
        <w:jc w:val="both"/>
      </w:pPr>
      <w:r w:rsidRPr="00327F16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1AB474F2" w:rsidR="00124BAB" w:rsidRPr="00327F16" w:rsidRDefault="00D73359" w:rsidP="00D73359">
      <w:pPr>
        <w:suppressAutoHyphens/>
        <w:spacing w:before="120"/>
        <w:ind w:firstLine="709"/>
        <w:jc w:val="both"/>
      </w:pPr>
      <w:r w:rsidRPr="00327F16">
        <w:lastRenderedPageBreak/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327F16" w:rsidRDefault="00956AFF" w:rsidP="00956AFF">
      <w:pPr>
        <w:suppressAutoHyphens/>
        <w:spacing w:before="120"/>
        <w:ind w:firstLine="709"/>
        <w:jc w:val="both"/>
      </w:pPr>
      <w:r w:rsidRPr="00327F16">
        <w:t>Условия производства работ и усложняющие факторы, отличные от нормальных:</w:t>
      </w:r>
    </w:p>
    <w:p w14:paraId="593BA6EE" w14:textId="3C2159CE" w:rsidR="00956AFF" w:rsidRPr="00327F16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 w:rsidRPr="00327F16">
        <w:t>удалённость места производства работ от развитой инфраструктуры</w:t>
      </w:r>
      <w:r w:rsidR="006A72FA" w:rsidRPr="00327F16">
        <w:t>;</w:t>
      </w:r>
    </w:p>
    <w:p w14:paraId="6CC0CAEB" w14:textId="77777777" w:rsidR="006A72FA" w:rsidRPr="00327F16" w:rsidRDefault="006A72FA" w:rsidP="006A72F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r w:rsidRPr="00327F16">
        <w:t>стеснённость;</w:t>
      </w:r>
    </w:p>
    <w:p w14:paraId="5B9D49B4" w14:textId="690B77ED" w:rsidR="006A72FA" w:rsidRPr="00327F16" w:rsidRDefault="006A72FA" w:rsidP="006A72F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both"/>
      </w:pPr>
      <w:r w:rsidRPr="00327F16">
        <w:t>электрогазосварочные работы.</w:t>
      </w:r>
    </w:p>
    <w:p w14:paraId="26095F3D" w14:textId="77777777" w:rsidR="007D6308" w:rsidRPr="00327F16" w:rsidRDefault="007D6308" w:rsidP="003C4B4B">
      <w:pPr>
        <w:suppressAutoHyphens/>
        <w:ind w:firstLine="709"/>
        <w:jc w:val="both"/>
      </w:pPr>
    </w:p>
    <w:p w14:paraId="50975DDB" w14:textId="77777777" w:rsidR="00AE6176" w:rsidRPr="00327F16" w:rsidRDefault="002B125A" w:rsidP="002B125A">
      <w:pPr>
        <w:suppressAutoHyphens/>
        <w:ind w:left="360" w:hanging="360"/>
        <w:jc w:val="both"/>
        <w:rPr>
          <w:b/>
        </w:rPr>
      </w:pPr>
      <w:r w:rsidRPr="00327F16">
        <w:rPr>
          <w:b/>
        </w:rPr>
        <w:t>3.</w:t>
      </w:r>
      <w:r w:rsidR="00AE6176" w:rsidRPr="00327F16">
        <w:rPr>
          <w:b/>
        </w:rPr>
        <w:t>Требования к выполнению работ.</w:t>
      </w:r>
    </w:p>
    <w:p w14:paraId="59F88B53" w14:textId="698D1834" w:rsidR="007D6308" w:rsidRPr="00327F16" w:rsidRDefault="00EB4878" w:rsidP="00CA0ACE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327F16">
        <w:rPr>
          <w:rFonts w:ascii="Times New Roman" w:hAnsi="Times New Roman"/>
          <w:sz w:val="24"/>
          <w:szCs w:val="24"/>
        </w:rPr>
        <w:t xml:space="preserve"> </w:t>
      </w:r>
      <w:r w:rsidR="00F450B4" w:rsidRPr="00327F16">
        <w:rPr>
          <w:rFonts w:ascii="Times New Roman" w:hAnsi="Times New Roman"/>
          <w:sz w:val="24"/>
          <w:szCs w:val="24"/>
        </w:rPr>
        <w:t xml:space="preserve">разработка проекта и выполнение строительно-монтажных и пуско-наладочных работ по </w:t>
      </w:r>
      <w:r w:rsidR="00037FF3" w:rsidRPr="00327F16">
        <w:rPr>
          <w:rFonts w:ascii="Times New Roman" w:hAnsi="Times New Roman"/>
          <w:bCs/>
          <w:iCs/>
          <w:sz w:val="24"/>
          <w:szCs w:val="24"/>
        </w:rPr>
        <w:t xml:space="preserve">замене существующего насосного агрегата со сливным трубопроводом на два новых насосных агрегата </w:t>
      </w:r>
      <w:r w:rsidR="00F450B4" w:rsidRPr="00327F16">
        <w:rPr>
          <w:rFonts w:ascii="Times New Roman" w:hAnsi="Times New Roman"/>
          <w:sz w:val="24"/>
          <w:szCs w:val="24"/>
        </w:rPr>
        <w:t xml:space="preserve">откачки воды из отсасывающих труб ГЭС-5 в соответствии с требованиями СТО 17330282.27.140.014-2008 </w:t>
      </w:r>
      <w:r w:rsidR="00814F79" w:rsidRPr="00327F16">
        <w:rPr>
          <w:rFonts w:ascii="Times New Roman" w:hAnsi="Times New Roman"/>
          <w:sz w:val="24"/>
          <w:szCs w:val="24"/>
        </w:rPr>
        <w:t>Технические системы гидроэлектростанций. Условия создания. нормы и требования (п.6.3.16).</w:t>
      </w:r>
    </w:p>
    <w:p w14:paraId="2F05D727" w14:textId="77777777" w:rsidR="00C037A3" w:rsidRPr="00327F16" w:rsidRDefault="00C037A3" w:rsidP="002B125A">
      <w:pPr>
        <w:suppressAutoHyphens/>
        <w:jc w:val="both"/>
        <w:rPr>
          <w:b/>
        </w:rPr>
      </w:pPr>
    </w:p>
    <w:p w14:paraId="0E1BD182" w14:textId="77777777" w:rsidR="00875B30" w:rsidRPr="00327F16" w:rsidRDefault="00875B30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27F16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327F16">
        <w:rPr>
          <w:rFonts w:ascii="Times New Roman" w:hAnsi="Times New Roman"/>
          <w:b/>
          <w:sz w:val="24"/>
          <w:szCs w:val="24"/>
        </w:rPr>
        <w:t xml:space="preserve"> </w:t>
      </w:r>
      <w:r w:rsidR="00576E54" w:rsidRPr="00327F16">
        <w:rPr>
          <w:rFonts w:ascii="Times New Roman" w:hAnsi="Times New Roman"/>
          <w:b/>
          <w:sz w:val="24"/>
          <w:szCs w:val="24"/>
        </w:rPr>
        <w:t xml:space="preserve">действующего </w:t>
      </w:r>
      <w:r w:rsidR="00BA4F6F" w:rsidRPr="00327F16">
        <w:rPr>
          <w:rFonts w:ascii="Times New Roman" w:hAnsi="Times New Roman"/>
          <w:b/>
          <w:sz w:val="24"/>
          <w:szCs w:val="24"/>
        </w:rPr>
        <w:t>оборудования</w:t>
      </w:r>
      <w:r w:rsidRPr="00327F16">
        <w:rPr>
          <w:rFonts w:ascii="Times New Roman" w:hAnsi="Times New Roman"/>
          <w:b/>
          <w:sz w:val="24"/>
          <w:szCs w:val="24"/>
        </w:rPr>
        <w:t>:</w:t>
      </w:r>
    </w:p>
    <w:p w14:paraId="5C410FA3" w14:textId="77777777" w:rsidR="00E132E4" w:rsidRPr="00327F16" w:rsidRDefault="00E132E4" w:rsidP="00E132E4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2949"/>
      </w:tblGrid>
      <w:tr w:rsidR="00327F16" w:rsidRPr="00327F16" w14:paraId="54CD0F83" w14:textId="77777777" w:rsidTr="00CB45B1">
        <w:trPr>
          <w:trHeight w:val="70"/>
        </w:trPr>
        <w:tc>
          <w:tcPr>
            <w:tcW w:w="7088" w:type="dxa"/>
            <w:vAlign w:val="center"/>
          </w:tcPr>
          <w:p w14:paraId="49FCAB92" w14:textId="77777777" w:rsidR="006A72FA" w:rsidRPr="00327F16" w:rsidRDefault="006A72FA" w:rsidP="00CB45B1">
            <w:r w:rsidRPr="00327F16">
              <w:t>Тип насоса</w:t>
            </w:r>
          </w:p>
        </w:tc>
        <w:tc>
          <w:tcPr>
            <w:tcW w:w="2949" w:type="dxa"/>
            <w:vAlign w:val="center"/>
          </w:tcPr>
          <w:p w14:paraId="7D4ED84D" w14:textId="77777777" w:rsidR="006A72FA" w:rsidRPr="00327F16" w:rsidRDefault="006A72FA" w:rsidP="00CB45B1">
            <w:pPr>
              <w:jc w:val="center"/>
              <w:rPr>
                <w:lang w:val="en-US"/>
              </w:rPr>
            </w:pPr>
            <w:r w:rsidRPr="00327F16">
              <w:rPr>
                <w:lang w:val="en-US"/>
              </w:rPr>
              <w:t>PL 8</w:t>
            </w:r>
          </w:p>
        </w:tc>
      </w:tr>
      <w:tr w:rsidR="00327F16" w:rsidRPr="00327F16" w14:paraId="484E9C76" w14:textId="77777777" w:rsidTr="00CB45B1">
        <w:trPr>
          <w:trHeight w:val="285"/>
        </w:trPr>
        <w:tc>
          <w:tcPr>
            <w:tcW w:w="7088" w:type="dxa"/>
            <w:vAlign w:val="center"/>
          </w:tcPr>
          <w:p w14:paraId="59D8F313" w14:textId="77777777" w:rsidR="006A72FA" w:rsidRPr="00327F16" w:rsidRDefault="006A72FA" w:rsidP="00CB45B1">
            <w:r w:rsidRPr="00327F16">
              <w:t>Производительность, л/мин</w:t>
            </w:r>
          </w:p>
        </w:tc>
        <w:tc>
          <w:tcPr>
            <w:tcW w:w="2949" w:type="dxa"/>
            <w:vAlign w:val="center"/>
          </w:tcPr>
          <w:p w14:paraId="72F1FB9D" w14:textId="77777777" w:rsidR="006A72FA" w:rsidRPr="00327F16" w:rsidRDefault="006A72FA" w:rsidP="00CB45B1">
            <w:pPr>
              <w:jc w:val="center"/>
            </w:pPr>
            <w:r w:rsidRPr="00327F16">
              <w:t>11000</w:t>
            </w:r>
          </w:p>
        </w:tc>
      </w:tr>
      <w:tr w:rsidR="00327F16" w:rsidRPr="00327F16" w14:paraId="4E1816EE" w14:textId="77777777" w:rsidTr="00CB45B1">
        <w:trPr>
          <w:trHeight w:val="285"/>
        </w:trPr>
        <w:tc>
          <w:tcPr>
            <w:tcW w:w="7088" w:type="dxa"/>
            <w:vAlign w:val="center"/>
          </w:tcPr>
          <w:p w14:paraId="0AD54066" w14:textId="77777777" w:rsidR="006A72FA" w:rsidRPr="00327F16" w:rsidRDefault="006A72FA" w:rsidP="00CB45B1">
            <w:r w:rsidRPr="00327F16">
              <w:t>Число оборотов, об/мин</w:t>
            </w:r>
          </w:p>
        </w:tc>
        <w:tc>
          <w:tcPr>
            <w:tcW w:w="2949" w:type="dxa"/>
            <w:vAlign w:val="center"/>
          </w:tcPr>
          <w:p w14:paraId="32144141" w14:textId="77777777" w:rsidR="006A72FA" w:rsidRPr="00327F16" w:rsidRDefault="006A72FA" w:rsidP="00CB45B1">
            <w:pPr>
              <w:jc w:val="center"/>
            </w:pPr>
            <w:r w:rsidRPr="00327F16">
              <w:t>980</w:t>
            </w:r>
          </w:p>
        </w:tc>
      </w:tr>
      <w:tr w:rsidR="00327F16" w:rsidRPr="00327F16" w14:paraId="5DC971F9" w14:textId="77777777" w:rsidTr="00CB45B1">
        <w:trPr>
          <w:trHeight w:val="285"/>
        </w:trPr>
        <w:tc>
          <w:tcPr>
            <w:tcW w:w="7088" w:type="dxa"/>
            <w:vAlign w:val="center"/>
          </w:tcPr>
          <w:p w14:paraId="0D348AC5" w14:textId="77777777" w:rsidR="006A72FA" w:rsidRPr="00327F16" w:rsidRDefault="006A72FA" w:rsidP="00CB45B1">
            <w:r w:rsidRPr="00327F16">
              <w:t>Напор, м вод. ст</w:t>
            </w:r>
          </w:p>
        </w:tc>
        <w:tc>
          <w:tcPr>
            <w:tcW w:w="2949" w:type="dxa"/>
            <w:vAlign w:val="center"/>
          </w:tcPr>
          <w:p w14:paraId="33BC6708" w14:textId="77777777" w:rsidR="006A72FA" w:rsidRPr="00327F16" w:rsidRDefault="006A72FA" w:rsidP="00CB45B1">
            <w:pPr>
              <w:jc w:val="center"/>
            </w:pPr>
            <w:r w:rsidRPr="00327F16">
              <w:t>10</w:t>
            </w:r>
          </w:p>
        </w:tc>
      </w:tr>
      <w:tr w:rsidR="00327F16" w:rsidRPr="00327F16" w14:paraId="3922AAB8" w14:textId="77777777" w:rsidTr="00CB45B1">
        <w:trPr>
          <w:trHeight w:val="285"/>
        </w:trPr>
        <w:tc>
          <w:tcPr>
            <w:tcW w:w="7088" w:type="dxa"/>
            <w:vAlign w:val="center"/>
          </w:tcPr>
          <w:p w14:paraId="14265605" w14:textId="77777777" w:rsidR="006A72FA" w:rsidRPr="00327F16" w:rsidRDefault="006A72FA" w:rsidP="00CB45B1">
            <w:r w:rsidRPr="00327F16">
              <w:t>Мощность двигателя, кВт</w:t>
            </w:r>
          </w:p>
        </w:tc>
        <w:tc>
          <w:tcPr>
            <w:tcW w:w="2949" w:type="dxa"/>
            <w:vAlign w:val="center"/>
          </w:tcPr>
          <w:p w14:paraId="1DBEBB43" w14:textId="77777777" w:rsidR="006A72FA" w:rsidRPr="00327F16" w:rsidRDefault="006A72FA" w:rsidP="00CB45B1">
            <w:pPr>
              <w:jc w:val="center"/>
            </w:pPr>
            <w:r w:rsidRPr="00327F16">
              <w:t>30</w:t>
            </w:r>
          </w:p>
        </w:tc>
      </w:tr>
      <w:tr w:rsidR="00327F16" w:rsidRPr="00327F16" w14:paraId="6AC81E01" w14:textId="77777777" w:rsidTr="00CB45B1">
        <w:trPr>
          <w:trHeight w:val="285"/>
        </w:trPr>
        <w:tc>
          <w:tcPr>
            <w:tcW w:w="7088" w:type="dxa"/>
            <w:vAlign w:val="center"/>
          </w:tcPr>
          <w:p w14:paraId="01FC2339" w14:textId="77777777" w:rsidR="006A72FA" w:rsidRPr="00327F16" w:rsidRDefault="006A72FA" w:rsidP="00CB45B1">
            <w:r w:rsidRPr="00327F16">
              <w:t>Количество, шт.</w:t>
            </w:r>
          </w:p>
        </w:tc>
        <w:tc>
          <w:tcPr>
            <w:tcW w:w="2949" w:type="dxa"/>
            <w:vAlign w:val="center"/>
          </w:tcPr>
          <w:p w14:paraId="40DFF508" w14:textId="77777777" w:rsidR="006A72FA" w:rsidRPr="00327F16" w:rsidRDefault="006A72FA" w:rsidP="00CB45B1">
            <w:pPr>
              <w:jc w:val="center"/>
            </w:pPr>
            <w:r w:rsidRPr="00327F16">
              <w:t>1</w:t>
            </w:r>
          </w:p>
        </w:tc>
      </w:tr>
      <w:tr w:rsidR="00327F16" w:rsidRPr="00327F16" w14:paraId="09667082" w14:textId="77777777" w:rsidTr="00CB45B1">
        <w:trPr>
          <w:trHeight w:val="285"/>
        </w:trPr>
        <w:tc>
          <w:tcPr>
            <w:tcW w:w="7088" w:type="dxa"/>
            <w:vAlign w:val="center"/>
          </w:tcPr>
          <w:p w14:paraId="1A340500" w14:textId="77777777" w:rsidR="006A72FA" w:rsidRPr="00327F16" w:rsidRDefault="006A72FA" w:rsidP="00CB45B1">
            <w:r w:rsidRPr="00327F16">
              <w:t>Отметка забора воды, м</w:t>
            </w:r>
          </w:p>
        </w:tc>
        <w:tc>
          <w:tcPr>
            <w:tcW w:w="2949" w:type="dxa"/>
            <w:vAlign w:val="center"/>
          </w:tcPr>
          <w:p w14:paraId="58B0958F" w14:textId="77777777" w:rsidR="006A72FA" w:rsidRPr="00327F16" w:rsidRDefault="006A72FA" w:rsidP="00CB45B1">
            <w:pPr>
              <w:jc w:val="center"/>
            </w:pPr>
            <w:r w:rsidRPr="00327F16">
              <w:t>82,0</w:t>
            </w:r>
          </w:p>
        </w:tc>
      </w:tr>
      <w:tr w:rsidR="00327F16" w:rsidRPr="00327F16" w14:paraId="313D5C6E" w14:textId="77777777" w:rsidTr="00CB45B1">
        <w:trPr>
          <w:trHeight w:val="285"/>
        </w:trPr>
        <w:tc>
          <w:tcPr>
            <w:tcW w:w="7088" w:type="dxa"/>
            <w:vAlign w:val="center"/>
          </w:tcPr>
          <w:p w14:paraId="39F6F1BC" w14:textId="77777777" w:rsidR="006A72FA" w:rsidRPr="00327F16" w:rsidRDefault="006A72FA" w:rsidP="00CB45B1">
            <w:r w:rsidRPr="00327F16">
              <w:t>Отметка выброса воды, м</w:t>
            </w:r>
          </w:p>
        </w:tc>
        <w:tc>
          <w:tcPr>
            <w:tcW w:w="2949" w:type="dxa"/>
            <w:vAlign w:val="center"/>
          </w:tcPr>
          <w:p w14:paraId="51A49037" w14:textId="77777777" w:rsidR="006A72FA" w:rsidRPr="00327F16" w:rsidRDefault="006A72FA" w:rsidP="00CB45B1">
            <w:pPr>
              <w:jc w:val="center"/>
            </w:pPr>
            <w:r w:rsidRPr="00327F16">
              <w:t>90,0</w:t>
            </w:r>
          </w:p>
        </w:tc>
      </w:tr>
      <w:tr w:rsidR="006A72FA" w:rsidRPr="00327F16" w14:paraId="3A42B3E2" w14:textId="77777777" w:rsidTr="00CB45B1">
        <w:trPr>
          <w:trHeight w:val="285"/>
        </w:trPr>
        <w:tc>
          <w:tcPr>
            <w:tcW w:w="7088" w:type="dxa"/>
            <w:vAlign w:val="center"/>
          </w:tcPr>
          <w:p w14:paraId="1A0FC89F" w14:textId="77777777" w:rsidR="006A72FA" w:rsidRPr="00327F16" w:rsidRDefault="006A72FA" w:rsidP="00CB45B1">
            <w:r w:rsidRPr="00327F16">
              <w:t>Отметка расположения насоса, м</w:t>
            </w:r>
          </w:p>
        </w:tc>
        <w:tc>
          <w:tcPr>
            <w:tcW w:w="2949" w:type="dxa"/>
            <w:vAlign w:val="center"/>
          </w:tcPr>
          <w:p w14:paraId="6A903B60" w14:textId="77777777" w:rsidR="006A72FA" w:rsidRPr="00327F16" w:rsidRDefault="006A72FA" w:rsidP="00CB45B1">
            <w:pPr>
              <w:jc w:val="center"/>
            </w:pPr>
            <w:r w:rsidRPr="00327F16">
              <w:t>87,0</w:t>
            </w:r>
          </w:p>
        </w:tc>
      </w:tr>
    </w:tbl>
    <w:p w14:paraId="31037D06" w14:textId="340E6A45" w:rsidR="00576E54" w:rsidRPr="00327F16" w:rsidRDefault="00576E54" w:rsidP="006A72FA">
      <w:pPr>
        <w:jc w:val="center"/>
      </w:pPr>
    </w:p>
    <w:p w14:paraId="3FC67091" w14:textId="77777777" w:rsidR="00F44F1F" w:rsidRPr="00327F16" w:rsidRDefault="00F44F1F" w:rsidP="004E2146">
      <w:pPr>
        <w:suppressAutoHyphens/>
        <w:jc w:val="both"/>
        <w:rPr>
          <w:b/>
        </w:rPr>
      </w:pPr>
    </w:p>
    <w:p w14:paraId="3AD9433E" w14:textId="77777777" w:rsidR="00AE6176" w:rsidRPr="00327F16" w:rsidRDefault="002B125A" w:rsidP="00565644">
      <w:pPr>
        <w:suppressAutoHyphens/>
        <w:jc w:val="center"/>
        <w:rPr>
          <w:b/>
        </w:rPr>
      </w:pPr>
      <w:r w:rsidRPr="00327F16">
        <w:rPr>
          <w:b/>
        </w:rPr>
        <w:t xml:space="preserve">4. </w:t>
      </w:r>
      <w:r w:rsidR="00AE6176" w:rsidRPr="00327F16">
        <w:rPr>
          <w:b/>
        </w:rPr>
        <w:t>УКРУПНЕННАЯ ВЕДОМОСТЬ</w:t>
      </w:r>
    </w:p>
    <w:p w14:paraId="3BF56FD3" w14:textId="77777777" w:rsidR="00ED3B1C" w:rsidRPr="00327F16" w:rsidRDefault="00AE6176" w:rsidP="00565644">
      <w:pPr>
        <w:suppressAutoHyphens/>
        <w:jc w:val="center"/>
        <w:rPr>
          <w:b/>
        </w:rPr>
      </w:pPr>
      <w:r w:rsidRPr="00327F16">
        <w:rPr>
          <w:b/>
        </w:rPr>
        <w:t>объёмов работ</w:t>
      </w:r>
    </w:p>
    <w:p w14:paraId="51CFC45F" w14:textId="00D149DA" w:rsidR="00124BAB" w:rsidRPr="00327F16" w:rsidRDefault="00124BAB" w:rsidP="00124BAB">
      <w:pPr>
        <w:suppressAutoHyphens/>
        <w:jc w:val="center"/>
        <w:rPr>
          <w:b/>
          <w:u w:val="single"/>
        </w:rPr>
      </w:pPr>
      <w:r w:rsidRPr="00327F16">
        <w:rPr>
          <w:b/>
          <w:u w:val="single"/>
        </w:rPr>
        <w:t>«</w:t>
      </w:r>
      <w:r w:rsidR="00BB62DC" w:rsidRPr="00327F16">
        <w:rPr>
          <w:b/>
          <w:u w:val="single"/>
        </w:rPr>
        <w:t>ГЭС-5. Реконструкция насосной откачки воды отсасывающих труб Г-1,2</w:t>
      </w:r>
      <w:r w:rsidRPr="00327F16">
        <w:rPr>
          <w:b/>
          <w:u w:val="single"/>
        </w:rPr>
        <w:t>»</w:t>
      </w:r>
    </w:p>
    <w:p w14:paraId="2AAD5EBC" w14:textId="77777777" w:rsidR="00124BAB" w:rsidRPr="00327F16" w:rsidRDefault="00124BAB" w:rsidP="00124BAB">
      <w:pPr>
        <w:suppressAutoHyphens/>
        <w:jc w:val="center"/>
        <w:rPr>
          <w:u w:val="single"/>
        </w:rPr>
      </w:pPr>
      <w:r w:rsidRPr="00327F16">
        <w:rPr>
          <w:u w:val="single"/>
        </w:rPr>
        <w:t>Каскада Пазских ГЭС филиала «Кольский» ОАО «ТГК-1»</w:t>
      </w:r>
    </w:p>
    <w:p w14:paraId="58180D30" w14:textId="77777777" w:rsidR="000A31D3" w:rsidRPr="00327F16" w:rsidRDefault="000A31D3" w:rsidP="000A31D3">
      <w:pPr>
        <w:suppressAutoHyphens/>
        <w:rPr>
          <w:u w:val="single"/>
        </w:rPr>
      </w:pPr>
    </w:p>
    <w:p w14:paraId="2DBEE1CD" w14:textId="77777777" w:rsidR="00F44F1F" w:rsidRPr="00327F16" w:rsidRDefault="00F44F1F" w:rsidP="000A31D3">
      <w:pPr>
        <w:suppressAutoHyphens/>
        <w:rPr>
          <w:u w:val="single"/>
        </w:rPr>
      </w:pPr>
    </w:p>
    <w:p w14:paraId="0EE93684" w14:textId="77777777" w:rsidR="000A31D3" w:rsidRPr="00327F16" w:rsidRDefault="000A31D3" w:rsidP="000A31D3">
      <w:pPr>
        <w:suppressAutoHyphens/>
        <w:rPr>
          <w:u w:val="single"/>
        </w:rPr>
      </w:pPr>
      <w:r w:rsidRPr="00327F16">
        <w:rPr>
          <w:u w:val="single"/>
        </w:rPr>
        <w:t>ПИР:</w:t>
      </w:r>
    </w:p>
    <w:p w14:paraId="23DD0C8B" w14:textId="39A84903" w:rsidR="000A31D3" w:rsidRPr="00327F16" w:rsidRDefault="000A31D3" w:rsidP="000A31D3">
      <w:pPr>
        <w:suppressAutoHyphens/>
      </w:pPr>
      <w:r w:rsidRPr="00327F16">
        <w:t>Начало                «</w:t>
      </w:r>
      <w:r w:rsidR="004F3B62" w:rsidRPr="00327F16">
        <w:rPr>
          <w:u w:val="single"/>
        </w:rPr>
        <w:t>01</w:t>
      </w:r>
      <w:r w:rsidRPr="00327F16">
        <w:t xml:space="preserve">» </w:t>
      </w:r>
      <w:r w:rsidR="004F3B62" w:rsidRPr="00327F16">
        <w:rPr>
          <w:u w:val="single"/>
        </w:rPr>
        <w:t>июня</w:t>
      </w:r>
      <w:r w:rsidRPr="00327F16">
        <w:t xml:space="preserve"> 201</w:t>
      </w:r>
      <w:r w:rsidR="00FB1401" w:rsidRPr="00327F16">
        <w:t>6</w:t>
      </w:r>
      <w:r w:rsidRPr="00327F16">
        <w:t>г.</w:t>
      </w:r>
    </w:p>
    <w:p w14:paraId="7236F8E0" w14:textId="37209E48" w:rsidR="000A31D3" w:rsidRPr="00327F16" w:rsidRDefault="000A31D3" w:rsidP="000A31D3">
      <w:pPr>
        <w:suppressAutoHyphens/>
      </w:pPr>
      <w:r w:rsidRPr="00327F16">
        <w:t>Окончание          «</w:t>
      </w:r>
      <w:r w:rsidR="004F3B62" w:rsidRPr="00327F16">
        <w:rPr>
          <w:u w:val="single"/>
        </w:rPr>
        <w:t>15</w:t>
      </w:r>
      <w:r w:rsidRPr="00327F16">
        <w:t xml:space="preserve">» </w:t>
      </w:r>
      <w:r w:rsidR="004F3B62" w:rsidRPr="00327F16">
        <w:rPr>
          <w:u w:val="single"/>
        </w:rPr>
        <w:t>июля</w:t>
      </w:r>
      <w:r w:rsidRPr="00327F16">
        <w:t xml:space="preserve"> 201</w:t>
      </w:r>
      <w:r w:rsidR="00FB1401" w:rsidRPr="00327F16">
        <w:t>6</w:t>
      </w:r>
      <w:r w:rsidRPr="00327F16">
        <w:t>г.</w:t>
      </w:r>
    </w:p>
    <w:p w14:paraId="41F6950C" w14:textId="77777777" w:rsidR="000A31D3" w:rsidRPr="00327F16" w:rsidRDefault="000A31D3" w:rsidP="000A31D3">
      <w:pPr>
        <w:suppressAutoHyphens/>
        <w:spacing w:before="120"/>
        <w:rPr>
          <w:u w:val="single"/>
        </w:rPr>
      </w:pPr>
      <w:r w:rsidRPr="00327F16">
        <w:rPr>
          <w:u w:val="single"/>
        </w:rPr>
        <w:t>Поставка оборудования:</w:t>
      </w:r>
    </w:p>
    <w:p w14:paraId="2BC0C7F3" w14:textId="3BDBC7C5" w:rsidR="000A31D3" w:rsidRPr="00327F16" w:rsidRDefault="000A31D3" w:rsidP="000A31D3">
      <w:pPr>
        <w:suppressAutoHyphens/>
      </w:pPr>
      <w:r w:rsidRPr="00327F16">
        <w:t>Начало                «</w:t>
      </w:r>
      <w:r w:rsidR="004F3B62" w:rsidRPr="00327F16">
        <w:rPr>
          <w:u w:val="single"/>
        </w:rPr>
        <w:t>01</w:t>
      </w:r>
      <w:r w:rsidRPr="00327F16">
        <w:t xml:space="preserve">» </w:t>
      </w:r>
      <w:r w:rsidR="004F3B62" w:rsidRPr="00327F16">
        <w:rPr>
          <w:u w:val="single"/>
        </w:rPr>
        <w:t>августа</w:t>
      </w:r>
      <w:r w:rsidRPr="00327F16">
        <w:t xml:space="preserve"> 201</w:t>
      </w:r>
      <w:r w:rsidR="0049633F" w:rsidRPr="00327F16">
        <w:t>6</w:t>
      </w:r>
      <w:r w:rsidRPr="00327F16">
        <w:t>г.</w:t>
      </w:r>
    </w:p>
    <w:p w14:paraId="1DC37FE9" w14:textId="591324B9" w:rsidR="000A31D3" w:rsidRPr="00327F16" w:rsidRDefault="000A31D3" w:rsidP="000A31D3">
      <w:pPr>
        <w:suppressAutoHyphens/>
      </w:pPr>
      <w:r w:rsidRPr="00327F16">
        <w:t>Окончание          «</w:t>
      </w:r>
      <w:r w:rsidR="004F3B62" w:rsidRPr="00327F16">
        <w:rPr>
          <w:u w:val="single"/>
        </w:rPr>
        <w:t>09</w:t>
      </w:r>
      <w:r w:rsidRPr="00327F16">
        <w:t xml:space="preserve">» </w:t>
      </w:r>
      <w:r w:rsidR="004F3B62" w:rsidRPr="00327F16">
        <w:rPr>
          <w:u w:val="single"/>
        </w:rPr>
        <w:t>сентября</w:t>
      </w:r>
      <w:r w:rsidRPr="00327F16">
        <w:t xml:space="preserve"> 201</w:t>
      </w:r>
      <w:r w:rsidR="0049633F" w:rsidRPr="00327F16">
        <w:t>6</w:t>
      </w:r>
      <w:r w:rsidRPr="00327F16">
        <w:t>г.</w:t>
      </w:r>
    </w:p>
    <w:p w14:paraId="700EBDD2" w14:textId="77777777" w:rsidR="000A31D3" w:rsidRPr="00327F16" w:rsidRDefault="000A31D3" w:rsidP="000A31D3">
      <w:pPr>
        <w:suppressAutoHyphens/>
        <w:spacing w:before="120"/>
        <w:rPr>
          <w:u w:val="single"/>
        </w:rPr>
      </w:pPr>
      <w:r w:rsidRPr="00327F16">
        <w:rPr>
          <w:u w:val="single"/>
        </w:rPr>
        <w:t>СМР:</w:t>
      </w:r>
    </w:p>
    <w:p w14:paraId="009519A1" w14:textId="4C19BDE2" w:rsidR="000A31D3" w:rsidRPr="00327F16" w:rsidRDefault="000A31D3" w:rsidP="000A31D3">
      <w:pPr>
        <w:suppressAutoHyphens/>
      </w:pPr>
      <w:r w:rsidRPr="00327F16">
        <w:t>Начало                «</w:t>
      </w:r>
      <w:r w:rsidR="00176DBE" w:rsidRPr="00327F16">
        <w:rPr>
          <w:u w:val="single"/>
        </w:rPr>
        <w:t>01</w:t>
      </w:r>
      <w:r w:rsidRPr="00327F16">
        <w:t xml:space="preserve">» </w:t>
      </w:r>
      <w:r w:rsidR="00176DBE" w:rsidRPr="00327F16">
        <w:rPr>
          <w:u w:val="single"/>
        </w:rPr>
        <w:t>сентября</w:t>
      </w:r>
      <w:r w:rsidRPr="00327F16">
        <w:t xml:space="preserve"> 20</w:t>
      </w:r>
      <w:r w:rsidR="00C8783C" w:rsidRPr="00327F16">
        <w:t>16</w:t>
      </w:r>
      <w:r w:rsidRPr="00327F16">
        <w:t>г.</w:t>
      </w:r>
    </w:p>
    <w:p w14:paraId="7304DE2C" w14:textId="1D81D6C0" w:rsidR="000A31D3" w:rsidRPr="00327F16" w:rsidRDefault="000A31D3" w:rsidP="000A31D3">
      <w:pPr>
        <w:suppressAutoHyphens/>
      </w:pPr>
      <w:r w:rsidRPr="00327F16">
        <w:t>Окончание          «</w:t>
      </w:r>
      <w:r w:rsidR="00176DBE" w:rsidRPr="00327F16">
        <w:rPr>
          <w:u w:val="single"/>
        </w:rPr>
        <w:t>30</w:t>
      </w:r>
      <w:r w:rsidRPr="00327F16">
        <w:t xml:space="preserve">» </w:t>
      </w:r>
      <w:r w:rsidR="004F3B62" w:rsidRPr="00327F16">
        <w:rPr>
          <w:u w:val="single"/>
        </w:rPr>
        <w:t>октября</w:t>
      </w:r>
      <w:r w:rsidRPr="00327F16">
        <w:t xml:space="preserve"> 20</w:t>
      </w:r>
      <w:r w:rsidR="00C8783C" w:rsidRPr="00327F16">
        <w:t>16</w:t>
      </w:r>
      <w:r w:rsidRPr="00327F16">
        <w:t>г.</w:t>
      </w:r>
    </w:p>
    <w:p w14:paraId="1CCC3007" w14:textId="77777777" w:rsidR="00124BAB" w:rsidRPr="00327F16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27F16" w:rsidRPr="00327F16" w14:paraId="787ED5FB" w14:textId="77777777" w:rsidTr="00EE3F35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27F16" w:rsidRDefault="003924FB" w:rsidP="003924FB">
            <w:pPr>
              <w:suppressAutoHyphens/>
              <w:jc w:val="center"/>
              <w:rPr>
                <w:b/>
              </w:rPr>
            </w:pPr>
            <w:r w:rsidRPr="00327F16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327F16" w:rsidRDefault="003924FB" w:rsidP="003924FB">
            <w:pPr>
              <w:suppressAutoHyphens/>
              <w:jc w:val="center"/>
              <w:rPr>
                <w:b/>
              </w:rPr>
            </w:pPr>
            <w:r w:rsidRPr="00327F16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327F16" w:rsidRDefault="003924FB" w:rsidP="003924FB">
            <w:pPr>
              <w:suppressAutoHyphens/>
              <w:jc w:val="center"/>
              <w:rPr>
                <w:b/>
              </w:rPr>
            </w:pPr>
            <w:r w:rsidRPr="00327F16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27F16" w:rsidRDefault="003924FB" w:rsidP="00F44F1F">
            <w:pPr>
              <w:suppressAutoHyphens/>
              <w:jc w:val="center"/>
              <w:rPr>
                <w:b/>
              </w:rPr>
            </w:pPr>
            <w:r w:rsidRPr="00327F16">
              <w:rPr>
                <w:b/>
              </w:rPr>
              <w:t>Объ</w:t>
            </w:r>
            <w:r w:rsidR="00F44F1F" w:rsidRPr="00327F16">
              <w:rPr>
                <w:b/>
              </w:rPr>
              <w:t>ё</w:t>
            </w:r>
            <w:r w:rsidRPr="00327F16">
              <w:rPr>
                <w:b/>
              </w:rPr>
              <w:t>м</w:t>
            </w:r>
          </w:p>
        </w:tc>
      </w:tr>
      <w:tr w:rsidR="00327F16" w:rsidRPr="00327F16" w14:paraId="5B97E817" w14:textId="77777777" w:rsidTr="00EE3F35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27F16" w:rsidRDefault="003924FB" w:rsidP="003924FB">
            <w:pPr>
              <w:suppressAutoHyphens/>
              <w:jc w:val="center"/>
            </w:pPr>
            <w:r w:rsidRPr="00327F16">
              <w:t>1</w:t>
            </w:r>
          </w:p>
        </w:tc>
        <w:tc>
          <w:tcPr>
            <w:tcW w:w="7358" w:type="dxa"/>
            <w:vAlign w:val="center"/>
          </w:tcPr>
          <w:p w14:paraId="27B1A429" w14:textId="27CA6933" w:rsidR="003924FB" w:rsidRPr="00327F16" w:rsidRDefault="008B66E9" w:rsidP="00B85EE2">
            <w:pPr>
              <w:suppressAutoHyphens/>
            </w:pPr>
            <w:r>
              <w:t>Разработка проектно-сметной документации</w:t>
            </w:r>
            <w:r w:rsidR="003924FB" w:rsidRPr="00327F16">
              <w:t xml:space="preserve"> по </w:t>
            </w:r>
            <w:r w:rsidR="00B85EE2" w:rsidRPr="00327F16">
              <w:t>реконструкции</w:t>
            </w:r>
            <w:r w:rsidR="003924FB" w:rsidRPr="00327F16">
              <w:t xml:space="preserve"> </w:t>
            </w:r>
            <w:r w:rsidR="00B85EE2" w:rsidRPr="00327F16">
              <w:t xml:space="preserve">насосной откачки воды отсасывающих труб Г-1,2 ГЭС-5 </w:t>
            </w:r>
            <w:r w:rsidR="003924FB" w:rsidRPr="00327F16">
              <w:t>с учетом технических требований КПГЭС:</w:t>
            </w:r>
          </w:p>
        </w:tc>
        <w:tc>
          <w:tcPr>
            <w:tcW w:w="1169" w:type="dxa"/>
            <w:vAlign w:val="center"/>
          </w:tcPr>
          <w:p w14:paraId="64F39042" w14:textId="77777777" w:rsidR="003924FB" w:rsidRPr="00327F16" w:rsidRDefault="003924FB" w:rsidP="003924FB">
            <w:pPr>
              <w:suppressAutoHyphens/>
              <w:jc w:val="center"/>
            </w:pPr>
            <w:r w:rsidRPr="00327F16">
              <w:t>компл.</w:t>
            </w:r>
          </w:p>
        </w:tc>
        <w:tc>
          <w:tcPr>
            <w:tcW w:w="993" w:type="dxa"/>
            <w:vAlign w:val="center"/>
          </w:tcPr>
          <w:p w14:paraId="6EF22C3C" w14:textId="77777777" w:rsidR="003924FB" w:rsidRPr="00327F16" w:rsidRDefault="003924FB" w:rsidP="003924FB">
            <w:pPr>
              <w:suppressAutoHyphens/>
              <w:jc w:val="center"/>
            </w:pPr>
            <w:r w:rsidRPr="00327F16">
              <w:t>1</w:t>
            </w:r>
          </w:p>
        </w:tc>
      </w:tr>
      <w:tr w:rsidR="00327F16" w:rsidRPr="00327F16" w14:paraId="75BAC425" w14:textId="77777777" w:rsidTr="00EE3F35">
        <w:trPr>
          <w:cantSplit/>
        </w:trPr>
        <w:tc>
          <w:tcPr>
            <w:tcW w:w="567" w:type="dxa"/>
            <w:vAlign w:val="center"/>
          </w:tcPr>
          <w:p w14:paraId="6DAFA294" w14:textId="77777777" w:rsidR="003924FB" w:rsidRPr="00327F16" w:rsidRDefault="003924FB" w:rsidP="003924FB">
            <w:pPr>
              <w:suppressAutoHyphens/>
              <w:jc w:val="right"/>
              <w:rPr>
                <w:iCs/>
              </w:rPr>
            </w:pPr>
            <w:r w:rsidRPr="00327F16">
              <w:rPr>
                <w:iCs/>
              </w:rPr>
              <w:lastRenderedPageBreak/>
              <w:t>1.1</w:t>
            </w:r>
          </w:p>
        </w:tc>
        <w:tc>
          <w:tcPr>
            <w:tcW w:w="7358" w:type="dxa"/>
            <w:vAlign w:val="center"/>
          </w:tcPr>
          <w:p w14:paraId="05FCFB02" w14:textId="0F9E2AF2" w:rsidR="003924FB" w:rsidRPr="00327F16" w:rsidRDefault="003924FB" w:rsidP="00127C2E">
            <w:pPr>
              <w:suppressAutoHyphens/>
              <w:rPr>
                <w:iCs/>
              </w:rPr>
            </w:pPr>
            <w:r w:rsidRPr="00327F16">
              <w:rPr>
                <w:iCs/>
              </w:rPr>
              <w:t>Выезд на место проведения работ для разработки и согласования с Заказчиком технического предложения (утверждаемой части проекта) с необходимыми данны</w:t>
            </w:r>
            <w:r w:rsidR="00127C2E" w:rsidRPr="00327F16"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14:paraId="55363D4A" w14:textId="77777777" w:rsidR="003924FB" w:rsidRPr="00327F16" w:rsidRDefault="003924FB" w:rsidP="003924FB">
            <w:pPr>
              <w:suppressAutoHyphens/>
              <w:jc w:val="center"/>
            </w:pPr>
            <w:r w:rsidRPr="00327F16">
              <w:t>компл.</w:t>
            </w:r>
          </w:p>
        </w:tc>
        <w:tc>
          <w:tcPr>
            <w:tcW w:w="993" w:type="dxa"/>
            <w:vMerge w:val="restart"/>
            <w:vAlign w:val="center"/>
          </w:tcPr>
          <w:p w14:paraId="1CDA1740" w14:textId="77777777" w:rsidR="003924FB" w:rsidRPr="00327F16" w:rsidRDefault="003924FB" w:rsidP="003924FB">
            <w:pPr>
              <w:suppressAutoHyphens/>
              <w:jc w:val="center"/>
            </w:pPr>
            <w:r w:rsidRPr="00327F16">
              <w:t>1</w:t>
            </w:r>
          </w:p>
        </w:tc>
      </w:tr>
      <w:tr w:rsidR="00327F16" w:rsidRPr="00327F16" w14:paraId="1D76164B" w14:textId="77777777" w:rsidTr="00EE3F35">
        <w:trPr>
          <w:cantSplit/>
        </w:trPr>
        <w:tc>
          <w:tcPr>
            <w:tcW w:w="567" w:type="dxa"/>
            <w:vAlign w:val="center"/>
          </w:tcPr>
          <w:p w14:paraId="1903ADBD" w14:textId="77777777" w:rsidR="003924FB" w:rsidRPr="00327F16" w:rsidRDefault="003924FB" w:rsidP="003924FB">
            <w:pPr>
              <w:suppressAutoHyphens/>
              <w:jc w:val="right"/>
              <w:rPr>
                <w:iCs/>
              </w:rPr>
            </w:pPr>
            <w:r w:rsidRPr="00327F16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14:paraId="3D2CED86" w14:textId="77777777" w:rsidR="003924FB" w:rsidRPr="00327F16" w:rsidRDefault="003924FB" w:rsidP="003924FB">
            <w:pPr>
              <w:suppressAutoHyphens/>
              <w:rPr>
                <w:iCs/>
              </w:rPr>
            </w:pPr>
            <w:r w:rsidRPr="00327F16">
              <w:rPr>
                <w:iCs/>
              </w:rPr>
              <w:t>Выполнение необходимых расчетов, чертежей и т.д. (рабочее проектирование)</w:t>
            </w:r>
          </w:p>
        </w:tc>
        <w:tc>
          <w:tcPr>
            <w:tcW w:w="1169" w:type="dxa"/>
            <w:vMerge/>
            <w:vAlign w:val="center"/>
          </w:tcPr>
          <w:p w14:paraId="7FA0FA8D" w14:textId="77777777" w:rsidR="003924FB" w:rsidRPr="00327F16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5DB9015C" w14:textId="77777777" w:rsidR="003924FB" w:rsidRPr="00327F16" w:rsidRDefault="003924FB" w:rsidP="003924FB">
            <w:pPr>
              <w:suppressAutoHyphens/>
            </w:pPr>
          </w:p>
        </w:tc>
      </w:tr>
      <w:tr w:rsidR="00327F16" w:rsidRPr="00327F16" w14:paraId="21C63D87" w14:textId="77777777" w:rsidTr="00EE3F35">
        <w:trPr>
          <w:cantSplit/>
        </w:trPr>
        <w:tc>
          <w:tcPr>
            <w:tcW w:w="567" w:type="dxa"/>
            <w:vAlign w:val="center"/>
          </w:tcPr>
          <w:p w14:paraId="5641F5FD" w14:textId="77777777" w:rsidR="003924FB" w:rsidRPr="00327F16" w:rsidRDefault="003924FB" w:rsidP="003924FB">
            <w:pPr>
              <w:suppressAutoHyphens/>
              <w:jc w:val="right"/>
              <w:rPr>
                <w:iCs/>
              </w:rPr>
            </w:pPr>
            <w:r w:rsidRPr="00327F16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14:paraId="3B86D456" w14:textId="5B503A11" w:rsidR="003924FB" w:rsidRPr="00327F16" w:rsidRDefault="003924FB" w:rsidP="003924FB">
            <w:pPr>
              <w:suppressAutoHyphens/>
              <w:rPr>
                <w:iCs/>
              </w:rPr>
            </w:pPr>
            <w:r w:rsidRPr="00327F16">
              <w:rPr>
                <w:iCs/>
              </w:rPr>
              <w:t>Расчет объемов СМР, потребности материалов</w:t>
            </w:r>
            <w:r w:rsidR="00EE3F35" w:rsidRPr="00327F16">
              <w:rPr>
                <w:iCs/>
              </w:rPr>
              <w:t>, объемов ЗИП</w:t>
            </w:r>
            <w:r w:rsidRPr="00327F16">
              <w:rPr>
                <w:iCs/>
              </w:rPr>
              <w:t>, трудовых и энергетических ресурсов, сметной стоимости проекта</w:t>
            </w:r>
          </w:p>
        </w:tc>
        <w:tc>
          <w:tcPr>
            <w:tcW w:w="1169" w:type="dxa"/>
            <w:vMerge/>
            <w:vAlign w:val="center"/>
          </w:tcPr>
          <w:p w14:paraId="3E8CB086" w14:textId="77777777" w:rsidR="003924FB" w:rsidRPr="00327F16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65CD0E2" w14:textId="77777777" w:rsidR="003924FB" w:rsidRPr="00327F16" w:rsidRDefault="003924FB" w:rsidP="003924FB">
            <w:pPr>
              <w:suppressAutoHyphens/>
            </w:pPr>
          </w:p>
        </w:tc>
      </w:tr>
      <w:tr w:rsidR="00327F16" w:rsidRPr="00327F16" w14:paraId="06093720" w14:textId="77777777" w:rsidTr="00EE3F35">
        <w:trPr>
          <w:cantSplit/>
        </w:trPr>
        <w:tc>
          <w:tcPr>
            <w:tcW w:w="567" w:type="dxa"/>
            <w:vAlign w:val="center"/>
          </w:tcPr>
          <w:p w14:paraId="4D332C33" w14:textId="77777777" w:rsidR="003924FB" w:rsidRPr="00327F16" w:rsidRDefault="003924FB" w:rsidP="003924FB">
            <w:pPr>
              <w:suppressAutoHyphens/>
              <w:jc w:val="right"/>
              <w:rPr>
                <w:iCs/>
              </w:rPr>
            </w:pPr>
            <w:r w:rsidRPr="00327F16">
              <w:rPr>
                <w:iCs/>
              </w:rPr>
              <w:t>1.4</w:t>
            </w:r>
          </w:p>
        </w:tc>
        <w:tc>
          <w:tcPr>
            <w:tcW w:w="7358" w:type="dxa"/>
            <w:vAlign w:val="center"/>
          </w:tcPr>
          <w:p w14:paraId="3F33774B" w14:textId="77777777" w:rsidR="003924FB" w:rsidRPr="00327F16" w:rsidRDefault="003924FB" w:rsidP="003924FB">
            <w:pPr>
              <w:suppressAutoHyphens/>
              <w:rPr>
                <w:iCs/>
              </w:rPr>
            </w:pPr>
            <w:r w:rsidRPr="00327F16">
              <w:rPr>
                <w:iCs/>
              </w:rPr>
              <w:t>Разработка рабочей документации, пояснительных записок, инструкции по эксплуатации и ремонту,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14:paraId="34745F20" w14:textId="77777777" w:rsidR="003924FB" w:rsidRPr="00327F16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6F721129" w14:textId="77777777" w:rsidR="003924FB" w:rsidRPr="00327F16" w:rsidRDefault="003924FB" w:rsidP="003924FB">
            <w:pPr>
              <w:suppressAutoHyphens/>
            </w:pPr>
          </w:p>
        </w:tc>
      </w:tr>
      <w:tr w:rsidR="00327F16" w:rsidRPr="00327F16" w14:paraId="29181334" w14:textId="77777777" w:rsidTr="00EE3F35">
        <w:trPr>
          <w:cantSplit/>
        </w:trPr>
        <w:tc>
          <w:tcPr>
            <w:tcW w:w="567" w:type="dxa"/>
            <w:vAlign w:val="center"/>
          </w:tcPr>
          <w:p w14:paraId="2A948963" w14:textId="77777777" w:rsidR="003924FB" w:rsidRPr="00327F16" w:rsidRDefault="003924FB" w:rsidP="003924FB">
            <w:pPr>
              <w:suppressAutoHyphens/>
              <w:jc w:val="right"/>
              <w:rPr>
                <w:iCs/>
              </w:rPr>
            </w:pPr>
            <w:r w:rsidRPr="00327F16">
              <w:rPr>
                <w:iCs/>
              </w:rPr>
              <w:t>1.5</w:t>
            </w:r>
          </w:p>
        </w:tc>
        <w:tc>
          <w:tcPr>
            <w:tcW w:w="7358" w:type="dxa"/>
            <w:vAlign w:val="center"/>
          </w:tcPr>
          <w:p w14:paraId="1F676EBD" w14:textId="72818943" w:rsidR="003924FB" w:rsidRPr="00327F16" w:rsidRDefault="003924FB" w:rsidP="008B7A58">
            <w:pPr>
              <w:suppressAutoHyphens/>
              <w:rPr>
                <w:iCs/>
              </w:rPr>
            </w:pPr>
            <w:r w:rsidRPr="00327F16">
              <w:rPr>
                <w:iCs/>
              </w:rPr>
              <w:t xml:space="preserve">Разработка проекта </w:t>
            </w:r>
            <w:r w:rsidR="008B7A58" w:rsidRPr="00327F16">
              <w:rPr>
                <w:iCs/>
              </w:rPr>
              <w:t>производства</w:t>
            </w:r>
            <w:r w:rsidRPr="00327F16">
              <w:rPr>
                <w:iCs/>
              </w:rPr>
              <w:t xml:space="preserve"> работ для реализации проектных разработок </w:t>
            </w:r>
            <w:r w:rsidR="00127C2E" w:rsidRPr="00327F16">
              <w:rPr>
                <w:iCs/>
              </w:rPr>
              <w:t xml:space="preserve">по </w:t>
            </w:r>
            <w:r w:rsidR="00B85EE2" w:rsidRPr="00327F16">
              <w:t>реконструкции насосной откачки воды отсасывающих труб Г-1,2 ГЭС-5</w:t>
            </w:r>
          </w:p>
        </w:tc>
        <w:tc>
          <w:tcPr>
            <w:tcW w:w="1169" w:type="dxa"/>
            <w:vMerge/>
            <w:vAlign w:val="center"/>
          </w:tcPr>
          <w:p w14:paraId="5E0FFEFB" w14:textId="77777777" w:rsidR="003924FB" w:rsidRPr="00327F16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26B5D779" w14:textId="77777777" w:rsidR="003924FB" w:rsidRPr="00327F16" w:rsidRDefault="003924FB" w:rsidP="003924FB">
            <w:pPr>
              <w:suppressAutoHyphens/>
            </w:pPr>
          </w:p>
        </w:tc>
      </w:tr>
      <w:tr w:rsidR="00327F16" w:rsidRPr="00327F16" w14:paraId="50E2545B" w14:textId="77777777" w:rsidTr="00EE3F35">
        <w:trPr>
          <w:trHeight w:val="951"/>
        </w:trPr>
        <w:tc>
          <w:tcPr>
            <w:tcW w:w="567" w:type="dxa"/>
            <w:vAlign w:val="center"/>
          </w:tcPr>
          <w:p w14:paraId="1BA567FE" w14:textId="77777777" w:rsidR="003924FB" w:rsidRPr="00327F16" w:rsidRDefault="003924FB" w:rsidP="003924FB">
            <w:pPr>
              <w:suppressAutoHyphens/>
              <w:jc w:val="center"/>
            </w:pPr>
            <w:r w:rsidRPr="00327F16">
              <w:t>2</w:t>
            </w:r>
          </w:p>
        </w:tc>
        <w:tc>
          <w:tcPr>
            <w:tcW w:w="7358" w:type="dxa"/>
            <w:vAlign w:val="center"/>
          </w:tcPr>
          <w:p w14:paraId="3393344C" w14:textId="2FD094DD" w:rsidR="003924FB" w:rsidRPr="00327F16" w:rsidRDefault="003924FB" w:rsidP="00EE3F35">
            <w:pPr>
              <w:suppressAutoHyphens/>
            </w:pPr>
            <w:r w:rsidRPr="00327F16">
              <w:t>Изготовление и поставка необходимого комплектующе</w:t>
            </w:r>
            <w:r w:rsidR="00EE3F35" w:rsidRPr="00327F16">
              <w:t xml:space="preserve">го оборудования, узлов, деталей, </w:t>
            </w:r>
            <w:r w:rsidRPr="00327F16">
              <w:t xml:space="preserve">материалов </w:t>
            </w:r>
            <w:r w:rsidR="00EE3F35" w:rsidRPr="00327F16">
              <w:t xml:space="preserve">и комплекта ЗИП </w:t>
            </w:r>
            <w:r w:rsidRPr="00327F16">
              <w:t>(в соответствии с проектным решением)</w:t>
            </w:r>
          </w:p>
        </w:tc>
        <w:tc>
          <w:tcPr>
            <w:tcW w:w="1169" w:type="dxa"/>
            <w:vAlign w:val="center"/>
          </w:tcPr>
          <w:p w14:paraId="314A03DA" w14:textId="77777777" w:rsidR="003924FB" w:rsidRPr="00327F16" w:rsidRDefault="003924FB" w:rsidP="003924FB">
            <w:pPr>
              <w:suppressAutoHyphens/>
              <w:jc w:val="center"/>
            </w:pPr>
            <w:r w:rsidRPr="00327F16">
              <w:t>компл.</w:t>
            </w:r>
          </w:p>
        </w:tc>
        <w:tc>
          <w:tcPr>
            <w:tcW w:w="993" w:type="dxa"/>
            <w:vAlign w:val="center"/>
          </w:tcPr>
          <w:p w14:paraId="7F829D88" w14:textId="77777777" w:rsidR="003924FB" w:rsidRPr="00327F16" w:rsidRDefault="003924FB" w:rsidP="003924FB">
            <w:pPr>
              <w:suppressAutoHyphens/>
              <w:jc w:val="center"/>
            </w:pPr>
            <w:r w:rsidRPr="00327F16">
              <w:t>1</w:t>
            </w:r>
          </w:p>
        </w:tc>
      </w:tr>
      <w:tr w:rsidR="00327F16" w:rsidRPr="00327F16" w14:paraId="25E946F4" w14:textId="77777777" w:rsidTr="00EE3F35">
        <w:tc>
          <w:tcPr>
            <w:tcW w:w="567" w:type="dxa"/>
            <w:vAlign w:val="center"/>
          </w:tcPr>
          <w:p w14:paraId="15CAFAE8" w14:textId="60459A9D" w:rsidR="00EE3F35" w:rsidRPr="00327F16" w:rsidRDefault="00EE3F35" w:rsidP="00EE3F35">
            <w:pPr>
              <w:suppressAutoHyphens/>
              <w:jc w:val="center"/>
            </w:pPr>
            <w:r w:rsidRPr="00327F16">
              <w:t>3</w:t>
            </w:r>
          </w:p>
        </w:tc>
        <w:tc>
          <w:tcPr>
            <w:tcW w:w="7358" w:type="dxa"/>
            <w:vAlign w:val="center"/>
          </w:tcPr>
          <w:p w14:paraId="27085393" w14:textId="5829CEF6" w:rsidR="00EE3F35" w:rsidRPr="00327F16" w:rsidRDefault="00EE3F35" w:rsidP="00127C2E">
            <w:pPr>
              <w:suppressAutoHyphens/>
            </w:pPr>
            <w:r w:rsidRPr="00327F16">
              <w:t>Составление и согласование с Заказчиком календарного графика проведения работ по монтажу и пусконаладоч</w:t>
            </w:r>
            <w:r w:rsidR="00127C2E" w:rsidRPr="00327F16">
              <w:t>ным работам нового оборудования</w:t>
            </w:r>
            <w:r w:rsidRPr="00327F16">
              <w:t>*</w:t>
            </w:r>
          </w:p>
        </w:tc>
        <w:tc>
          <w:tcPr>
            <w:tcW w:w="1169" w:type="dxa"/>
            <w:vAlign w:val="center"/>
          </w:tcPr>
          <w:p w14:paraId="057AF836" w14:textId="77777777" w:rsidR="00EE3F35" w:rsidRPr="00327F16" w:rsidRDefault="00EE3F35" w:rsidP="00EE3F35">
            <w:pPr>
              <w:suppressAutoHyphens/>
              <w:jc w:val="center"/>
            </w:pPr>
            <w:r w:rsidRPr="00327F16">
              <w:t>график</w:t>
            </w:r>
          </w:p>
        </w:tc>
        <w:tc>
          <w:tcPr>
            <w:tcW w:w="993" w:type="dxa"/>
            <w:vAlign w:val="center"/>
          </w:tcPr>
          <w:p w14:paraId="5990DFDF" w14:textId="77777777" w:rsidR="00EE3F35" w:rsidRPr="00327F16" w:rsidRDefault="00EE3F35" w:rsidP="00EE3F35">
            <w:pPr>
              <w:suppressAutoHyphens/>
              <w:jc w:val="center"/>
            </w:pPr>
            <w:r w:rsidRPr="00327F16">
              <w:t>1</w:t>
            </w:r>
          </w:p>
        </w:tc>
      </w:tr>
      <w:tr w:rsidR="00327F16" w:rsidRPr="00327F16" w14:paraId="14317D18" w14:textId="77777777" w:rsidTr="00EE3F35">
        <w:tc>
          <w:tcPr>
            <w:tcW w:w="567" w:type="dxa"/>
            <w:vAlign w:val="center"/>
          </w:tcPr>
          <w:p w14:paraId="0153C96C" w14:textId="3EE01752" w:rsidR="00EE3F35" w:rsidRPr="00327F16" w:rsidRDefault="00EE3F35" w:rsidP="00EE3F35">
            <w:pPr>
              <w:suppressAutoHyphens/>
              <w:jc w:val="center"/>
            </w:pPr>
            <w:r w:rsidRPr="00327F16">
              <w:t>4</w:t>
            </w:r>
          </w:p>
        </w:tc>
        <w:tc>
          <w:tcPr>
            <w:tcW w:w="7358" w:type="dxa"/>
            <w:vAlign w:val="center"/>
          </w:tcPr>
          <w:p w14:paraId="0662F25B" w14:textId="40F2FED3" w:rsidR="00EE3F35" w:rsidRPr="00327F16" w:rsidRDefault="00EE3F35" w:rsidP="00EE3F35">
            <w:pPr>
              <w:suppressAutoHyphens/>
            </w:pPr>
            <w:r w:rsidRPr="00327F16">
              <w:t xml:space="preserve">Монтажные и пуско-наладочные работы по </w:t>
            </w:r>
            <w:r w:rsidR="00841189" w:rsidRPr="00327F16">
              <w:t>реконструкции насосной откачки воды отсасывающих труб Г-1,2 ГЭС-5 с подключением к действующему водозабору и сливному трубопроводу</w:t>
            </w:r>
          </w:p>
        </w:tc>
        <w:tc>
          <w:tcPr>
            <w:tcW w:w="1169" w:type="dxa"/>
            <w:vAlign w:val="center"/>
          </w:tcPr>
          <w:p w14:paraId="1CF8306E" w14:textId="77777777" w:rsidR="00EE3F35" w:rsidRPr="00327F16" w:rsidRDefault="00EE3F35" w:rsidP="00EE3F35">
            <w:pPr>
              <w:suppressAutoHyphens/>
              <w:jc w:val="center"/>
            </w:pPr>
            <w:r w:rsidRPr="00327F16">
              <w:t>компл.</w:t>
            </w:r>
          </w:p>
        </w:tc>
        <w:tc>
          <w:tcPr>
            <w:tcW w:w="993" w:type="dxa"/>
            <w:vAlign w:val="center"/>
          </w:tcPr>
          <w:p w14:paraId="7866A0BD" w14:textId="77777777" w:rsidR="00EE3F35" w:rsidRPr="00327F16" w:rsidRDefault="00EE3F35" w:rsidP="00EE3F35">
            <w:pPr>
              <w:suppressAutoHyphens/>
              <w:jc w:val="center"/>
            </w:pPr>
            <w:r w:rsidRPr="00327F16">
              <w:t>1</w:t>
            </w:r>
          </w:p>
        </w:tc>
      </w:tr>
      <w:tr w:rsidR="00327F16" w:rsidRPr="00327F16" w14:paraId="638944A3" w14:textId="77777777" w:rsidTr="00EE3F35">
        <w:tc>
          <w:tcPr>
            <w:tcW w:w="567" w:type="dxa"/>
            <w:vAlign w:val="center"/>
          </w:tcPr>
          <w:p w14:paraId="4C413243" w14:textId="45757C36" w:rsidR="007A7F56" w:rsidRPr="00327F16" w:rsidRDefault="007A7F56" w:rsidP="007A7F56">
            <w:pPr>
              <w:suppressAutoHyphens/>
              <w:jc w:val="center"/>
            </w:pPr>
            <w:r w:rsidRPr="00327F16">
              <w:t>5</w:t>
            </w:r>
          </w:p>
        </w:tc>
        <w:tc>
          <w:tcPr>
            <w:tcW w:w="7358" w:type="dxa"/>
            <w:vAlign w:val="center"/>
          </w:tcPr>
          <w:p w14:paraId="7C321AD7" w14:textId="52FDE15B" w:rsidR="007A7F56" w:rsidRPr="00327F16" w:rsidRDefault="007A7F56" w:rsidP="007A7F56">
            <w:pPr>
              <w:suppressAutoHyphens/>
            </w:pPr>
            <w:r w:rsidRPr="00327F16">
              <w:t>Обучение персонала КПГЭС по эксплуатации вновь смонтированного оборудования в процессе пусконаладочных работ</w:t>
            </w:r>
          </w:p>
        </w:tc>
        <w:tc>
          <w:tcPr>
            <w:tcW w:w="1169" w:type="dxa"/>
            <w:vAlign w:val="center"/>
          </w:tcPr>
          <w:p w14:paraId="293C9687" w14:textId="70BB47AF" w:rsidR="007A7F56" w:rsidRPr="00327F16" w:rsidRDefault="007A7F56" w:rsidP="007A7F56">
            <w:pPr>
              <w:suppressAutoHyphens/>
              <w:jc w:val="center"/>
            </w:pPr>
            <w:r w:rsidRPr="00327F16">
              <w:t>обучение</w:t>
            </w:r>
          </w:p>
        </w:tc>
        <w:tc>
          <w:tcPr>
            <w:tcW w:w="993" w:type="dxa"/>
            <w:vAlign w:val="center"/>
          </w:tcPr>
          <w:p w14:paraId="14678C97" w14:textId="5BB9E66E" w:rsidR="007A7F56" w:rsidRPr="00327F16" w:rsidRDefault="007A7F56" w:rsidP="007A7F56">
            <w:pPr>
              <w:suppressAutoHyphens/>
              <w:jc w:val="center"/>
            </w:pPr>
            <w:r w:rsidRPr="00327F16">
              <w:t>1</w:t>
            </w:r>
          </w:p>
        </w:tc>
      </w:tr>
      <w:tr w:rsidR="007A7F56" w:rsidRPr="00327F16" w14:paraId="4E9C4655" w14:textId="77777777" w:rsidTr="00EE3F35">
        <w:tc>
          <w:tcPr>
            <w:tcW w:w="567" w:type="dxa"/>
            <w:vAlign w:val="center"/>
          </w:tcPr>
          <w:p w14:paraId="6301DEA9" w14:textId="3A2F58FC" w:rsidR="007A7F56" w:rsidRPr="00327F16" w:rsidRDefault="007A7F56" w:rsidP="007A7F56">
            <w:pPr>
              <w:suppressAutoHyphens/>
              <w:jc w:val="center"/>
            </w:pPr>
            <w:r w:rsidRPr="00327F16">
              <w:t>6</w:t>
            </w:r>
          </w:p>
        </w:tc>
        <w:tc>
          <w:tcPr>
            <w:tcW w:w="7358" w:type="dxa"/>
            <w:vAlign w:val="center"/>
          </w:tcPr>
          <w:p w14:paraId="59C7DD0C" w14:textId="77777777" w:rsidR="007A7F56" w:rsidRPr="00327F16" w:rsidRDefault="007A7F56" w:rsidP="007A7F56">
            <w:pPr>
              <w:suppressAutoHyphens/>
            </w:pPr>
            <w:r w:rsidRPr="00327F16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69" w:type="dxa"/>
            <w:vAlign w:val="center"/>
          </w:tcPr>
          <w:p w14:paraId="63780586" w14:textId="11D91894" w:rsidR="007A7F56" w:rsidRPr="00327F16" w:rsidRDefault="007A7F56" w:rsidP="007A7F56">
            <w:pPr>
              <w:suppressAutoHyphens/>
              <w:jc w:val="center"/>
            </w:pPr>
            <w:r w:rsidRPr="00327F16">
              <w:t>экз.</w:t>
            </w:r>
          </w:p>
        </w:tc>
        <w:tc>
          <w:tcPr>
            <w:tcW w:w="993" w:type="dxa"/>
            <w:vAlign w:val="center"/>
          </w:tcPr>
          <w:p w14:paraId="0E78E2AA" w14:textId="5767A4C7" w:rsidR="007A7F56" w:rsidRPr="00327F16" w:rsidRDefault="007A7F56" w:rsidP="007A7F56">
            <w:pPr>
              <w:suppressAutoHyphens/>
              <w:jc w:val="center"/>
            </w:pPr>
            <w:r w:rsidRPr="00327F16">
              <w:t>3</w:t>
            </w:r>
          </w:p>
        </w:tc>
      </w:tr>
    </w:tbl>
    <w:p w14:paraId="5C431C05" w14:textId="77777777" w:rsidR="005A5288" w:rsidRPr="00327F16" w:rsidRDefault="005A5288" w:rsidP="005879AE">
      <w:pPr>
        <w:suppressAutoHyphens/>
      </w:pPr>
    </w:p>
    <w:p w14:paraId="1596D04C" w14:textId="77777777" w:rsidR="007D6308" w:rsidRPr="00327F16" w:rsidRDefault="009E4CC4" w:rsidP="007D6308">
      <w:pPr>
        <w:suppressAutoHyphens/>
        <w:ind w:firstLine="709"/>
        <w:jc w:val="both"/>
      </w:pPr>
      <w:r w:rsidRPr="00327F16">
        <w:t>*</w:t>
      </w:r>
      <w:r w:rsidR="007D6308" w:rsidRPr="00327F16">
        <w:t xml:space="preserve">За 20 дней до начала работ </w:t>
      </w:r>
      <w:r w:rsidR="00360EB9" w:rsidRPr="00327F16">
        <w:t>П</w:t>
      </w:r>
      <w:r w:rsidR="007D6308" w:rsidRPr="00327F16">
        <w:t xml:space="preserve">одрядчик обязан предоставить </w:t>
      </w:r>
      <w:r w:rsidR="00360EB9" w:rsidRPr="00327F16">
        <w:t>З</w:t>
      </w:r>
      <w:r w:rsidR="007D6308" w:rsidRPr="00327F16">
        <w:t>аказчику на согласование график, руководствуясь следующими требованиями:</w:t>
      </w:r>
    </w:p>
    <w:p w14:paraId="55C1BD56" w14:textId="77777777" w:rsidR="007D6308" w:rsidRPr="00327F16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327F16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327F16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327F16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327F16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327F16">
        <w:t xml:space="preserve">должно быть указано количество рабочего персонала </w:t>
      </w:r>
      <w:r w:rsidR="00673F66" w:rsidRPr="00327F16">
        <w:t>П</w:t>
      </w:r>
      <w:r w:rsidRPr="00327F16">
        <w:t>одрядчика, необходимого для выполнения</w:t>
      </w:r>
      <w:r w:rsidRPr="00327F16">
        <w:rPr>
          <w:rFonts w:eastAsia="Calibri"/>
          <w:lang w:eastAsia="en-US"/>
        </w:rPr>
        <w:t xml:space="preserve"> каждой конкретной операции</w:t>
      </w:r>
      <w:r w:rsidR="00673F66" w:rsidRPr="00327F16">
        <w:rPr>
          <w:rFonts w:eastAsia="Calibri"/>
          <w:lang w:eastAsia="en-US"/>
        </w:rPr>
        <w:t>.</w:t>
      </w:r>
    </w:p>
    <w:p w14:paraId="6029BB40" w14:textId="77777777" w:rsidR="00AE6176" w:rsidRPr="00327F16" w:rsidRDefault="007D6308" w:rsidP="007D6308">
      <w:pPr>
        <w:suppressAutoHyphens/>
        <w:jc w:val="both"/>
      </w:pPr>
      <w:r w:rsidRPr="00327F16">
        <w:t xml:space="preserve">График должен быть составлен в формате MSP-диаграммы с использованием программы управления проектами Microsoft Project или по согласованию с </w:t>
      </w:r>
      <w:r w:rsidR="00360EB9" w:rsidRPr="00327F16">
        <w:t>З</w:t>
      </w:r>
      <w:r w:rsidRPr="00327F16">
        <w:t>аказчиком в другом</w:t>
      </w:r>
      <w:r w:rsidR="00504A4A" w:rsidRPr="00327F16">
        <w:t xml:space="preserve"> формате.</w:t>
      </w:r>
    </w:p>
    <w:p w14:paraId="3C016E40" w14:textId="77777777" w:rsidR="00504A4A" w:rsidRPr="00327F16" w:rsidRDefault="00504A4A" w:rsidP="007D6308">
      <w:pPr>
        <w:suppressAutoHyphens/>
        <w:jc w:val="both"/>
      </w:pPr>
    </w:p>
    <w:p w14:paraId="1DEF6B96" w14:textId="77777777" w:rsidR="00504A4A" w:rsidRPr="00327F16" w:rsidRDefault="00504A4A" w:rsidP="00504A4A">
      <w:pPr>
        <w:suppressAutoHyphens/>
        <w:rPr>
          <w:b/>
        </w:rPr>
      </w:pPr>
      <w:r w:rsidRPr="00327F16">
        <w:rPr>
          <w:b/>
        </w:rPr>
        <w:t xml:space="preserve">5. Требования к </w:t>
      </w:r>
      <w:r w:rsidR="00673F66" w:rsidRPr="00327F16">
        <w:rPr>
          <w:b/>
        </w:rPr>
        <w:t>П</w:t>
      </w:r>
      <w:r w:rsidRPr="00327F16">
        <w:rPr>
          <w:b/>
        </w:rPr>
        <w:t>одрядчику и к организации производства работ.</w:t>
      </w:r>
    </w:p>
    <w:p w14:paraId="04FF2746" w14:textId="77777777" w:rsidR="00504A4A" w:rsidRPr="00327F16" w:rsidRDefault="00504A4A" w:rsidP="009E4CC4">
      <w:pPr>
        <w:suppressAutoHyphens/>
        <w:jc w:val="center"/>
      </w:pPr>
    </w:p>
    <w:p w14:paraId="4B924A5F" w14:textId="77777777" w:rsidR="00504A4A" w:rsidRPr="00327F16" w:rsidRDefault="00504A4A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327F16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327F1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3EEF49E6" w14:textId="665B6E4E" w:rsidR="00F44F1F" w:rsidRPr="00327F1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 Правительства РФ от 25.04.12г. № 390)».</w:t>
      </w:r>
    </w:p>
    <w:p w14:paraId="7CF2C7B4" w14:textId="77777777" w:rsidR="00F44F1F" w:rsidRPr="00327F1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393960C1" w14:textId="3F9C0F7E" w:rsidR="00F44F1F" w:rsidRPr="00327F16" w:rsidRDefault="00D60D88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«</w:t>
      </w:r>
      <w:r w:rsidR="000F4636" w:rsidRPr="00327F16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68DAADE2" w14:textId="0555AB38" w:rsidR="00F44F1F" w:rsidRPr="00327F16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14:paraId="0A8B69C0" w14:textId="6A2CBA9B" w:rsidR="008847DB" w:rsidRPr="00327F16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РД 34.45-51.300-97 «Объем и нормы испытаний электрооборудования».</w:t>
      </w:r>
    </w:p>
    <w:p w14:paraId="197076D4" w14:textId="2164B036" w:rsidR="008847DB" w:rsidRPr="00327F16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lastRenderedPageBreak/>
        <w:t>Справочник «Система технического обслуживания и ремонта энергетического оборудования». НЦ ЭНАС, 2005.</w:t>
      </w:r>
    </w:p>
    <w:p w14:paraId="12D4EA4D" w14:textId="10D04E05" w:rsidR="00784C29" w:rsidRPr="00327F16" w:rsidRDefault="003C4F78" w:rsidP="001C5933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РД 153-34.0-03.205-2001. «Правила безопасности при обслуживании ГТС и ГМО энергоснабжающих организаций».</w:t>
      </w:r>
    </w:p>
    <w:p w14:paraId="11FC22D0" w14:textId="4530E9A0" w:rsidR="003C4F78" w:rsidRPr="00327F16" w:rsidRDefault="00A075B4" w:rsidP="00A075B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«Правила по охране труда при работе с инструментом и приспособлениями» (утверждены Приказом Минтруда России от 17.08.2015 N 552н).</w:t>
      </w:r>
    </w:p>
    <w:p w14:paraId="17080132" w14:textId="5505D43A" w:rsidR="009213E4" w:rsidRPr="00327F16" w:rsidRDefault="009213E4" w:rsidP="009213E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СТО 17330282.27.140.017-2008 «Механическое оборудование гидротехнических сооружений ГЭС. Организация эксплуатации и технического обслуживания. Нормы и требования».</w:t>
      </w:r>
    </w:p>
    <w:p w14:paraId="0DFDD88E" w14:textId="5E6970BD" w:rsidR="00E72344" w:rsidRPr="00327F16" w:rsidRDefault="00E72344" w:rsidP="009213E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СТО 17330282.27.140.014-2008 Технические системы гидроэлектростанций. Условия создания. нормы и требования</w:t>
      </w:r>
    </w:p>
    <w:p w14:paraId="29229D2D" w14:textId="5E8AFE58" w:rsidR="009213E4" w:rsidRPr="00327F16" w:rsidRDefault="009213E4" w:rsidP="009213E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ГОСТ 5264-80 «Ручная дуговая сварка. Соединения сварные. Основные типы, конструктивные элементы и размеры (с Изменением №1)».</w:t>
      </w:r>
    </w:p>
    <w:p w14:paraId="154C4EFD" w14:textId="40306D75" w:rsidR="009213E4" w:rsidRPr="00327F16" w:rsidRDefault="009213E4" w:rsidP="009213E4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 xml:space="preserve">ГОСТ 11534-75 «Ручная дуговая сварка. Соединения сварные под острыми и тупыми углами. Основные типы, конструктивные элементы и размеры (с Изменением №1). </w:t>
      </w:r>
    </w:p>
    <w:p w14:paraId="438A560A" w14:textId="77777777" w:rsidR="009E4CC4" w:rsidRPr="00327F16" w:rsidRDefault="009E4CC4" w:rsidP="008847DB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D13A556" w14:textId="77777777"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327F16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18360A5B" w14:textId="77777777" w:rsidR="00784E74" w:rsidRPr="00327F16" w:rsidRDefault="00784E74" w:rsidP="00784E74">
      <w:pPr>
        <w:pStyle w:val="ad"/>
        <w:tabs>
          <w:tab w:val="left" w:pos="426"/>
        </w:tabs>
        <w:suppressAutoHyphens/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14:paraId="09AE1669" w14:textId="17E357E9" w:rsidR="004407AF" w:rsidRPr="00327F16" w:rsidRDefault="009213E4" w:rsidP="009213E4">
      <w:pPr>
        <w:numPr>
          <w:ilvl w:val="0"/>
          <w:numId w:val="11"/>
        </w:numPr>
        <w:tabs>
          <w:tab w:val="left" w:pos="709"/>
        </w:tabs>
        <w:suppressAutoHyphens/>
        <w:spacing w:before="120"/>
        <w:ind w:left="0" w:firstLine="0"/>
        <w:jc w:val="both"/>
        <w:rPr>
          <w:bCs/>
          <w:iCs/>
        </w:rPr>
      </w:pPr>
      <w:r w:rsidRPr="00327F16">
        <w:rPr>
          <w:bCs/>
          <w:iCs/>
        </w:rPr>
        <w:t>Д</w:t>
      </w:r>
      <w:r w:rsidR="004407AF" w:rsidRPr="00327F16">
        <w:rPr>
          <w:bCs/>
          <w:iCs/>
        </w:rPr>
        <w:t xml:space="preserve">окументация на составные части и систему в целом должна составляться в соответствии со стандартами ЕСКД, ЕСПД на </w:t>
      </w:r>
      <w:r w:rsidRPr="00327F16">
        <w:rPr>
          <w:bCs/>
          <w:iCs/>
        </w:rPr>
        <w:t>бумажном и электронном носителе.</w:t>
      </w:r>
    </w:p>
    <w:p w14:paraId="769E67EC" w14:textId="6AB92462" w:rsidR="004407AF" w:rsidRPr="00327F16" w:rsidRDefault="009213E4" w:rsidP="009213E4">
      <w:pPr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bCs/>
          <w:iCs/>
        </w:rPr>
      </w:pPr>
      <w:r w:rsidRPr="00327F16">
        <w:rPr>
          <w:bCs/>
          <w:iCs/>
        </w:rPr>
        <w:t>Р</w:t>
      </w:r>
      <w:r w:rsidR="004407AF" w:rsidRPr="00327F16">
        <w:rPr>
          <w:bCs/>
          <w:iCs/>
        </w:rPr>
        <w:t>абочий проект предоставить в 3-х экз. на бумажном носителе и в электронном виде, а чертежи дополнитель</w:t>
      </w:r>
      <w:r w:rsidRPr="00327F16">
        <w:rPr>
          <w:bCs/>
          <w:iCs/>
        </w:rPr>
        <w:t>но в форматах Visio или Autocad.</w:t>
      </w:r>
    </w:p>
    <w:p w14:paraId="3605C843" w14:textId="664271B9" w:rsidR="004407AF" w:rsidRPr="00327F16" w:rsidRDefault="009213E4" w:rsidP="009213E4">
      <w:pPr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bCs/>
          <w:iCs/>
        </w:rPr>
      </w:pPr>
      <w:r w:rsidRPr="00327F16">
        <w:rPr>
          <w:bCs/>
          <w:iCs/>
        </w:rPr>
        <w:t>П</w:t>
      </w:r>
      <w:r w:rsidR="004407AF" w:rsidRPr="00327F16">
        <w:rPr>
          <w:bCs/>
          <w:iCs/>
        </w:rPr>
        <w:t>редоставить протоколы испытаний, акты, паспорта, руководства по эксплуатации, сертификаты качества и другие документы на оборудование и комплектующие.</w:t>
      </w:r>
    </w:p>
    <w:p w14:paraId="5883F35B" w14:textId="594F3CAF" w:rsidR="009E4CE2" w:rsidRPr="00327F16" w:rsidRDefault="009E4CE2" w:rsidP="009213E4">
      <w:pPr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bCs/>
          <w:iCs/>
        </w:rPr>
      </w:pPr>
      <w:r w:rsidRPr="00327F16">
        <w:rPr>
          <w:bCs/>
          <w:iCs/>
        </w:rPr>
        <w:t>Проектом должно быть предусмотрено:</w:t>
      </w:r>
    </w:p>
    <w:p w14:paraId="665957C7" w14:textId="5E691650" w:rsidR="009E4CE2" w:rsidRPr="00327F16" w:rsidRDefault="009E4CE2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327F16">
        <w:rPr>
          <w:rFonts w:ascii="Times New Roman" w:hAnsi="Times New Roman"/>
          <w:bCs/>
          <w:iCs/>
          <w:sz w:val="24"/>
          <w:szCs w:val="24"/>
        </w:rPr>
        <w:t>З</w:t>
      </w:r>
      <w:r w:rsidR="009213E4" w:rsidRPr="00327F16">
        <w:rPr>
          <w:rFonts w:ascii="Times New Roman" w:hAnsi="Times New Roman"/>
          <w:bCs/>
          <w:iCs/>
          <w:sz w:val="24"/>
          <w:szCs w:val="24"/>
        </w:rPr>
        <w:t>амен</w:t>
      </w:r>
      <w:r w:rsidRPr="00327F16">
        <w:rPr>
          <w:rFonts w:ascii="Times New Roman" w:hAnsi="Times New Roman"/>
          <w:bCs/>
          <w:iCs/>
          <w:sz w:val="24"/>
          <w:szCs w:val="24"/>
        </w:rPr>
        <w:t>а</w:t>
      </w:r>
      <w:r w:rsidR="009213E4" w:rsidRPr="00327F16">
        <w:rPr>
          <w:rFonts w:ascii="Times New Roman" w:hAnsi="Times New Roman"/>
          <w:bCs/>
          <w:iCs/>
          <w:sz w:val="24"/>
          <w:szCs w:val="24"/>
        </w:rPr>
        <w:t xml:space="preserve"> существующего насосного агрегата</w:t>
      </w:r>
      <w:r w:rsidR="00037FF3" w:rsidRPr="00327F16">
        <w:rPr>
          <w:rFonts w:ascii="Times New Roman" w:hAnsi="Times New Roman"/>
          <w:bCs/>
          <w:iCs/>
          <w:sz w:val="24"/>
          <w:szCs w:val="24"/>
        </w:rPr>
        <w:t xml:space="preserve"> со сливным трубопроводом на два</w:t>
      </w:r>
      <w:r w:rsidR="009213E4" w:rsidRPr="00327F16">
        <w:rPr>
          <w:rFonts w:ascii="Times New Roman" w:hAnsi="Times New Roman"/>
          <w:bCs/>
          <w:iCs/>
          <w:sz w:val="24"/>
          <w:szCs w:val="24"/>
        </w:rPr>
        <w:t xml:space="preserve"> новых насосных агрегата </w:t>
      </w:r>
      <w:r w:rsidRPr="00327F16">
        <w:rPr>
          <w:rFonts w:ascii="Times New Roman" w:hAnsi="Times New Roman"/>
          <w:bCs/>
          <w:iCs/>
          <w:sz w:val="24"/>
          <w:szCs w:val="24"/>
        </w:rPr>
        <w:t xml:space="preserve">с </w:t>
      </w:r>
      <w:r w:rsidR="009213E4" w:rsidRPr="00327F16">
        <w:rPr>
          <w:rFonts w:ascii="Times New Roman" w:hAnsi="Times New Roman"/>
          <w:bCs/>
          <w:iCs/>
          <w:sz w:val="24"/>
          <w:szCs w:val="24"/>
        </w:rPr>
        <w:t>производительностью</w:t>
      </w:r>
      <w:r w:rsidRPr="00327F16">
        <w:rPr>
          <w:rFonts w:ascii="Times New Roman" w:hAnsi="Times New Roman"/>
          <w:bCs/>
          <w:iCs/>
          <w:sz w:val="24"/>
          <w:szCs w:val="24"/>
        </w:rPr>
        <w:t xml:space="preserve"> не менее</w:t>
      </w:r>
      <w:r w:rsidR="009213E4" w:rsidRPr="00327F16">
        <w:rPr>
          <w:rFonts w:ascii="Times New Roman" w:hAnsi="Times New Roman"/>
          <w:bCs/>
          <w:iCs/>
          <w:sz w:val="24"/>
          <w:szCs w:val="24"/>
        </w:rPr>
        <w:t xml:space="preserve"> Q ≈ 2 </w:t>
      </w:r>
      <w:r w:rsidRPr="00327F16">
        <w:rPr>
          <w:rFonts w:ascii="Times New Roman" w:hAnsi="Times New Roman"/>
          <w:bCs/>
          <w:iCs/>
          <w:sz w:val="24"/>
          <w:szCs w:val="24"/>
        </w:rPr>
        <w:t>×</w:t>
      </w:r>
      <w:r w:rsidR="009213E4" w:rsidRPr="00327F16">
        <w:rPr>
          <w:rFonts w:ascii="Times New Roman" w:hAnsi="Times New Roman"/>
          <w:bCs/>
          <w:iCs/>
          <w:sz w:val="24"/>
          <w:szCs w:val="24"/>
        </w:rPr>
        <w:t xml:space="preserve"> 11000 л/мин</w:t>
      </w:r>
      <w:r w:rsidRPr="00327F16">
        <w:rPr>
          <w:rFonts w:ascii="Times New Roman" w:hAnsi="Times New Roman"/>
          <w:bCs/>
          <w:iCs/>
          <w:sz w:val="24"/>
          <w:szCs w:val="24"/>
        </w:rPr>
        <w:t>.</w:t>
      </w:r>
    </w:p>
    <w:p w14:paraId="553E8936" w14:textId="47ACC706" w:rsidR="009213E4" w:rsidRPr="00327F16" w:rsidRDefault="009E4CE2" w:rsidP="009E4CE2">
      <w:pPr>
        <w:pStyle w:val="ad"/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ind w:left="1560" w:hanging="851"/>
        <w:contextualSpacing w:val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327F16">
        <w:rPr>
          <w:rFonts w:ascii="Times New Roman" w:hAnsi="Times New Roman"/>
          <w:bCs/>
          <w:iCs/>
          <w:sz w:val="24"/>
          <w:szCs w:val="24"/>
        </w:rPr>
        <w:t>Наличие</w:t>
      </w:r>
      <w:r w:rsidR="009213E4" w:rsidRPr="00327F16">
        <w:rPr>
          <w:rFonts w:ascii="Times New Roman" w:hAnsi="Times New Roman"/>
          <w:bCs/>
          <w:iCs/>
          <w:sz w:val="24"/>
          <w:szCs w:val="24"/>
        </w:rPr>
        <w:t xml:space="preserve"> автоматики управления насосами</w:t>
      </w:r>
      <w:r w:rsidRPr="00327F16">
        <w:rPr>
          <w:rFonts w:ascii="Times New Roman" w:hAnsi="Times New Roman"/>
          <w:bCs/>
          <w:iCs/>
          <w:sz w:val="24"/>
          <w:szCs w:val="24"/>
        </w:rPr>
        <w:t>:</w:t>
      </w:r>
      <w:r w:rsidR="009213E4" w:rsidRPr="00327F16">
        <w:rPr>
          <w:rFonts w:ascii="Times New Roman" w:hAnsi="Times New Roman"/>
          <w:bCs/>
          <w:iCs/>
          <w:sz w:val="24"/>
          <w:szCs w:val="24"/>
        </w:rPr>
        <w:t xml:space="preserve"> включение - отм. 82,30; отключе</w:t>
      </w:r>
      <w:r w:rsidRPr="00327F16">
        <w:rPr>
          <w:rFonts w:ascii="Times New Roman" w:hAnsi="Times New Roman"/>
          <w:bCs/>
          <w:iCs/>
          <w:sz w:val="24"/>
          <w:szCs w:val="24"/>
        </w:rPr>
        <w:t>ние – отм. 82,50.</w:t>
      </w:r>
    </w:p>
    <w:p w14:paraId="44727EB9" w14:textId="77777777" w:rsidR="0001250F" w:rsidRPr="00327F16" w:rsidRDefault="0001250F" w:rsidP="0001250F">
      <w:pPr>
        <w:suppressAutoHyphens/>
        <w:jc w:val="both"/>
      </w:pPr>
    </w:p>
    <w:p w14:paraId="77744F4D" w14:textId="77777777" w:rsidR="00AE1FFE" w:rsidRPr="00327F16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327F16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4124D455" w14:textId="77777777" w:rsidR="000F4636" w:rsidRPr="00327F16" w:rsidRDefault="000F4636" w:rsidP="000F4636">
      <w:pPr>
        <w:widowControl w:val="0"/>
        <w:suppressAutoHyphens/>
        <w:ind w:firstLine="709"/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327F16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1165D7EB" w14:textId="77777777" w:rsidR="007E20E2" w:rsidRPr="00327F16" w:rsidRDefault="007E20E2" w:rsidP="007E20E2">
      <w:pPr>
        <w:pStyle w:val="ad"/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C37FB3B" w14:textId="6F58778A" w:rsidR="00784E74" w:rsidRPr="00960DCC" w:rsidRDefault="00AE1FFE" w:rsidP="00784E74">
      <w:pPr>
        <w:pStyle w:val="ad"/>
        <w:numPr>
          <w:ilvl w:val="2"/>
          <w:numId w:val="8"/>
        </w:numPr>
        <w:suppressAutoHyphens/>
        <w:jc w:val="both"/>
        <w:rPr>
          <w:b/>
        </w:rPr>
      </w:pPr>
      <w:r w:rsidRPr="00784E74"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 w:rsidRPr="00784E74">
        <w:rPr>
          <w:b/>
        </w:rPr>
        <w:t>:</w:t>
      </w:r>
    </w:p>
    <w:p w14:paraId="59279E79" w14:textId="7C464905" w:rsidR="00BD2DA7" w:rsidRPr="00327F16" w:rsidRDefault="007E20E2" w:rsidP="00412D92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327F16">
        <w:rPr>
          <w:rFonts w:ascii="Times New Roman" w:hAnsi="Times New Roman"/>
          <w:sz w:val="24"/>
          <w:szCs w:val="24"/>
        </w:rPr>
        <w:t xml:space="preserve">Опыт работы по проектированию и монтажу </w:t>
      </w:r>
      <w:r w:rsidR="00E63F14" w:rsidRPr="00327F16">
        <w:rPr>
          <w:rFonts w:ascii="Times New Roman" w:hAnsi="Times New Roman"/>
          <w:sz w:val="24"/>
          <w:szCs w:val="24"/>
        </w:rPr>
        <w:t>вспомогательного</w:t>
      </w:r>
      <w:r w:rsidR="00C34315" w:rsidRPr="00327F16">
        <w:rPr>
          <w:rFonts w:ascii="Times New Roman" w:hAnsi="Times New Roman"/>
          <w:sz w:val="24"/>
          <w:szCs w:val="24"/>
        </w:rPr>
        <w:t xml:space="preserve"> оборудования</w:t>
      </w:r>
      <w:r w:rsidRPr="00327F16">
        <w:rPr>
          <w:rFonts w:ascii="Times New Roman" w:hAnsi="Times New Roman"/>
          <w:sz w:val="24"/>
          <w:szCs w:val="24"/>
        </w:rPr>
        <w:t xml:space="preserve"> не менее 3</w:t>
      </w:r>
      <w:r w:rsidR="00412D92">
        <w:rPr>
          <w:rFonts w:ascii="Times New Roman" w:hAnsi="Times New Roman"/>
          <w:sz w:val="24"/>
          <w:szCs w:val="24"/>
        </w:rPr>
        <w:t>-х</w:t>
      </w:r>
      <w:r w:rsidRPr="00327F16">
        <w:rPr>
          <w:rFonts w:ascii="Times New Roman" w:hAnsi="Times New Roman"/>
          <w:sz w:val="24"/>
          <w:szCs w:val="24"/>
        </w:rPr>
        <w:t xml:space="preserve"> лет.</w:t>
      </w:r>
    </w:p>
    <w:p w14:paraId="000A5EE5" w14:textId="77777777" w:rsidR="00452FBE" w:rsidRPr="00327F16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И</w:t>
      </w:r>
      <w:r w:rsidR="00AB303A" w:rsidRPr="00327F16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452FBE" w:rsidRPr="00327F16">
        <w:rPr>
          <w:rFonts w:ascii="Times New Roman" w:hAnsi="Times New Roman"/>
          <w:sz w:val="24"/>
          <w:szCs w:val="24"/>
        </w:rPr>
        <w:t>ации (СРО) о допуске к работам:</w:t>
      </w:r>
    </w:p>
    <w:p w14:paraId="5D46FC0F" w14:textId="2B23CAA4" w:rsidR="00452FBE" w:rsidRPr="00327F16" w:rsidRDefault="00C34315" w:rsidP="00452FBE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п.</w:t>
      </w:r>
      <w:r w:rsidR="009952CF" w:rsidRPr="00327F16">
        <w:rPr>
          <w:rFonts w:ascii="Times New Roman" w:hAnsi="Times New Roman"/>
          <w:sz w:val="24"/>
          <w:szCs w:val="24"/>
        </w:rPr>
        <w:t>6</w:t>
      </w:r>
      <w:r w:rsidRPr="00327F16">
        <w:rPr>
          <w:rFonts w:ascii="Times New Roman" w:hAnsi="Times New Roman"/>
          <w:sz w:val="24"/>
          <w:szCs w:val="24"/>
        </w:rPr>
        <w:t>.</w:t>
      </w:r>
      <w:r w:rsidR="009952CF" w:rsidRPr="00327F16">
        <w:rPr>
          <w:rFonts w:ascii="Times New Roman" w:hAnsi="Times New Roman"/>
          <w:sz w:val="24"/>
          <w:szCs w:val="24"/>
        </w:rPr>
        <w:t>5</w:t>
      </w:r>
      <w:r w:rsidR="00C25A28">
        <w:rPr>
          <w:rFonts w:ascii="Times New Roman" w:hAnsi="Times New Roman"/>
          <w:sz w:val="24"/>
          <w:szCs w:val="24"/>
        </w:rPr>
        <w:t xml:space="preserve"> раздел II </w:t>
      </w:r>
      <w:r w:rsidR="009952CF" w:rsidRPr="00327F16">
        <w:rPr>
          <w:rFonts w:ascii="Times New Roman" w:hAnsi="Times New Roman"/>
          <w:sz w:val="24"/>
          <w:szCs w:val="24"/>
        </w:rPr>
        <w:t>Работы по подготовке технологических решений гидротехнических сооружений и их комплексов</w:t>
      </w:r>
      <w:r w:rsidRPr="00327F16">
        <w:rPr>
          <w:rFonts w:ascii="Times New Roman" w:hAnsi="Times New Roman"/>
          <w:sz w:val="24"/>
          <w:szCs w:val="24"/>
        </w:rPr>
        <w:t>;</w:t>
      </w:r>
    </w:p>
    <w:p w14:paraId="02F8C34B" w14:textId="0755AB17" w:rsidR="00452FBE" w:rsidRDefault="00C25A28" w:rsidP="00452FBE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п.13 раздел II </w:t>
      </w:r>
      <w:r w:rsidR="009952CF" w:rsidRPr="00327F16">
        <w:rPr>
          <w:rFonts w:ascii="Times New Roman" w:hAnsi="Times New Roman"/>
          <w:sz w:val="24"/>
          <w:szCs w:val="24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</w:t>
      </w:r>
      <w:r>
        <w:rPr>
          <w:rFonts w:ascii="Times New Roman" w:hAnsi="Times New Roman"/>
          <w:sz w:val="24"/>
          <w:szCs w:val="24"/>
        </w:rPr>
        <w:t>м (генеральным проектировщиком)</w:t>
      </w:r>
      <w:r w:rsidR="009952CF" w:rsidRPr="00327F16">
        <w:rPr>
          <w:rFonts w:ascii="Times New Roman" w:hAnsi="Times New Roman"/>
          <w:sz w:val="24"/>
          <w:szCs w:val="24"/>
        </w:rPr>
        <w:t>;</w:t>
      </w:r>
    </w:p>
    <w:p w14:paraId="55DB2A93" w14:textId="7C9142CE" w:rsidR="005C4BF1" w:rsidRDefault="005C4BF1" w:rsidP="00452FBE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п.24.</w:t>
      </w:r>
      <w:r w:rsidR="00412D9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9 </w:t>
      </w:r>
      <w:r w:rsidRPr="00327F16">
        <w:rPr>
          <w:rFonts w:ascii="Times New Roman" w:hAnsi="Times New Roman"/>
          <w:sz w:val="24"/>
          <w:szCs w:val="24"/>
        </w:rPr>
        <w:t>раздел II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960D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Пуско-наладо</w:t>
      </w:r>
      <w:r w:rsidR="00960DCC">
        <w:rPr>
          <w:rFonts w:ascii="Times New Roman" w:hAnsi="Times New Roman"/>
          <w:sz w:val="24"/>
          <w:szCs w:val="24"/>
        </w:rPr>
        <w:t xml:space="preserve">чные работы </w:t>
      </w:r>
      <w:r w:rsidR="00412D92">
        <w:rPr>
          <w:rFonts w:ascii="Times New Roman" w:hAnsi="Times New Roman"/>
          <w:sz w:val="24"/>
          <w:szCs w:val="24"/>
        </w:rPr>
        <w:t>сооружений водоснабжения;</w:t>
      </w:r>
    </w:p>
    <w:p w14:paraId="6AD10F0F" w14:textId="46F70AD0" w:rsidR="00412D92" w:rsidRPr="00327F16" w:rsidRDefault="00412D92" w:rsidP="00452FBE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п.33.11 </w:t>
      </w:r>
      <w:r w:rsidR="00C25A28" w:rsidRPr="00327F16">
        <w:rPr>
          <w:rFonts w:ascii="Times New Roman" w:hAnsi="Times New Roman"/>
          <w:sz w:val="24"/>
          <w:szCs w:val="24"/>
        </w:rPr>
        <w:t>раздел II</w:t>
      </w:r>
      <w:r w:rsidR="00C25A28">
        <w:rPr>
          <w:rFonts w:ascii="Times New Roman" w:hAnsi="Times New Roman"/>
          <w:sz w:val="24"/>
          <w:szCs w:val="24"/>
          <w:lang w:val="en-US"/>
        </w:rPr>
        <w:t>I</w:t>
      </w:r>
      <w:r w:rsidR="00C25A28" w:rsidRPr="00960DCC">
        <w:rPr>
          <w:rFonts w:ascii="Times New Roman" w:hAnsi="Times New Roman"/>
          <w:sz w:val="24"/>
          <w:szCs w:val="24"/>
        </w:rPr>
        <w:t xml:space="preserve"> </w:t>
      </w:r>
      <w:r w:rsidR="00C25A28">
        <w:rPr>
          <w:rFonts w:ascii="Times New Roman" w:hAnsi="Times New Roman"/>
          <w:sz w:val="24"/>
          <w:szCs w:val="24"/>
        </w:rPr>
        <w:t>Объекты гидроэнергетики.</w:t>
      </w:r>
    </w:p>
    <w:p w14:paraId="33B13B47" w14:textId="0FED2866" w:rsidR="00124BAB" w:rsidRPr="00327F16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О</w:t>
      </w:r>
      <w:r w:rsidR="00124BAB" w:rsidRPr="00327F16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 w:rsidRPr="00327F16"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14:paraId="313BE657" w14:textId="098D3CCF" w:rsidR="00BD2DA7" w:rsidRPr="00327F16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О</w:t>
      </w:r>
      <w:r w:rsidR="00BD2DA7" w:rsidRPr="00327F16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327F16">
        <w:rPr>
          <w:rFonts w:ascii="Times New Roman" w:hAnsi="Times New Roman"/>
          <w:sz w:val="24"/>
          <w:szCs w:val="24"/>
        </w:rPr>
        <w:br/>
      </w:r>
      <w:r w:rsidRPr="00327F16">
        <w:rPr>
          <w:rFonts w:ascii="Times New Roman" w:hAnsi="Times New Roman"/>
          <w:sz w:val="24"/>
          <w:szCs w:val="24"/>
        </w:rPr>
        <w:t>ОАО «ТГК-1».</w:t>
      </w:r>
    </w:p>
    <w:p w14:paraId="62005F63" w14:textId="00BC7032" w:rsidR="00BD2DA7" w:rsidRPr="00327F16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Р</w:t>
      </w:r>
      <w:r w:rsidR="00BD2DA7" w:rsidRPr="00327F16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327F16">
        <w:rPr>
          <w:rFonts w:ascii="Times New Roman" w:hAnsi="Times New Roman"/>
          <w:sz w:val="24"/>
          <w:szCs w:val="24"/>
        </w:rPr>
        <w:t>П</w:t>
      </w:r>
      <w:r w:rsidR="00BD2DA7" w:rsidRPr="00327F16">
        <w:rPr>
          <w:rFonts w:ascii="Times New Roman" w:hAnsi="Times New Roman"/>
          <w:sz w:val="24"/>
          <w:szCs w:val="24"/>
        </w:rPr>
        <w:t xml:space="preserve">одрядчика должны быть ознакомлены с Экологической политикой ОАО «ТГК-1», </w:t>
      </w:r>
      <w:r w:rsidR="00673F66" w:rsidRPr="00327F16">
        <w:rPr>
          <w:rFonts w:ascii="Times New Roman" w:hAnsi="Times New Roman"/>
          <w:sz w:val="24"/>
          <w:szCs w:val="24"/>
        </w:rPr>
        <w:t>П</w:t>
      </w:r>
      <w:r w:rsidR="00BD2DA7" w:rsidRPr="00327F16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43583341" w14:textId="33B59EA2" w:rsidR="00C42085" w:rsidRPr="00327F16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lastRenderedPageBreak/>
        <w:t>О</w:t>
      </w:r>
      <w:r w:rsidR="00C42085" w:rsidRPr="00327F16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29B319BC" w14:textId="445ABEFD" w:rsidR="007A4B9A" w:rsidRPr="00327F16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</w:t>
      </w:r>
      <w:r w:rsidR="007A4B9A" w:rsidRPr="00327F16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56EF01F5" w14:textId="7A6D0B63" w:rsidR="00BD2DA7" w:rsidRPr="00327F16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А</w:t>
      </w:r>
      <w:r w:rsidR="00C42085" w:rsidRPr="00327F16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327F16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327F16">
        <w:rPr>
          <w:rFonts w:ascii="Times New Roman" w:hAnsi="Times New Roman"/>
          <w:sz w:val="24"/>
          <w:szCs w:val="24"/>
        </w:rPr>
        <w:t>требований.</w:t>
      </w:r>
    </w:p>
    <w:p w14:paraId="76E6975A" w14:textId="77777777" w:rsidR="00927A4B" w:rsidRPr="00327F16" w:rsidRDefault="00927A4B" w:rsidP="00927A4B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07494F23" w14:textId="77777777" w:rsidR="00927A4B" w:rsidRPr="00327F16" w:rsidRDefault="00927A4B" w:rsidP="00927A4B">
      <w:pPr>
        <w:pStyle w:val="ad"/>
        <w:numPr>
          <w:ilvl w:val="0"/>
          <w:numId w:val="40"/>
        </w:numPr>
        <w:tabs>
          <w:tab w:val="left" w:pos="1701"/>
        </w:tabs>
        <w:suppressAutoHyphens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226D9382" w14:textId="77777777" w:rsidR="00927A4B" w:rsidRPr="00327F16" w:rsidRDefault="00927A4B" w:rsidP="00927A4B">
      <w:pPr>
        <w:pStyle w:val="ad"/>
        <w:numPr>
          <w:ilvl w:val="0"/>
          <w:numId w:val="40"/>
        </w:numPr>
        <w:tabs>
          <w:tab w:val="left" w:pos="1701"/>
        </w:tabs>
        <w:suppressAutoHyphens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0C0B8FE" w14:textId="77777777" w:rsidR="00927A4B" w:rsidRPr="00327F16" w:rsidRDefault="00927A4B" w:rsidP="00927A4B">
      <w:pPr>
        <w:pStyle w:val="ad"/>
        <w:numPr>
          <w:ilvl w:val="0"/>
          <w:numId w:val="40"/>
        </w:numPr>
        <w:tabs>
          <w:tab w:val="left" w:pos="1701"/>
        </w:tabs>
        <w:suppressAutoHyphens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15DEC1D0" w14:textId="5C85CF26" w:rsidR="00927A4B" w:rsidRPr="00327F16" w:rsidRDefault="00927A4B" w:rsidP="00927A4B">
      <w:pPr>
        <w:pStyle w:val="ad"/>
        <w:numPr>
          <w:ilvl w:val="0"/>
          <w:numId w:val="40"/>
        </w:numPr>
        <w:tabs>
          <w:tab w:val="left" w:pos="1701"/>
        </w:tabs>
        <w:suppressAutoHyphens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2A2B0AD8" w14:textId="77777777" w:rsidR="00BD2DA7" w:rsidRPr="00327F16" w:rsidRDefault="00BD2DA7" w:rsidP="00BD2DA7">
      <w:pPr>
        <w:ind w:firstLine="851"/>
        <w:jc w:val="center"/>
        <w:rPr>
          <w:b/>
        </w:rPr>
      </w:pPr>
    </w:p>
    <w:p w14:paraId="0F1C7052" w14:textId="57CCE8D8" w:rsidR="00C065B6" w:rsidRPr="00327F16" w:rsidRDefault="002B125A" w:rsidP="00E621BD">
      <w:pPr>
        <w:suppressAutoHyphens/>
        <w:jc w:val="both"/>
        <w:rPr>
          <w:b/>
        </w:rPr>
      </w:pPr>
      <w:r w:rsidRPr="00327F16">
        <w:rPr>
          <w:b/>
        </w:rPr>
        <w:t>5.3</w:t>
      </w:r>
      <w:r w:rsidR="00AE1FFE" w:rsidRPr="00327F16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 w:rsidRPr="00327F16">
        <w:rPr>
          <w:b/>
        </w:rPr>
        <w:t>:</w:t>
      </w:r>
    </w:p>
    <w:p w14:paraId="03BBD729" w14:textId="30B7D0EE" w:rsidR="005C7894" w:rsidRPr="00327F1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Р</w:t>
      </w:r>
      <w:r w:rsidR="005C7894" w:rsidRPr="00327F16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</w:t>
      </w:r>
      <w:r w:rsidR="00C34315" w:rsidRPr="00327F16">
        <w:rPr>
          <w:rFonts w:ascii="Times New Roman" w:hAnsi="Times New Roman"/>
          <w:sz w:val="24"/>
          <w:szCs w:val="24"/>
        </w:rPr>
        <w:t>замене</w:t>
      </w:r>
      <w:r w:rsidR="005C7894" w:rsidRPr="00327F16">
        <w:rPr>
          <w:rFonts w:ascii="Times New Roman" w:hAnsi="Times New Roman"/>
          <w:sz w:val="24"/>
          <w:szCs w:val="24"/>
        </w:rPr>
        <w:t xml:space="preserve"> основных фондов электростанций (дипломированные производители работ с опытом работы не менее 3-х послед</w:t>
      </w:r>
      <w:r w:rsidR="001718FB">
        <w:rPr>
          <w:rFonts w:ascii="Times New Roman" w:hAnsi="Times New Roman"/>
          <w:sz w:val="24"/>
          <w:szCs w:val="24"/>
        </w:rPr>
        <w:t>них лет по указанному профилю).</w:t>
      </w:r>
    </w:p>
    <w:p w14:paraId="612BEAC4" w14:textId="1217FC91" w:rsidR="005C7894" w:rsidRPr="00327F1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</w:t>
      </w:r>
      <w:r w:rsidR="005C7894" w:rsidRPr="00327F1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 w:rsidRPr="00327F16">
        <w:rPr>
          <w:rFonts w:ascii="Times New Roman" w:hAnsi="Times New Roman"/>
          <w:sz w:val="24"/>
          <w:szCs w:val="24"/>
        </w:rPr>
        <w:t>ной безопасности энергообъектов.</w:t>
      </w:r>
    </w:p>
    <w:p w14:paraId="6CDA3E1D" w14:textId="7FEF05AA" w:rsidR="005C7894" w:rsidRPr="00327F1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</w:t>
      </w:r>
      <w:r w:rsidR="005C7894" w:rsidRPr="00327F16">
        <w:rPr>
          <w:rFonts w:ascii="Times New Roman" w:hAnsi="Times New Roman"/>
          <w:sz w:val="24"/>
          <w:szCs w:val="24"/>
        </w:rPr>
        <w:t>ри необходимости проведения сварочных работ в соответствии с требованиями</w:t>
      </w:r>
      <w:r w:rsidR="005C7894" w:rsidRPr="00327F16">
        <w:rPr>
          <w:rFonts w:ascii="Times New Roman" w:hAnsi="Times New Roman"/>
          <w:sz w:val="24"/>
          <w:szCs w:val="24"/>
        </w:rPr>
        <w:br/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</w:t>
      </w:r>
      <w:r w:rsidR="00305A92" w:rsidRPr="00327F16">
        <w:rPr>
          <w:rFonts w:ascii="Times New Roman" w:hAnsi="Times New Roman"/>
          <w:sz w:val="24"/>
          <w:szCs w:val="24"/>
        </w:rPr>
        <w:t>варки и аттестованных сварщиков.</w:t>
      </w:r>
    </w:p>
    <w:p w14:paraId="0B8DC15E" w14:textId="535DC707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И</w:t>
      </w:r>
      <w:r w:rsidR="005C7894" w:rsidRPr="00327F16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 w:rsidRPr="00327F16"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14:paraId="583FFD1A" w14:textId="7DF03CD1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О</w:t>
      </w:r>
      <w:r w:rsidR="005C7894" w:rsidRPr="00327F16">
        <w:rPr>
          <w:rFonts w:ascii="Times New Roman" w:hAnsi="Times New Roman"/>
          <w:sz w:val="24"/>
          <w:szCs w:val="24"/>
        </w:rPr>
        <w:t>беспечить в составе персонала наличие стропальщиков и лиц, ответственных за безопа</w:t>
      </w:r>
      <w:r w:rsidRPr="00327F16">
        <w:rPr>
          <w:rFonts w:ascii="Times New Roman" w:hAnsi="Times New Roman"/>
          <w:sz w:val="24"/>
          <w:szCs w:val="24"/>
        </w:rPr>
        <w:t>сное производство работ кранами.</w:t>
      </w:r>
    </w:p>
    <w:p w14:paraId="29DDB300" w14:textId="336004FC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З</w:t>
      </w:r>
      <w:r w:rsidR="005C7894" w:rsidRPr="00327F16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 w:rsidRPr="00327F16">
        <w:rPr>
          <w:rFonts w:ascii="Times New Roman" w:hAnsi="Times New Roman"/>
          <w:sz w:val="24"/>
          <w:szCs w:val="24"/>
        </w:rPr>
        <w:t xml:space="preserve"> </w:t>
      </w:r>
      <w:r w:rsidR="00C34315" w:rsidRPr="00327F16">
        <w:rPr>
          <w:rFonts w:ascii="Times New Roman" w:hAnsi="Times New Roman"/>
          <w:sz w:val="24"/>
          <w:szCs w:val="24"/>
        </w:rPr>
        <w:t>заменяемого</w:t>
      </w:r>
      <w:r w:rsidRPr="00327F16">
        <w:rPr>
          <w:rFonts w:ascii="Times New Roman" w:hAnsi="Times New Roman"/>
          <w:sz w:val="24"/>
          <w:szCs w:val="24"/>
        </w:rPr>
        <w:t xml:space="preserve"> оборудования.</w:t>
      </w:r>
    </w:p>
    <w:p w14:paraId="3928D7B3" w14:textId="562FCCA5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lastRenderedPageBreak/>
        <w:t>О</w:t>
      </w:r>
      <w:r w:rsidR="005C7894" w:rsidRPr="00327F16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 w:rsidRPr="00327F16"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6EE7B98D" w14:textId="166532EE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И</w:t>
      </w:r>
      <w:r w:rsidR="005C7894" w:rsidRPr="00327F16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Pr="00327F16"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4AC65A05" w14:textId="0D1F518F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И</w:t>
      </w:r>
      <w:r w:rsidR="005C7894" w:rsidRPr="00327F16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 w:rsidRPr="00327F16"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14:paraId="36785F23" w14:textId="715C2069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</w:t>
      </w:r>
      <w:r w:rsidR="005C7894" w:rsidRPr="00327F16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 w:rsidRPr="00327F16"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14:paraId="42E69C14" w14:textId="741FAF43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И</w:t>
      </w:r>
      <w:r w:rsidR="005C7894" w:rsidRPr="00327F16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 w:rsidRPr="00327F16"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14:paraId="23FE875B" w14:textId="103AAE84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С</w:t>
      </w:r>
      <w:r w:rsidR="005C7894" w:rsidRPr="00327F16">
        <w:rPr>
          <w:rFonts w:ascii="Times New Roman" w:hAnsi="Times New Roman"/>
          <w:sz w:val="24"/>
          <w:szCs w:val="24"/>
        </w:rPr>
        <w:t>амостоятельно выполнять устройств</w:t>
      </w:r>
      <w:r w:rsidRPr="00327F16">
        <w:rPr>
          <w:rFonts w:ascii="Times New Roman" w:hAnsi="Times New Roman"/>
          <w:sz w:val="24"/>
          <w:szCs w:val="24"/>
        </w:rPr>
        <w:t>о необходимых лесов и подмостей.</w:t>
      </w:r>
    </w:p>
    <w:p w14:paraId="769B6A99" w14:textId="2C1BEA78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С</w:t>
      </w:r>
      <w:r w:rsidR="005C7894" w:rsidRPr="00327F16">
        <w:rPr>
          <w:rFonts w:ascii="Times New Roman" w:hAnsi="Times New Roman"/>
          <w:sz w:val="24"/>
          <w:szCs w:val="24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</w:t>
      </w:r>
      <w:r w:rsidRPr="00327F16">
        <w:rPr>
          <w:rFonts w:ascii="Times New Roman" w:hAnsi="Times New Roman"/>
          <w:sz w:val="24"/>
          <w:szCs w:val="24"/>
        </w:rPr>
        <w:t>дъемников, экскаваторов и т.п.).</w:t>
      </w:r>
    </w:p>
    <w:p w14:paraId="435566CB" w14:textId="34074171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С</w:t>
      </w:r>
      <w:r w:rsidR="005C7894" w:rsidRPr="00327F16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 w:rsidRPr="00327F16">
        <w:rPr>
          <w:rFonts w:ascii="Times New Roman" w:hAnsi="Times New Roman"/>
          <w:sz w:val="24"/>
          <w:szCs w:val="24"/>
        </w:rPr>
        <w:t>работ</w:t>
      </w:r>
      <w:r w:rsidR="005C7894" w:rsidRPr="00327F16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 w:rsidRPr="00327F16"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14:paraId="3E555349" w14:textId="45586F04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О</w:t>
      </w:r>
      <w:r w:rsidR="005C7894" w:rsidRPr="00327F16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 w:rsidRPr="00327F16"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6A68F3AE" w14:textId="7BB3F9D0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О</w:t>
      </w:r>
      <w:r w:rsidR="005C7894" w:rsidRPr="00327F16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7594415" w14:textId="4B5CF7BF" w:rsidR="005C7894" w:rsidRPr="00327F16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</w:t>
      </w:r>
      <w:r w:rsidR="005C7894" w:rsidRPr="00327F16">
        <w:rPr>
          <w:rFonts w:ascii="Times New Roman" w:hAnsi="Times New Roman"/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14:paraId="1695CCB9" w14:textId="77777777" w:rsidR="00AE1FFE" w:rsidRDefault="00AE1FFE" w:rsidP="00AE1FFE">
      <w:pPr>
        <w:suppressAutoHyphens/>
        <w:jc w:val="both"/>
        <w:rPr>
          <w:b/>
          <w:i/>
        </w:rPr>
      </w:pPr>
    </w:p>
    <w:p w14:paraId="0F1EC7AF" w14:textId="77777777" w:rsidR="00FE1784" w:rsidRPr="00327F16" w:rsidRDefault="00FE1784" w:rsidP="00AE1FFE">
      <w:pPr>
        <w:suppressAutoHyphens/>
        <w:jc w:val="both"/>
        <w:rPr>
          <w:b/>
          <w:i/>
        </w:rPr>
      </w:pPr>
    </w:p>
    <w:p w14:paraId="0BDB88B0" w14:textId="0FFEA37C" w:rsidR="007D6308" w:rsidRPr="00327F16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327F16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00177340" w14:textId="2B2261B3" w:rsidR="007A4B9A" w:rsidRPr="00327F16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14:paraId="542514BB" w14:textId="77777777" w:rsidR="00254D47" w:rsidRPr="00327F16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14:paraId="707C9F04" w14:textId="2D993395" w:rsidR="007A4B9A" w:rsidRPr="00327F16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77ED5C34" w14:textId="77777777" w:rsidR="007D6308" w:rsidRPr="00327F16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6C10A014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Г</w:t>
      </w:r>
      <w:r w:rsidR="005C7894" w:rsidRPr="00327F16">
        <w:rPr>
          <w:rFonts w:ascii="Times New Roman" w:hAnsi="Times New Roman"/>
          <w:sz w:val="24"/>
          <w:szCs w:val="24"/>
        </w:rPr>
        <w:t>рафик работ (см.</w:t>
      </w:r>
      <w:r w:rsidRPr="00327F16"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14:paraId="104EB963" w14:textId="680B53CA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Проект производства работ (ППР).</w:t>
      </w:r>
    </w:p>
    <w:p w14:paraId="372AB36D" w14:textId="086AD43F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В</w:t>
      </w:r>
      <w:r w:rsidR="005C7894" w:rsidRPr="00327F16">
        <w:rPr>
          <w:rFonts w:ascii="Times New Roman" w:hAnsi="Times New Roman"/>
          <w:sz w:val="24"/>
          <w:szCs w:val="24"/>
        </w:rPr>
        <w:t>едомость выполненных работ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7C3239BB" w14:textId="01376F19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</w:t>
      </w:r>
      <w:r w:rsidR="005C7894" w:rsidRPr="00327F16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2DDDB2AC" w14:textId="75417A68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А</w:t>
      </w:r>
      <w:r w:rsidR="005C7894" w:rsidRPr="00327F16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2D1C2E27" w14:textId="0F8818F9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А</w:t>
      </w:r>
      <w:r w:rsidR="005C7894" w:rsidRPr="00327F16">
        <w:rPr>
          <w:rFonts w:ascii="Times New Roman" w:hAnsi="Times New Roman"/>
          <w:sz w:val="24"/>
          <w:szCs w:val="24"/>
        </w:rPr>
        <w:t>кты приемки скрытых работ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3F6BA827" w14:textId="762A1B67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А</w:t>
      </w:r>
      <w:r w:rsidR="005C7894" w:rsidRPr="00327F16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223E1F" w:rsidRPr="00327F16">
        <w:rPr>
          <w:rFonts w:ascii="Times New Roman" w:hAnsi="Times New Roman"/>
          <w:sz w:val="24"/>
          <w:szCs w:val="24"/>
        </w:rPr>
        <w:t>работ</w:t>
      </w:r>
      <w:r w:rsidR="005C7894" w:rsidRPr="00327F16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201EBAFC" w14:textId="486A45BD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А</w:t>
      </w:r>
      <w:r w:rsidR="005C7894" w:rsidRPr="00327F16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55F80EB7" w14:textId="5FDCCFBE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lastRenderedPageBreak/>
        <w:t>В</w:t>
      </w:r>
      <w:r w:rsidR="005C7894" w:rsidRPr="00327F16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 w:rsidRPr="00327F16">
        <w:rPr>
          <w:rFonts w:ascii="Times New Roman" w:hAnsi="Times New Roman"/>
          <w:sz w:val="24"/>
          <w:szCs w:val="24"/>
        </w:rPr>
        <w:t>.</w:t>
      </w:r>
    </w:p>
    <w:p w14:paraId="28597306" w14:textId="4F757DBF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А</w:t>
      </w:r>
      <w:r w:rsidR="005C7894" w:rsidRPr="00327F16">
        <w:rPr>
          <w:rFonts w:ascii="Times New Roman" w:hAnsi="Times New Roman"/>
          <w:sz w:val="24"/>
          <w:szCs w:val="24"/>
        </w:rPr>
        <w:t>кты о приемке выполненных работ</w:t>
      </w:r>
      <w:r w:rsidRPr="00327F16">
        <w:rPr>
          <w:rFonts w:ascii="Times New Roman" w:hAnsi="Times New Roman"/>
          <w:sz w:val="24"/>
          <w:szCs w:val="24"/>
        </w:rPr>
        <w:t xml:space="preserve"> (форма КС-2).</w:t>
      </w:r>
    </w:p>
    <w:p w14:paraId="0A9E8047" w14:textId="33D28AAD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С</w:t>
      </w:r>
      <w:r w:rsidR="005C7894" w:rsidRPr="00327F16">
        <w:rPr>
          <w:rFonts w:ascii="Times New Roman" w:hAnsi="Times New Roman"/>
          <w:sz w:val="24"/>
          <w:szCs w:val="24"/>
        </w:rPr>
        <w:t>правку о стоимости выполнен</w:t>
      </w:r>
      <w:r w:rsidRPr="00327F16">
        <w:rPr>
          <w:rFonts w:ascii="Times New Roman" w:hAnsi="Times New Roman"/>
          <w:sz w:val="24"/>
          <w:szCs w:val="24"/>
        </w:rPr>
        <w:t>ных работ и затрат (форма КС-3).</w:t>
      </w:r>
    </w:p>
    <w:p w14:paraId="7DABE820" w14:textId="22142A94" w:rsidR="005C7894" w:rsidRPr="00327F16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И</w:t>
      </w:r>
      <w:r w:rsidR="005C7894" w:rsidRPr="00327F16">
        <w:rPr>
          <w:rFonts w:ascii="Times New Roman" w:hAnsi="Times New Roman"/>
          <w:sz w:val="24"/>
          <w:szCs w:val="24"/>
        </w:rPr>
        <w:t>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14:paraId="410C9486" w14:textId="77777777" w:rsidR="007D6308" w:rsidRDefault="007D6308" w:rsidP="00AE1FFE">
      <w:pPr>
        <w:suppressAutoHyphens/>
        <w:jc w:val="both"/>
        <w:rPr>
          <w:b/>
          <w:i/>
        </w:rPr>
      </w:pPr>
    </w:p>
    <w:p w14:paraId="2ADF50DA" w14:textId="77777777" w:rsidR="00FE1784" w:rsidRPr="00327F16" w:rsidRDefault="00FE1784" w:rsidP="00AE1FFE">
      <w:pPr>
        <w:suppressAutoHyphens/>
        <w:jc w:val="both"/>
        <w:rPr>
          <w:b/>
          <w:i/>
        </w:rPr>
      </w:pPr>
    </w:p>
    <w:p w14:paraId="23BEBC7E" w14:textId="4E65C174" w:rsidR="00254D47" w:rsidRPr="00327F16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327F16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327F16">
        <w:rPr>
          <w:rFonts w:ascii="Times New Roman" w:hAnsi="Times New Roman"/>
          <w:b/>
          <w:sz w:val="24"/>
          <w:szCs w:val="24"/>
        </w:rPr>
        <w:t>П</w:t>
      </w:r>
      <w:r w:rsidRPr="00327F16">
        <w:rPr>
          <w:rFonts w:ascii="Times New Roman" w:hAnsi="Times New Roman"/>
          <w:b/>
          <w:sz w:val="24"/>
          <w:szCs w:val="24"/>
        </w:rPr>
        <w:t>одрядчик</w:t>
      </w:r>
      <w:r w:rsidR="007D6308" w:rsidRPr="00327F16">
        <w:rPr>
          <w:rFonts w:ascii="Times New Roman" w:hAnsi="Times New Roman"/>
          <w:b/>
          <w:sz w:val="24"/>
          <w:szCs w:val="24"/>
        </w:rPr>
        <w:t>у</w:t>
      </w:r>
      <w:r w:rsidRPr="00327F16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21FF84F2" w14:textId="12176EB8" w:rsidR="00C930C4" w:rsidRPr="00327F16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629C0A09" w14:textId="77777777" w:rsidR="00C930C4" w:rsidRPr="00327F16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327F16">
        <w:rPr>
          <w:rFonts w:ascii="Times New Roman" w:hAnsi="Times New Roman"/>
          <w:sz w:val="24"/>
          <w:szCs w:val="24"/>
        </w:rPr>
        <w:t>П</w:t>
      </w:r>
      <w:r w:rsidRPr="00327F16">
        <w:rPr>
          <w:rFonts w:ascii="Times New Roman" w:hAnsi="Times New Roman"/>
          <w:sz w:val="24"/>
          <w:szCs w:val="24"/>
        </w:rPr>
        <w:t>одрядчик.</w:t>
      </w:r>
    </w:p>
    <w:p w14:paraId="1739D81C" w14:textId="77777777" w:rsidR="00C930C4" w:rsidRPr="00327F16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1245FAC" w14:textId="77777777" w:rsidR="00C930C4" w:rsidRPr="00327F16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327F16">
        <w:rPr>
          <w:rFonts w:ascii="Times New Roman" w:hAnsi="Times New Roman"/>
          <w:sz w:val="24"/>
          <w:szCs w:val="24"/>
        </w:rPr>
        <w:t>З</w:t>
      </w:r>
      <w:r w:rsidRPr="00327F16">
        <w:rPr>
          <w:rFonts w:ascii="Times New Roman" w:hAnsi="Times New Roman"/>
          <w:sz w:val="24"/>
          <w:szCs w:val="24"/>
        </w:rPr>
        <w:t>аказчика.</w:t>
      </w:r>
    </w:p>
    <w:p w14:paraId="0B77177D" w14:textId="77777777" w:rsidR="00C930C4" w:rsidRPr="00327F16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77777777" w:rsidR="00C930C4" w:rsidRPr="00327F16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327F16">
        <w:rPr>
          <w:rFonts w:ascii="Times New Roman" w:hAnsi="Times New Roman"/>
          <w:sz w:val="24"/>
          <w:szCs w:val="24"/>
        </w:rPr>
        <w:t>П</w:t>
      </w:r>
      <w:r w:rsidRPr="00327F16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35EB3551" w14:textId="77777777" w:rsidR="009603AB" w:rsidRDefault="009603AB" w:rsidP="00155BE4">
      <w:pPr>
        <w:suppressAutoHyphens/>
        <w:ind w:firstLine="708"/>
        <w:jc w:val="both"/>
      </w:pPr>
    </w:p>
    <w:p w14:paraId="2F808414" w14:textId="77777777" w:rsidR="0065389A" w:rsidRPr="00327F16" w:rsidRDefault="0065389A" w:rsidP="00155BE4">
      <w:pPr>
        <w:suppressAutoHyphens/>
        <w:ind w:firstLine="708"/>
        <w:jc w:val="both"/>
      </w:pPr>
    </w:p>
    <w:p w14:paraId="1B694443" w14:textId="77777777" w:rsidR="00DA58B1" w:rsidRPr="00327F16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 w:rsidRPr="00327F16">
        <w:rPr>
          <w:b/>
        </w:rPr>
        <w:t>6</w:t>
      </w:r>
      <w:r w:rsidR="009603AB" w:rsidRPr="00327F16">
        <w:rPr>
          <w:b/>
        </w:rPr>
        <w:t xml:space="preserve">. </w:t>
      </w:r>
      <w:r w:rsidR="00AE1FFE" w:rsidRPr="00327F16">
        <w:rPr>
          <w:b/>
        </w:rPr>
        <w:t>Оборудование и материалы:</w:t>
      </w:r>
    </w:p>
    <w:p w14:paraId="306C7E08" w14:textId="469529F2" w:rsidR="00155BE4" w:rsidRPr="00327F16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 w:rsidRPr="00327F16">
        <w:t>В соответствии с проектным решением</w:t>
      </w:r>
      <w:r w:rsidR="005E4848" w:rsidRPr="00327F16">
        <w:t>.</w:t>
      </w:r>
    </w:p>
    <w:p w14:paraId="4D2BBB84" w14:textId="77777777" w:rsidR="003F1162" w:rsidRDefault="003F1162" w:rsidP="00155BE4">
      <w:pPr>
        <w:suppressAutoHyphens/>
        <w:jc w:val="both"/>
        <w:rPr>
          <w:b/>
        </w:rPr>
      </w:pPr>
    </w:p>
    <w:p w14:paraId="7057C084" w14:textId="77777777" w:rsidR="0065389A" w:rsidRPr="00327F16" w:rsidRDefault="0065389A" w:rsidP="00155BE4">
      <w:pPr>
        <w:suppressAutoHyphens/>
        <w:jc w:val="both"/>
        <w:rPr>
          <w:b/>
        </w:rPr>
      </w:pPr>
    </w:p>
    <w:p w14:paraId="3610CDBC" w14:textId="77777777" w:rsidR="003F1162" w:rsidRPr="00327F16" w:rsidRDefault="003F1162" w:rsidP="00155BE4">
      <w:pPr>
        <w:suppressAutoHyphens/>
        <w:jc w:val="both"/>
        <w:rPr>
          <w:b/>
        </w:rPr>
      </w:pPr>
      <w:r w:rsidRPr="00327F16">
        <w:rPr>
          <w:b/>
        </w:rPr>
        <w:t>7. Для выполнения работ Подрядчиком Заказчик обеспечивает:</w:t>
      </w:r>
    </w:p>
    <w:p w14:paraId="3DB17279" w14:textId="7FBDB3DD" w:rsidR="005C7894" w:rsidRPr="00327F16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Э</w:t>
      </w:r>
      <w:r w:rsidR="005C7894" w:rsidRPr="00327F16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 w:rsidRPr="00327F16"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23CDCBB1" w:rsidR="005C7894" w:rsidRPr="00327F16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П</w:t>
      </w:r>
      <w:r w:rsidR="005C7894" w:rsidRPr="00327F16">
        <w:rPr>
          <w:rFonts w:ascii="Times New Roman" w:hAnsi="Times New Roman"/>
          <w:sz w:val="24"/>
          <w:szCs w:val="24"/>
        </w:rPr>
        <w:t>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работ, если их конструкции требуют для эт</w:t>
      </w:r>
      <w:r w:rsidRPr="00327F16"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327F16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Д</w:t>
      </w:r>
      <w:r w:rsidR="005C7894" w:rsidRPr="00327F16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 w:rsidRPr="00327F16"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76701D03" w14:textId="16EF6224" w:rsidR="005C7894" w:rsidRPr="00327F16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16">
        <w:rPr>
          <w:rFonts w:ascii="Times New Roman" w:hAnsi="Times New Roman"/>
          <w:sz w:val="24"/>
          <w:szCs w:val="24"/>
        </w:rPr>
        <w:t>О</w:t>
      </w:r>
      <w:r w:rsidR="005C7894" w:rsidRPr="00327F16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14:paraId="461601E9" w14:textId="77777777" w:rsidR="00452DDD" w:rsidRPr="00327F16" w:rsidRDefault="00452DDD" w:rsidP="00AE1FFE">
      <w:pPr>
        <w:suppressAutoHyphens/>
        <w:jc w:val="both"/>
        <w:rPr>
          <w:b/>
          <w:i/>
        </w:rPr>
      </w:pPr>
    </w:p>
    <w:p w14:paraId="389F0171" w14:textId="77777777" w:rsidR="00350C8D" w:rsidRPr="00327F16" w:rsidRDefault="00350C8D" w:rsidP="00AE1FFE">
      <w:pPr>
        <w:suppressAutoHyphens/>
        <w:jc w:val="both"/>
        <w:rPr>
          <w:b/>
          <w:i/>
        </w:rPr>
      </w:pPr>
    </w:p>
    <w:p w14:paraId="5554315E" w14:textId="77777777" w:rsidR="003F1162" w:rsidRPr="00327F16" w:rsidRDefault="003F1162" w:rsidP="003F1162">
      <w:pPr>
        <w:pStyle w:val="21"/>
        <w:jc w:val="both"/>
        <w:rPr>
          <w:bCs/>
          <w:iCs/>
        </w:rPr>
      </w:pPr>
      <w:r w:rsidRPr="00327F16">
        <w:rPr>
          <w:bCs/>
          <w:iCs/>
        </w:rPr>
        <w:t>Особенности производства работ на объекте Заказчика:</w:t>
      </w:r>
    </w:p>
    <w:p w14:paraId="19F6C84E" w14:textId="6FDB4849" w:rsidR="003F1162" w:rsidRPr="00327F1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327F16">
        <w:rPr>
          <w:b w:val="0"/>
        </w:rPr>
        <w:t xml:space="preserve">Удаленность от имеющейся транспортной инфраструктуры: ближайшая ж/д станция пгт. Никель </w:t>
      </w:r>
      <w:r w:rsidR="00C34315" w:rsidRPr="00327F16">
        <w:rPr>
          <w:b w:val="0"/>
        </w:rPr>
        <w:t>10</w:t>
      </w:r>
      <w:r w:rsidR="006960FB" w:rsidRPr="00327F16">
        <w:rPr>
          <w:b w:val="0"/>
        </w:rPr>
        <w:t>5</w:t>
      </w:r>
      <w:r w:rsidRPr="00327F16">
        <w:rPr>
          <w:b w:val="0"/>
        </w:rPr>
        <w:t xml:space="preserve"> км. расстояние до г. Мурманск </w:t>
      </w:r>
      <w:r w:rsidR="00254D47" w:rsidRPr="00327F16">
        <w:rPr>
          <w:b w:val="0"/>
        </w:rPr>
        <w:t>2</w:t>
      </w:r>
      <w:r w:rsidR="00C34315" w:rsidRPr="00327F16">
        <w:rPr>
          <w:b w:val="0"/>
        </w:rPr>
        <w:t>8</w:t>
      </w:r>
      <w:r w:rsidR="006960FB" w:rsidRPr="00327F16">
        <w:rPr>
          <w:b w:val="0"/>
        </w:rPr>
        <w:t>5</w:t>
      </w:r>
      <w:r w:rsidRPr="00327F16">
        <w:rPr>
          <w:b w:val="0"/>
        </w:rPr>
        <w:t xml:space="preserve"> км.</w:t>
      </w:r>
    </w:p>
    <w:p w14:paraId="2B6F140E" w14:textId="77777777" w:rsidR="003F1162" w:rsidRPr="00327F1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327F16">
        <w:rPr>
          <w:b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14:paraId="5F612E02" w14:textId="77777777" w:rsidR="003F1162" w:rsidRPr="00327F1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327F16">
        <w:rPr>
          <w:b w:val="0"/>
        </w:rPr>
        <w:lastRenderedPageBreak/>
        <w:t>Подрядчик обязан своими силами обеспечивать заправку ГСМ собственной техники и автотранспорта.</w:t>
      </w:r>
    </w:p>
    <w:p w14:paraId="2E2EE329" w14:textId="77777777" w:rsidR="003F1162" w:rsidRPr="00327F1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327F16">
        <w:rPr>
          <w:b w:val="0"/>
        </w:rPr>
        <w:t>Оплата проживания на объектах КПГЭС:</w:t>
      </w:r>
    </w:p>
    <w:p w14:paraId="57CD6CF7" w14:textId="2E6DD744" w:rsidR="003F1162" w:rsidRPr="00327F16" w:rsidRDefault="003F1162" w:rsidP="00AB7E45">
      <w:pPr>
        <w:pStyle w:val="21"/>
        <w:numPr>
          <w:ilvl w:val="0"/>
          <w:numId w:val="6"/>
        </w:numPr>
        <w:suppressAutoHyphens/>
        <w:ind w:left="1134" w:hanging="425"/>
        <w:jc w:val="both"/>
        <w:rPr>
          <w:b w:val="0"/>
        </w:rPr>
      </w:pPr>
      <w:r w:rsidRPr="00327F16">
        <w:rPr>
          <w:b w:val="0"/>
        </w:rPr>
        <w:t>За нали</w:t>
      </w:r>
      <w:r w:rsidR="00741922" w:rsidRPr="00327F16">
        <w:rPr>
          <w:b w:val="0"/>
        </w:rPr>
        <w:t>чный расчёт при 100% предоплате.</w:t>
      </w:r>
    </w:p>
    <w:p w14:paraId="7EDA2E19" w14:textId="77777777" w:rsidR="003F1162" w:rsidRPr="00327F16" w:rsidRDefault="003F1162" w:rsidP="00AB7E45">
      <w:pPr>
        <w:pStyle w:val="21"/>
        <w:numPr>
          <w:ilvl w:val="0"/>
          <w:numId w:val="6"/>
        </w:numPr>
        <w:suppressAutoHyphens/>
        <w:ind w:left="1134" w:hanging="425"/>
        <w:jc w:val="both"/>
        <w:rPr>
          <w:b w:val="0"/>
        </w:rPr>
      </w:pPr>
      <w:r w:rsidRPr="00327F16">
        <w:rPr>
          <w:b w:val="0"/>
        </w:rPr>
        <w:t>За безналичный расчёт при наличии гарантийного письма Подрядчика, в котором указывается:</w:t>
      </w:r>
    </w:p>
    <w:p w14:paraId="13276447" w14:textId="77777777" w:rsidR="003F1162" w:rsidRPr="00327F16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327F16">
        <w:rPr>
          <w:b w:val="0"/>
        </w:rPr>
        <w:t>реквизиты контрагента, в т.ч. почтовый адрес;</w:t>
      </w:r>
    </w:p>
    <w:p w14:paraId="693EC08C" w14:textId="77777777" w:rsidR="003F1162" w:rsidRPr="00327F16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327F16">
        <w:rPr>
          <w:b w:val="0"/>
        </w:rPr>
        <w:t>гарантия об оплате за проживание;</w:t>
      </w:r>
    </w:p>
    <w:p w14:paraId="276DA303" w14:textId="77777777" w:rsidR="003F1162" w:rsidRPr="00327F16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327F16">
        <w:rPr>
          <w:b w:val="0"/>
        </w:rPr>
        <w:t>№ или предмет договора, по которому выполняются работы на объектах ОАО «ТГК-1».</w:t>
      </w:r>
    </w:p>
    <w:p w14:paraId="68BC7588" w14:textId="77777777" w:rsidR="00992DF4" w:rsidRPr="00327F16" w:rsidRDefault="00992DF4" w:rsidP="00113E27">
      <w:pPr>
        <w:jc w:val="both"/>
      </w:pPr>
    </w:p>
    <w:p w14:paraId="20F5D1D4" w14:textId="77777777" w:rsidR="004073BA" w:rsidRPr="00327F16" w:rsidRDefault="004073BA" w:rsidP="004073BA">
      <w:pPr>
        <w:suppressAutoHyphens/>
        <w:ind w:firstLine="709"/>
        <w:jc w:val="both"/>
        <w:rPr>
          <w:b/>
        </w:rPr>
      </w:pPr>
      <w:r w:rsidRPr="00327F16">
        <w:rPr>
          <w:b/>
        </w:rPr>
        <w:t>Приложения:</w:t>
      </w:r>
    </w:p>
    <w:p w14:paraId="2A3E4585" w14:textId="728FAA0B" w:rsidR="006F4A84" w:rsidRPr="00327F16" w:rsidRDefault="006F4A84" w:rsidP="006F4A84">
      <w:pPr>
        <w:numPr>
          <w:ilvl w:val="0"/>
          <w:numId w:val="28"/>
        </w:numPr>
        <w:tabs>
          <w:tab w:val="left" w:pos="284"/>
        </w:tabs>
        <w:suppressAutoHyphens/>
        <w:spacing w:before="120"/>
        <w:ind w:left="0" w:firstLine="0"/>
        <w:jc w:val="both"/>
        <w:rPr>
          <w:bCs/>
          <w:iCs/>
        </w:rPr>
      </w:pPr>
      <w:r w:rsidRPr="00327F16">
        <w:rPr>
          <w:bCs/>
          <w:iCs/>
        </w:rPr>
        <w:t>Приложение №</w:t>
      </w:r>
      <w:r w:rsidR="00721000" w:rsidRPr="00721000">
        <w:rPr>
          <w:bCs/>
          <w:iCs/>
        </w:rPr>
        <w:t>1</w:t>
      </w:r>
      <w:r w:rsidRPr="00327F16">
        <w:rPr>
          <w:bCs/>
          <w:iCs/>
        </w:rPr>
        <w:t>. Чертеж № М 0052 «Поперечный разрез по зданию ГЭС» - 1 лист в 1 экз.</w:t>
      </w:r>
    </w:p>
    <w:p w14:paraId="31FDC646" w14:textId="712BEE61" w:rsidR="006F4A84" w:rsidRPr="00327F16" w:rsidRDefault="006F4A84" w:rsidP="006F4A84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bCs/>
          <w:iCs/>
        </w:rPr>
      </w:pPr>
      <w:r w:rsidRPr="00327F16">
        <w:rPr>
          <w:bCs/>
          <w:iCs/>
        </w:rPr>
        <w:t>Приложение №</w:t>
      </w:r>
      <w:r w:rsidR="00721000" w:rsidRPr="007961C6">
        <w:rPr>
          <w:bCs/>
          <w:iCs/>
        </w:rPr>
        <w:t>2</w:t>
      </w:r>
      <w:r w:rsidRPr="00327F16">
        <w:rPr>
          <w:bCs/>
          <w:iCs/>
        </w:rPr>
        <w:t xml:space="preserve">. Чертеж № Э 0079 «Схема трубопроводов потерны» - 1 лист в 1 экз. </w:t>
      </w:r>
    </w:p>
    <w:p w14:paraId="6FAC45CA" w14:textId="6768FB35" w:rsidR="006F4A84" w:rsidRPr="00327F16" w:rsidRDefault="006F4A84" w:rsidP="006F4A84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bCs/>
          <w:iCs/>
        </w:rPr>
      </w:pPr>
      <w:r w:rsidRPr="00327F16">
        <w:rPr>
          <w:bCs/>
          <w:iCs/>
        </w:rPr>
        <w:t>Приложение №</w:t>
      </w:r>
      <w:r w:rsidR="00721000" w:rsidRPr="007961C6">
        <w:rPr>
          <w:bCs/>
          <w:iCs/>
        </w:rPr>
        <w:t>3</w:t>
      </w:r>
      <w:r w:rsidRPr="00327F16">
        <w:rPr>
          <w:bCs/>
          <w:iCs/>
        </w:rPr>
        <w:t>. Чертеж № М 425 «Система опоражнивающих труб отсасывающей трубы» - 1 лист в 1 экз.</w:t>
      </w:r>
    </w:p>
    <w:p w14:paraId="56C62F3F" w14:textId="0EB83BD3" w:rsidR="006F4A84" w:rsidRPr="00327F16" w:rsidRDefault="00721000" w:rsidP="006F4A84">
      <w:pPr>
        <w:numPr>
          <w:ilvl w:val="0"/>
          <w:numId w:val="28"/>
        </w:numPr>
        <w:tabs>
          <w:tab w:val="left" w:pos="284"/>
        </w:tabs>
        <w:suppressAutoHyphens/>
        <w:ind w:left="0" w:firstLine="0"/>
        <w:jc w:val="both"/>
        <w:rPr>
          <w:bCs/>
          <w:iCs/>
        </w:rPr>
      </w:pPr>
      <w:r>
        <w:rPr>
          <w:bCs/>
          <w:iCs/>
        </w:rPr>
        <w:t>Приложение №4</w:t>
      </w:r>
      <w:r w:rsidR="006F4A84" w:rsidRPr="00327F16">
        <w:rPr>
          <w:bCs/>
          <w:iCs/>
        </w:rPr>
        <w:t>. Чертеж № М 429 «Система опоражнивающих труб отсасывающей трубы. Разрез» - 1 лист в 1 экз.</w:t>
      </w:r>
    </w:p>
    <w:p w14:paraId="0A7D0E88" w14:textId="77777777" w:rsidR="00992DF4" w:rsidRPr="00327F16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10" w:name="_GoBack"/>
      <w:bookmarkEnd w:id="10"/>
    </w:p>
    <w:sectPr w:rsidR="00992DF4" w:rsidRPr="00327F16" w:rsidSect="00BF0160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80E3D" w14:textId="77777777" w:rsidR="00293CCD" w:rsidRDefault="00293CCD">
      <w:r>
        <w:separator/>
      </w:r>
    </w:p>
  </w:endnote>
  <w:endnote w:type="continuationSeparator" w:id="0">
    <w:p w14:paraId="15467230" w14:textId="77777777" w:rsidR="00293CCD" w:rsidRDefault="0029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4619B1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6E9AF" w14:textId="77777777" w:rsidR="00293CCD" w:rsidRDefault="00293CCD">
      <w:r>
        <w:separator/>
      </w:r>
    </w:p>
  </w:footnote>
  <w:footnote w:type="continuationSeparator" w:id="0">
    <w:p w14:paraId="32B48819" w14:textId="77777777" w:rsidR="00293CCD" w:rsidRDefault="00293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5E3C41"/>
    <w:multiLevelType w:val="hybridMultilevel"/>
    <w:tmpl w:val="AA22549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CAA1940"/>
    <w:multiLevelType w:val="hybridMultilevel"/>
    <w:tmpl w:val="E2183F84"/>
    <w:lvl w:ilvl="0" w:tplc="7532942E">
      <w:start w:val="1"/>
      <w:numFmt w:val="decimal"/>
      <w:lvlText w:val="5.2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3097E"/>
    <w:multiLevelType w:val="hybridMultilevel"/>
    <w:tmpl w:val="AD5AEDC4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48228F"/>
    <w:multiLevelType w:val="hybridMultilevel"/>
    <w:tmpl w:val="F70AF0F0"/>
    <w:lvl w:ilvl="0" w:tplc="D10C71D8">
      <w:start w:val="1"/>
      <w:numFmt w:val="decimal"/>
      <w:lvlText w:val="5.3.1.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E190F04"/>
    <w:multiLevelType w:val="hybridMultilevel"/>
    <w:tmpl w:val="7E6A23B2"/>
    <w:lvl w:ilvl="0" w:tplc="5F524D58">
      <w:start w:val="1"/>
      <w:numFmt w:val="decimal"/>
      <w:lvlText w:val="6.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E338F3"/>
    <w:multiLevelType w:val="singleLevel"/>
    <w:tmpl w:val="F6ACD444"/>
    <w:lvl w:ilvl="0">
      <w:start w:val="1"/>
      <w:numFmt w:val="decimal"/>
      <w:lvlText w:val="%1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0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3"/>
  </w:num>
  <w:num w:numId="3">
    <w:abstractNumId w:val="5"/>
  </w:num>
  <w:num w:numId="4">
    <w:abstractNumId w:val="23"/>
  </w:num>
  <w:num w:numId="5">
    <w:abstractNumId w:val="32"/>
  </w:num>
  <w:num w:numId="6">
    <w:abstractNumId w:val="38"/>
  </w:num>
  <w:num w:numId="7">
    <w:abstractNumId w:val="0"/>
  </w:num>
  <w:num w:numId="8">
    <w:abstractNumId w:val="6"/>
  </w:num>
  <w:num w:numId="9">
    <w:abstractNumId w:val="17"/>
  </w:num>
  <w:num w:numId="10">
    <w:abstractNumId w:val="20"/>
  </w:num>
  <w:num w:numId="11">
    <w:abstractNumId w:val="30"/>
  </w:num>
  <w:num w:numId="12">
    <w:abstractNumId w:val="37"/>
  </w:num>
  <w:num w:numId="13">
    <w:abstractNumId w:val="8"/>
  </w:num>
  <w:num w:numId="14">
    <w:abstractNumId w:val="24"/>
  </w:num>
  <w:num w:numId="15">
    <w:abstractNumId w:val="26"/>
  </w:num>
  <w:num w:numId="16">
    <w:abstractNumId w:val="25"/>
  </w:num>
  <w:num w:numId="17">
    <w:abstractNumId w:val="21"/>
  </w:num>
  <w:num w:numId="18">
    <w:abstractNumId w:val="31"/>
  </w:num>
  <w:num w:numId="19">
    <w:abstractNumId w:val="40"/>
  </w:num>
  <w:num w:numId="20">
    <w:abstractNumId w:val="34"/>
  </w:num>
  <w:num w:numId="21">
    <w:abstractNumId w:val="39"/>
  </w:num>
  <w:num w:numId="22">
    <w:abstractNumId w:val="14"/>
  </w:num>
  <w:num w:numId="23">
    <w:abstractNumId w:val="9"/>
  </w:num>
  <w:num w:numId="24">
    <w:abstractNumId w:val="27"/>
  </w:num>
  <w:num w:numId="25">
    <w:abstractNumId w:val="29"/>
  </w:num>
  <w:num w:numId="26">
    <w:abstractNumId w:val="2"/>
  </w:num>
  <w:num w:numId="27">
    <w:abstractNumId w:val="35"/>
  </w:num>
  <w:num w:numId="28">
    <w:abstractNumId w:val="7"/>
  </w:num>
  <w:num w:numId="29">
    <w:abstractNumId w:val="18"/>
  </w:num>
  <w:num w:numId="30">
    <w:abstractNumId w:val="36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1"/>
  </w:num>
  <w:num w:numId="34">
    <w:abstractNumId w:val="19"/>
  </w:num>
  <w:num w:numId="35">
    <w:abstractNumId w:val="1"/>
  </w:num>
  <w:num w:numId="36">
    <w:abstractNumId w:val="4"/>
  </w:num>
  <w:num w:numId="37">
    <w:abstractNumId w:val="15"/>
  </w:num>
  <w:num w:numId="38">
    <w:abstractNumId w:val="10"/>
  </w:num>
  <w:num w:numId="39">
    <w:abstractNumId w:val="3"/>
  </w:num>
  <w:num w:numId="40">
    <w:abstractNumId w:val="13"/>
  </w:num>
  <w:num w:numId="41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07EE"/>
    <w:rsid w:val="0001234D"/>
    <w:rsid w:val="0001250F"/>
    <w:rsid w:val="00014182"/>
    <w:rsid w:val="00015B9B"/>
    <w:rsid w:val="00024F5D"/>
    <w:rsid w:val="000267AB"/>
    <w:rsid w:val="0003685C"/>
    <w:rsid w:val="000371E9"/>
    <w:rsid w:val="00037FF3"/>
    <w:rsid w:val="00041CF1"/>
    <w:rsid w:val="00051422"/>
    <w:rsid w:val="00051611"/>
    <w:rsid w:val="0005451C"/>
    <w:rsid w:val="00054780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86C"/>
    <w:rsid w:val="000C7A68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5BE4"/>
    <w:rsid w:val="00161ABB"/>
    <w:rsid w:val="00163887"/>
    <w:rsid w:val="00165155"/>
    <w:rsid w:val="001718FB"/>
    <w:rsid w:val="00175AD1"/>
    <w:rsid w:val="00176DBE"/>
    <w:rsid w:val="00177859"/>
    <w:rsid w:val="0018226D"/>
    <w:rsid w:val="001865C7"/>
    <w:rsid w:val="001872B5"/>
    <w:rsid w:val="0019721B"/>
    <w:rsid w:val="001A2306"/>
    <w:rsid w:val="001A4D09"/>
    <w:rsid w:val="001A62FA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23E1F"/>
    <w:rsid w:val="00234A7D"/>
    <w:rsid w:val="00235776"/>
    <w:rsid w:val="00237872"/>
    <w:rsid w:val="00240453"/>
    <w:rsid w:val="00241998"/>
    <w:rsid w:val="00243A3D"/>
    <w:rsid w:val="00245161"/>
    <w:rsid w:val="00252D59"/>
    <w:rsid w:val="00254D47"/>
    <w:rsid w:val="0025539E"/>
    <w:rsid w:val="002650CA"/>
    <w:rsid w:val="00270378"/>
    <w:rsid w:val="00270AEB"/>
    <w:rsid w:val="00275654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3856"/>
    <w:rsid w:val="002B6DE3"/>
    <w:rsid w:val="002C2265"/>
    <w:rsid w:val="002D0F3E"/>
    <w:rsid w:val="002E4E6E"/>
    <w:rsid w:val="002F33D8"/>
    <w:rsid w:val="00301F84"/>
    <w:rsid w:val="00305A92"/>
    <w:rsid w:val="00306F89"/>
    <w:rsid w:val="00310165"/>
    <w:rsid w:val="00310D40"/>
    <w:rsid w:val="00316EF5"/>
    <w:rsid w:val="00320BC1"/>
    <w:rsid w:val="00327526"/>
    <w:rsid w:val="00327F16"/>
    <w:rsid w:val="00334B82"/>
    <w:rsid w:val="00337DD8"/>
    <w:rsid w:val="003431FB"/>
    <w:rsid w:val="00344CF1"/>
    <w:rsid w:val="00344D67"/>
    <w:rsid w:val="00345B79"/>
    <w:rsid w:val="00345BAE"/>
    <w:rsid w:val="0034666C"/>
    <w:rsid w:val="00350C8D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C4B4B"/>
    <w:rsid w:val="003C4F78"/>
    <w:rsid w:val="003C5613"/>
    <w:rsid w:val="003C6C9C"/>
    <w:rsid w:val="003C73EC"/>
    <w:rsid w:val="003D309A"/>
    <w:rsid w:val="003E410C"/>
    <w:rsid w:val="003F1162"/>
    <w:rsid w:val="003F31B6"/>
    <w:rsid w:val="003F3230"/>
    <w:rsid w:val="00405897"/>
    <w:rsid w:val="004073BA"/>
    <w:rsid w:val="0041104D"/>
    <w:rsid w:val="00412301"/>
    <w:rsid w:val="00412D92"/>
    <w:rsid w:val="00415A38"/>
    <w:rsid w:val="00417419"/>
    <w:rsid w:val="004254A6"/>
    <w:rsid w:val="004263DE"/>
    <w:rsid w:val="00426591"/>
    <w:rsid w:val="0043191E"/>
    <w:rsid w:val="00433BBE"/>
    <w:rsid w:val="00434A78"/>
    <w:rsid w:val="00436BDB"/>
    <w:rsid w:val="00437E21"/>
    <w:rsid w:val="004407AF"/>
    <w:rsid w:val="00440BF8"/>
    <w:rsid w:val="004410F2"/>
    <w:rsid w:val="00443C4C"/>
    <w:rsid w:val="00452DDD"/>
    <w:rsid w:val="00452FBE"/>
    <w:rsid w:val="00453E5D"/>
    <w:rsid w:val="004619B1"/>
    <w:rsid w:val="00461BED"/>
    <w:rsid w:val="004639C5"/>
    <w:rsid w:val="004723E3"/>
    <w:rsid w:val="00473820"/>
    <w:rsid w:val="004746A9"/>
    <w:rsid w:val="00477D1B"/>
    <w:rsid w:val="004825A5"/>
    <w:rsid w:val="00495A91"/>
    <w:rsid w:val="0049633F"/>
    <w:rsid w:val="004A0EB4"/>
    <w:rsid w:val="004A1B55"/>
    <w:rsid w:val="004B4233"/>
    <w:rsid w:val="004C1B31"/>
    <w:rsid w:val="004D0D12"/>
    <w:rsid w:val="004D3403"/>
    <w:rsid w:val="004D5BED"/>
    <w:rsid w:val="004D5DC0"/>
    <w:rsid w:val="004E2146"/>
    <w:rsid w:val="004F0986"/>
    <w:rsid w:val="004F3B62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55349"/>
    <w:rsid w:val="00560023"/>
    <w:rsid w:val="00563A10"/>
    <w:rsid w:val="00564908"/>
    <w:rsid w:val="00565644"/>
    <w:rsid w:val="005657C4"/>
    <w:rsid w:val="00576E5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4BF1"/>
    <w:rsid w:val="005C5C7B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F0449"/>
    <w:rsid w:val="005F1B15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73AB"/>
    <w:rsid w:val="0065389A"/>
    <w:rsid w:val="006578C5"/>
    <w:rsid w:val="006618B9"/>
    <w:rsid w:val="00662471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A72FA"/>
    <w:rsid w:val="006B450C"/>
    <w:rsid w:val="006B78B5"/>
    <w:rsid w:val="006B7C96"/>
    <w:rsid w:val="006C01A2"/>
    <w:rsid w:val="006C6F9F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A84"/>
    <w:rsid w:val="006F4FCD"/>
    <w:rsid w:val="006F63CA"/>
    <w:rsid w:val="00702653"/>
    <w:rsid w:val="00704002"/>
    <w:rsid w:val="00713185"/>
    <w:rsid w:val="00713AE1"/>
    <w:rsid w:val="00716FF5"/>
    <w:rsid w:val="00721000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80DB2"/>
    <w:rsid w:val="00784C29"/>
    <w:rsid w:val="00784E74"/>
    <w:rsid w:val="00785F1B"/>
    <w:rsid w:val="0079281C"/>
    <w:rsid w:val="007961C6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80096A"/>
    <w:rsid w:val="00802F9A"/>
    <w:rsid w:val="00804A59"/>
    <w:rsid w:val="00804AB1"/>
    <w:rsid w:val="00805F84"/>
    <w:rsid w:val="00807FEC"/>
    <w:rsid w:val="00814236"/>
    <w:rsid w:val="00814F79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41189"/>
    <w:rsid w:val="0085040D"/>
    <w:rsid w:val="00855CEA"/>
    <w:rsid w:val="00860E99"/>
    <w:rsid w:val="008624A7"/>
    <w:rsid w:val="00862A9F"/>
    <w:rsid w:val="00863AF3"/>
    <w:rsid w:val="00864D8C"/>
    <w:rsid w:val="008652F7"/>
    <w:rsid w:val="00866452"/>
    <w:rsid w:val="0087285C"/>
    <w:rsid w:val="00874649"/>
    <w:rsid w:val="00875B30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66E9"/>
    <w:rsid w:val="008B7A58"/>
    <w:rsid w:val="008C0E21"/>
    <w:rsid w:val="008C7492"/>
    <w:rsid w:val="008C74C1"/>
    <w:rsid w:val="008D3972"/>
    <w:rsid w:val="008D6392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21345"/>
    <w:rsid w:val="009213E4"/>
    <w:rsid w:val="009235FF"/>
    <w:rsid w:val="00924787"/>
    <w:rsid w:val="00927A4B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0DCC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52CF"/>
    <w:rsid w:val="00997A19"/>
    <w:rsid w:val="009A529A"/>
    <w:rsid w:val="009A6289"/>
    <w:rsid w:val="009B1495"/>
    <w:rsid w:val="009B4666"/>
    <w:rsid w:val="009C0160"/>
    <w:rsid w:val="009C42A9"/>
    <w:rsid w:val="009D3A97"/>
    <w:rsid w:val="009D5A18"/>
    <w:rsid w:val="009E4CC4"/>
    <w:rsid w:val="009E4CE2"/>
    <w:rsid w:val="009E5589"/>
    <w:rsid w:val="009F123A"/>
    <w:rsid w:val="009F2649"/>
    <w:rsid w:val="009F4833"/>
    <w:rsid w:val="009F5906"/>
    <w:rsid w:val="00A0454D"/>
    <w:rsid w:val="00A05E83"/>
    <w:rsid w:val="00A075B4"/>
    <w:rsid w:val="00A10540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3893"/>
    <w:rsid w:val="00A74E92"/>
    <w:rsid w:val="00A77377"/>
    <w:rsid w:val="00A80F62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658D"/>
    <w:rsid w:val="00B70F9F"/>
    <w:rsid w:val="00B72DAF"/>
    <w:rsid w:val="00B74329"/>
    <w:rsid w:val="00B84E12"/>
    <w:rsid w:val="00B8561B"/>
    <w:rsid w:val="00B85EE2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2DC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3276"/>
    <w:rsid w:val="00C242FE"/>
    <w:rsid w:val="00C25A28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431E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0ACE"/>
    <w:rsid w:val="00CA2BEF"/>
    <w:rsid w:val="00CA35A4"/>
    <w:rsid w:val="00CB168C"/>
    <w:rsid w:val="00CB4555"/>
    <w:rsid w:val="00CB79BB"/>
    <w:rsid w:val="00CC245D"/>
    <w:rsid w:val="00CC33F9"/>
    <w:rsid w:val="00CC5180"/>
    <w:rsid w:val="00CC6C84"/>
    <w:rsid w:val="00CC72B3"/>
    <w:rsid w:val="00CD2CAF"/>
    <w:rsid w:val="00CE04C7"/>
    <w:rsid w:val="00CE2709"/>
    <w:rsid w:val="00CE4EEF"/>
    <w:rsid w:val="00CE773A"/>
    <w:rsid w:val="00CF6851"/>
    <w:rsid w:val="00CF7C88"/>
    <w:rsid w:val="00D005BF"/>
    <w:rsid w:val="00D113BF"/>
    <w:rsid w:val="00D122C4"/>
    <w:rsid w:val="00D14683"/>
    <w:rsid w:val="00D25630"/>
    <w:rsid w:val="00D32767"/>
    <w:rsid w:val="00D34EED"/>
    <w:rsid w:val="00D36A92"/>
    <w:rsid w:val="00D456DC"/>
    <w:rsid w:val="00D464F3"/>
    <w:rsid w:val="00D538BC"/>
    <w:rsid w:val="00D549BA"/>
    <w:rsid w:val="00D60CCF"/>
    <w:rsid w:val="00D60D88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F1387"/>
    <w:rsid w:val="00DF2BC0"/>
    <w:rsid w:val="00DF441D"/>
    <w:rsid w:val="00E00F28"/>
    <w:rsid w:val="00E016B8"/>
    <w:rsid w:val="00E04EC3"/>
    <w:rsid w:val="00E1024D"/>
    <w:rsid w:val="00E132E4"/>
    <w:rsid w:val="00E13CE8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B20"/>
    <w:rsid w:val="00E63F14"/>
    <w:rsid w:val="00E6556C"/>
    <w:rsid w:val="00E704CF"/>
    <w:rsid w:val="00E72344"/>
    <w:rsid w:val="00E731FB"/>
    <w:rsid w:val="00E74C06"/>
    <w:rsid w:val="00E7715F"/>
    <w:rsid w:val="00E82D77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E3F35"/>
    <w:rsid w:val="00EE4925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35BE"/>
    <w:rsid w:val="00F27D9F"/>
    <w:rsid w:val="00F34C3E"/>
    <w:rsid w:val="00F37AFB"/>
    <w:rsid w:val="00F44D57"/>
    <w:rsid w:val="00F44F1F"/>
    <w:rsid w:val="00F450B4"/>
    <w:rsid w:val="00F54BAA"/>
    <w:rsid w:val="00F54F9B"/>
    <w:rsid w:val="00F5776E"/>
    <w:rsid w:val="00F57FC6"/>
    <w:rsid w:val="00F60DAC"/>
    <w:rsid w:val="00F61F38"/>
    <w:rsid w:val="00F76A31"/>
    <w:rsid w:val="00F77402"/>
    <w:rsid w:val="00F77D43"/>
    <w:rsid w:val="00F93780"/>
    <w:rsid w:val="00F94102"/>
    <w:rsid w:val="00FA27D4"/>
    <w:rsid w:val="00FA460B"/>
    <w:rsid w:val="00FA69FC"/>
    <w:rsid w:val="00FA73E0"/>
    <w:rsid w:val="00FB1401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784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6655A03"/>
  <w15:docId w15:val="{01E34E5E-B448-4388-9FD1-AF26DCAB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customStyle="1" w:styleId="Style5">
    <w:name w:val="Style5"/>
    <w:basedOn w:val="a2"/>
    <w:uiPriority w:val="99"/>
    <w:rsid w:val="0040589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FontStyle49">
    <w:name w:val="Font Style49"/>
    <w:basedOn w:val="a3"/>
    <w:uiPriority w:val="99"/>
    <w:rsid w:val="00405897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0EA72F4-4DEA-4375-BBEF-4A804A704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8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34</cp:revision>
  <cp:lastPrinted>2016-01-29T11:36:00Z</cp:lastPrinted>
  <dcterms:created xsi:type="dcterms:W3CDTF">2015-12-10T10:53:00Z</dcterms:created>
  <dcterms:modified xsi:type="dcterms:W3CDTF">2016-03-22T13:10:00Z</dcterms:modified>
</cp:coreProperties>
</file>